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W w:w="16019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568"/>
        <w:gridCol w:w="1982"/>
        <w:gridCol w:w="2268"/>
        <w:gridCol w:w="2267"/>
        <w:gridCol w:w="1279"/>
        <w:gridCol w:w="993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425"/>
      </w:tblGrid>
      <w:tr w:rsidR="000854D0" w:rsidRPr="0022281A" w14:paraId="11F9BF71" w14:textId="77777777" w:rsidTr="00D058C6">
        <w:trPr>
          <w:trHeight w:val="326"/>
        </w:trPr>
        <w:tc>
          <w:tcPr>
            <w:tcW w:w="2550" w:type="dxa"/>
            <w:gridSpan w:val="2"/>
          </w:tcPr>
          <w:p w14:paraId="5CFA55F2" w14:textId="77777777" w:rsidR="000854D0" w:rsidRPr="0022281A" w:rsidRDefault="000854D0" w:rsidP="000C4093">
            <w:pPr>
              <w:ind w:right="221"/>
              <w:jc w:val="center"/>
              <w:rPr>
                <w:rFonts w:ascii="宋体" w:hAnsi="宋体"/>
                <w:szCs w:val="22"/>
              </w:rPr>
            </w:pPr>
            <w:proofErr w:type="spellStart"/>
            <w:r w:rsidRPr="0022281A">
              <w:rPr>
                <w:rFonts w:ascii="宋体" w:hAnsi="宋体" w:hint="eastAsia"/>
                <w:szCs w:val="22"/>
              </w:rPr>
              <w:t>设备型号</w:t>
            </w:r>
            <w:proofErr w:type="spellEnd"/>
            <w:r w:rsidRPr="0022281A">
              <w:rPr>
                <w:rFonts w:ascii="宋体" w:hAnsi="宋体" w:hint="eastAsia"/>
                <w:szCs w:val="22"/>
              </w:rPr>
              <w:t>：</w:t>
            </w:r>
          </w:p>
        </w:tc>
        <w:tc>
          <w:tcPr>
            <w:tcW w:w="2268" w:type="dxa"/>
          </w:tcPr>
          <w:p w14:paraId="0AC00709" w14:textId="77777777" w:rsidR="000854D0" w:rsidRPr="0022281A" w:rsidRDefault="000854D0" w:rsidP="000C4093">
            <w:pPr>
              <w:rPr>
                <w:rFonts w:ascii="宋体" w:hAnsi="宋体"/>
                <w:szCs w:val="22"/>
              </w:rPr>
            </w:pPr>
          </w:p>
        </w:tc>
        <w:tc>
          <w:tcPr>
            <w:tcW w:w="2267" w:type="dxa"/>
          </w:tcPr>
          <w:p w14:paraId="03DAA576" w14:textId="34FB06D2" w:rsidR="000854D0" w:rsidRPr="0022281A" w:rsidRDefault="000854D0" w:rsidP="0022281A">
            <w:pPr>
              <w:ind w:right="884"/>
              <w:jc w:val="center"/>
              <w:rPr>
                <w:rFonts w:ascii="宋体" w:hAnsi="宋体"/>
                <w:szCs w:val="22"/>
              </w:rPr>
            </w:pPr>
            <w:proofErr w:type="spellStart"/>
            <w:r w:rsidRPr="0022281A">
              <w:rPr>
                <w:rFonts w:ascii="宋体" w:hAnsi="宋体" w:hint="eastAsia"/>
                <w:szCs w:val="22"/>
              </w:rPr>
              <w:t>设备编号</w:t>
            </w:r>
            <w:proofErr w:type="spellEnd"/>
            <w:r w:rsidRPr="0022281A">
              <w:rPr>
                <w:rFonts w:ascii="宋体" w:hAnsi="宋体" w:hint="eastAsia"/>
                <w:szCs w:val="22"/>
              </w:rPr>
              <w:t>：</w:t>
            </w:r>
          </w:p>
        </w:tc>
        <w:tc>
          <w:tcPr>
            <w:tcW w:w="1279" w:type="dxa"/>
          </w:tcPr>
          <w:p w14:paraId="760A5464" w14:textId="77777777" w:rsidR="000854D0" w:rsidRPr="0022281A" w:rsidRDefault="000854D0" w:rsidP="000C4093">
            <w:pPr>
              <w:rPr>
                <w:rFonts w:ascii="宋体" w:hAnsi="宋体"/>
                <w:szCs w:val="22"/>
              </w:rPr>
            </w:pPr>
          </w:p>
        </w:tc>
        <w:tc>
          <w:tcPr>
            <w:tcW w:w="7655" w:type="dxa"/>
            <w:gridSpan w:val="13"/>
          </w:tcPr>
          <w:p w14:paraId="055466D5" w14:textId="77777777" w:rsidR="000854D0" w:rsidRPr="0022281A" w:rsidRDefault="000854D0" w:rsidP="000C4093">
            <w:pPr>
              <w:rPr>
                <w:rFonts w:ascii="宋体" w:hAnsi="宋体"/>
                <w:szCs w:val="22"/>
                <w:lang w:eastAsia="zh-CN"/>
              </w:rPr>
            </w:pPr>
            <w:r w:rsidRPr="0022281A">
              <w:rPr>
                <w:rFonts w:ascii="宋体" w:hAnsi="宋体" w:hint="eastAsia"/>
                <w:szCs w:val="22"/>
                <w:lang w:eastAsia="zh-CN"/>
              </w:rPr>
              <w:t>1.标记：已保养打√，不适用打N</w:t>
            </w:r>
            <w:r w:rsidRPr="0022281A">
              <w:rPr>
                <w:rFonts w:ascii="宋体" w:hAnsi="宋体"/>
                <w:szCs w:val="22"/>
                <w:lang w:eastAsia="zh-CN"/>
              </w:rPr>
              <w:t>/A</w:t>
            </w:r>
            <w:r w:rsidRPr="0022281A">
              <w:rPr>
                <w:rFonts w:ascii="宋体" w:hAnsi="宋体" w:hint="eastAsia"/>
                <w:szCs w:val="22"/>
                <w:lang w:eastAsia="zh-CN"/>
              </w:rPr>
              <w:t>，异常打△并写在异常处理拦，无生产打/。</w:t>
            </w:r>
          </w:p>
        </w:tc>
      </w:tr>
      <w:tr w:rsidR="000854D0" w:rsidRPr="0022281A" w14:paraId="7C49CFA0" w14:textId="77777777" w:rsidTr="00D058C6">
        <w:trPr>
          <w:trHeight w:val="502"/>
        </w:trPr>
        <w:tc>
          <w:tcPr>
            <w:tcW w:w="568" w:type="dxa"/>
            <w:vMerge w:val="restart"/>
          </w:tcPr>
          <w:p w14:paraId="3531FF29" w14:textId="77777777" w:rsidR="000854D0" w:rsidRPr="0022281A" w:rsidRDefault="000854D0" w:rsidP="000C4093">
            <w:pPr>
              <w:jc w:val="center"/>
              <w:rPr>
                <w:rFonts w:ascii="宋体" w:hAnsi="宋体"/>
                <w:szCs w:val="22"/>
              </w:rPr>
            </w:pPr>
            <w:proofErr w:type="spellStart"/>
            <w:r w:rsidRPr="0022281A">
              <w:rPr>
                <w:rFonts w:ascii="宋体" w:hAnsi="宋体" w:hint="eastAsia"/>
                <w:szCs w:val="22"/>
              </w:rPr>
              <w:t>序列号</w:t>
            </w:r>
            <w:proofErr w:type="spellEnd"/>
          </w:p>
        </w:tc>
        <w:tc>
          <w:tcPr>
            <w:tcW w:w="1982" w:type="dxa"/>
            <w:vMerge w:val="restart"/>
          </w:tcPr>
          <w:p w14:paraId="5A1688B5" w14:textId="77777777" w:rsidR="000854D0" w:rsidRPr="0022281A" w:rsidRDefault="000854D0" w:rsidP="000C4093">
            <w:pPr>
              <w:jc w:val="center"/>
              <w:rPr>
                <w:rFonts w:ascii="宋体" w:hAnsi="宋体"/>
                <w:szCs w:val="22"/>
              </w:rPr>
            </w:pPr>
          </w:p>
          <w:p w14:paraId="2D87662A" w14:textId="77777777" w:rsidR="000854D0" w:rsidRPr="0022281A" w:rsidRDefault="000854D0" w:rsidP="000C4093">
            <w:pPr>
              <w:jc w:val="center"/>
              <w:rPr>
                <w:rFonts w:ascii="宋体" w:hAnsi="宋体"/>
                <w:szCs w:val="22"/>
              </w:rPr>
            </w:pPr>
            <w:proofErr w:type="spellStart"/>
            <w:r w:rsidRPr="0022281A">
              <w:rPr>
                <w:rFonts w:ascii="宋体" w:hAnsi="宋体" w:hint="eastAsia"/>
                <w:szCs w:val="22"/>
              </w:rPr>
              <w:t>描述</w:t>
            </w:r>
            <w:proofErr w:type="spellEnd"/>
          </w:p>
        </w:tc>
        <w:tc>
          <w:tcPr>
            <w:tcW w:w="2268" w:type="dxa"/>
            <w:vMerge w:val="restart"/>
          </w:tcPr>
          <w:p w14:paraId="3E672E01" w14:textId="77777777" w:rsidR="000854D0" w:rsidRPr="0022281A" w:rsidRDefault="000854D0" w:rsidP="000C4093">
            <w:pPr>
              <w:jc w:val="center"/>
              <w:rPr>
                <w:rFonts w:ascii="宋体" w:hAnsi="宋体"/>
                <w:szCs w:val="22"/>
              </w:rPr>
            </w:pPr>
          </w:p>
          <w:p w14:paraId="175CA08D" w14:textId="77777777" w:rsidR="000854D0" w:rsidRPr="0022281A" w:rsidRDefault="000854D0" w:rsidP="000C4093">
            <w:pPr>
              <w:jc w:val="center"/>
              <w:rPr>
                <w:rFonts w:ascii="宋体" w:hAnsi="宋体"/>
                <w:szCs w:val="22"/>
              </w:rPr>
            </w:pPr>
            <w:proofErr w:type="spellStart"/>
            <w:r w:rsidRPr="0022281A">
              <w:rPr>
                <w:rFonts w:ascii="宋体" w:hAnsi="宋体" w:hint="eastAsia"/>
                <w:szCs w:val="22"/>
              </w:rPr>
              <w:t>方法</w:t>
            </w:r>
            <w:proofErr w:type="spellEnd"/>
          </w:p>
        </w:tc>
        <w:tc>
          <w:tcPr>
            <w:tcW w:w="3546" w:type="dxa"/>
            <w:gridSpan w:val="2"/>
            <w:vMerge w:val="restart"/>
          </w:tcPr>
          <w:p w14:paraId="5787FFF0" w14:textId="77777777" w:rsidR="000854D0" w:rsidRPr="0022281A" w:rsidRDefault="000854D0" w:rsidP="000C4093">
            <w:pPr>
              <w:jc w:val="center"/>
              <w:rPr>
                <w:rFonts w:ascii="宋体" w:hAnsi="宋体"/>
                <w:szCs w:val="22"/>
              </w:rPr>
            </w:pPr>
          </w:p>
          <w:p w14:paraId="1772754E" w14:textId="77777777" w:rsidR="000854D0" w:rsidRPr="0022281A" w:rsidRDefault="000854D0" w:rsidP="000C4093">
            <w:pPr>
              <w:jc w:val="center"/>
              <w:rPr>
                <w:rFonts w:ascii="宋体" w:hAnsi="宋体"/>
                <w:szCs w:val="22"/>
              </w:rPr>
            </w:pPr>
            <w:proofErr w:type="spellStart"/>
            <w:r w:rsidRPr="0022281A">
              <w:rPr>
                <w:rFonts w:ascii="宋体" w:hAnsi="宋体" w:hint="eastAsia"/>
                <w:szCs w:val="22"/>
              </w:rPr>
              <w:t>标准</w:t>
            </w:r>
            <w:proofErr w:type="spellEnd"/>
          </w:p>
          <w:p w14:paraId="1D0AE005" w14:textId="77777777" w:rsidR="000854D0" w:rsidRPr="0022281A" w:rsidRDefault="000854D0" w:rsidP="000C4093">
            <w:pPr>
              <w:jc w:val="center"/>
              <w:rPr>
                <w:rFonts w:ascii="宋体" w:hAnsi="宋体"/>
                <w:szCs w:val="22"/>
              </w:rPr>
            </w:pPr>
          </w:p>
          <w:p w14:paraId="4540D983" w14:textId="77777777" w:rsidR="000854D0" w:rsidRPr="0022281A" w:rsidRDefault="000854D0" w:rsidP="000C4093">
            <w:pPr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993" w:type="dxa"/>
            <w:vMerge w:val="restart"/>
          </w:tcPr>
          <w:p w14:paraId="63E54B2F" w14:textId="77777777" w:rsidR="000854D0" w:rsidRPr="0022281A" w:rsidRDefault="000854D0" w:rsidP="000C4093">
            <w:pPr>
              <w:jc w:val="center"/>
              <w:rPr>
                <w:rFonts w:ascii="宋体" w:hAnsi="宋体"/>
                <w:szCs w:val="22"/>
              </w:rPr>
            </w:pPr>
          </w:p>
          <w:p w14:paraId="6E8226AF" w14:textId="77777777" w:rsidR="000854D0" w:rsidRPr="0022281A" w:rsidRDefault="000854D0" w:rsidP="000C4093">
            <w:pPr>
              <w:jc w:val="center"/>
              <w:rPr>
                <w:rFonts w:ascii="宋体" w:hAnsi="宋体"/>
                <w:szCs w:val="22"/>
              </w:rPr>
            </w:pPr>
            <w:proofErr w:type="spellStart"/>
            <w:r w:rsidRPr="0022281A">
              <w:rPr>
                <w:rFonts w:ascii="宋体" w:hAnsi="宋体" w:hint="eastAsia"/>
                <w:szCs w:val="22"/>
              </w:rPr>
              <w:t>周期</w:t>
            </w:r>
            <w:proofErr w:type="spellEnd"/>
          </w:p>
        </w:tc>
        <w:tc>
          <w:tcPr>
            <w:tcW w:w="6662" w:type="dxa"/>
            <w:gridSpan w:val="12"/>
          </w:tcPr>
          <w:p w14:paraId="1212F4E6" w14:textId="77777777" w:rsidR="000854D0" w:rsidRPr="0022281A" w:rsidRDefault="000854D0" w:rsidP="000C4093">
            <w:pPr>
              <w:jc w:val="center"/>
              <w:rPr>
                <w:rFonts w:ascii="宋体" w:hAnsi="宋体"/>
                <w:szCs w:val="22"/>
              </w:rPr>
            </w:pPr>
            <w:proofErr w:type="spellStart"/>
            <w:r w:rsidRPr="0022281A">
              <w:rPr>
                <w:rFonts w:ascii="宋体" w:hAnsi="宋体" w:hint="eastAsia"/>
                <w:szCs w:val="22"/>
              </w:rPr>
              <w:t>年度</w:t>
            </w:r>
            <w:proofErr w:type="spellEnd"/>
          </w:p>
        </w:tc>
      </w:tr>
      <w:tr w:rsidR="000854D0" w:rsidRPr="0022281A" w14:paraId="3BD2E394" w14:textId="77777777" w:rsidTr="00D058C6">
        <w:trPr>
          <w:trHeight w:val="661"/>
        </w:trPr>
        <w:tc>
          <w:tcPr>
            <w:tcW w:w="568" w:type="dxa"/>
            <w:vMerge/>
          </w:tcPr>
          <w:p w14:paraId="36AF368B" w14:textId="77777777" w:rsidR="000854D0" w:rsidRPr="0022281A" w:rsidRDefault="000854D0" w:rsidP="000C4093">
            <w:pPr>
              <w:jc w:val="center"/>
              <w:rPr>
                <w:rFonts w:ascii="宋体" w:hAnsi="宋体"/>
                <w:bCs/>
                <w:szCs w:val="22"/>
              </w:rPr>
            </w:pPr>
          </w:p>
        </w:tc>
        <w:tc>
          <w:tcPr>
            <w:tcW w:w="1982" w:type="dxa"/>
            <w:vMerge/>
          </w:tcPr>
          <w:p w14:paraId="7ACC516D" w14:textId="77777777" w:rsidR="000854D0" w:rsidRPr="0022281A" w:rsidRDefault="000854D0" w:rsidP="000C4093">
            <w:pPr>
              <w:jc w:val="center"/>
              <w:rPr>
                <w:rFonts w:ascii="宋体" w:hAnsi="宋体"/>
                <w:bCs/>
                <w:szCs w:val="22"/>
              </w:rPr>
            </w:pPr>
          </w:p>
        </w:tc>
        <w:tc>
          <w:tcPr>
            <w:tcW w:w="2268" w:type="dxa"/>
            <w:vMerge/>
          </w:tcPr>
          <w:p w14:paraId="0B5CC820" w14:textId="77777777" w:rsidR="000854D0" w:rsidRPr="0022281A" w:rsidRDefault="000854D0" w:rsidP="000C4093">
            <w:pPr>
              <w:jc w:val="center"/>
              <w:rPr>
                <w:rFonts w:ascii="宋体" w:hAnsi="宋体"/>
                <w:bCs/>
                <w:szCs w:val="22"/>
              </w:rPr>
            </w:pPr>
          </w:p>
        </w:tc>
        <w:tc>
          <w:tcPr>
            <w:tcW w:w="3546" w:type="dxa"/>
            <w:gridSpan w:val="2"/>
            <w:vMerge/>
          </w:tcPr>
          <w:p w14:paraId="01761B1E" w14:textId="77777777" w:rsidR="000854D0" w:rsidRPr="0022281A" w:rsidRDefault="000854D0" w:rsidP="000C4093">
            <w:pPr>
              <w:jc w:val="center"/>
              <w:rPr>
                <w:rFonts w:ascii="宋体" w:hAnsi="宋体"/>
                <w:bCs/>
                <w:szCs w:val="22"/>
              </w:rPr>
            </w:pPr>
          </w:p>
        </w:tc>
        <w:tc>
          <w:tcPr>
            <w:tcW w:w="993" w:type="dxa"/>
            <w:vMerge/>
          </w:tcPr>
          <w:p w14:paraId="2AFAF6D0" w14:textId="77777777" w:rsidR="000854D0" w:rsidRPr="0022281A" w:rsidRDefault="000854D0" w:rsidP="000C4093">
            <w:pPr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78DB43C8" w14:textId="77777777" w:rsidR="000854D0" w:rsidRPr="0022281A" w:rsidRDefault="000854D0" w:rsidP="000C4093">
            <w:pPr>
              <w:jc w:val="center"/>
              <w:rPr>
                <w:rFonts w:ascii="宋体" w:hAnsi="宋体"/>
                <w:szCs w:val="22"/>
              </w:rPr>
            </w:pPr>
            <w:proofErr w:type="spellStart"/>
            <w:r w:rsidRPr="0022281A">
              <w:rPr>
                <w:rFonts w:ascii="宋体" w:hAnsi="宋体" w:hint="eastAsia"/>
                <w:szCs w:val="22"/>
              </w:rPr>
              <w:t>一月</w:t>
            </w:r>
            <w:proofErr w:type="spellEnd"/>
          </w:p>
        </w:tc>
        <w:tc>
          <w:tcPr>
            <w:tcW w:w="567" w:type="dxa"/>
            <w:vAlign w:val="center"/>
          </w:tcPr>
          <w:p w14:paraId="0EC43A2C" w14:textId="77777777" w:rsidR="000854D0" w:rsidRPr="0022281A" w:rsidRDefault="000854D0" w:rsidP="000C4093">
            <w:pPr>
              <w:jc w:val="center"/>
              <w:rPr>
                <w:rFonts w:ascii="宋体" w:hAnsi="宋体"/>
                <w:szCs w:val="22"/>
              </w:rPr>
            </w:pPr>
            <w:proofErr w:type="spellStart"/>
            <w:r w:rsidRPr="0022281A">
              <w:rPr>
                <w:rFonts w:ascii="宋体" w:hAnsi="宋体" w:hint="eastAsia"/>
                <w:szCs w:val="22"/>
              </w:rPr>
              <w:t>二月</w:t>
            </w:r>
            <w:proofErr w:type="spellEnd"/>
          </w:p>
        </w:tc>
        <w:tc>
          <w:tcPr>
            <w:tcW w:w="567" w:type="dxa"/>
            <w:vAlign w:val="center"/>
          </w:tcPr>
          <w:p w14:paraId="18F85213" w14:textId="77777777" w:rsidR="000854D0" w:rsidRPr="0022281A" w:rsidRDefault="000854D0" w:rsidP="000C4093">
            <w:pPr>
              <w:jc w:val="center"/>
              <w:rPr>
                <w:rFonts w:ascii="宋体" w:hAnsi="宋体"/>
                <w:szCs w:val="22"/>
              </w:rPr>
            </w:pPr>
            <w:proofErr w:type="spellStart"/>
            <w:r w:rsidRPr="0022281A">
              <w:rPr>
                <w:rFonts w:ascii="宋体" w:hAnsi="宋体" w:hint="eastAsia"/>
                <w:szCs w:val="22"/>
              </w:rPr>
              <w:t>三月</w:t>
            </w:r>
            <w:proofErr w:type="spellEnd"/>
          </w:p>
        </w:tc>
        <w:tc>
          <w:tcPr>
            <w:tcW w:w="567" w:type="dxa"/>
            <w:vAlign w:val="center"/>
          </w:tcPr>
          <w:p w14:paraId="09715D33" w14:textId="77777777" w:rsidR="000854D0" w:rsidRPr="0022281A" w:rsidRDefault="000854D0" w:rsidP="000C4093">
            <w:pPr>
              <w:jc w:val="center"/>
              <w:rPr>
                <w:rFonts w:ascii="宋体" w:hAnsi="宋体"/>
                <w:szCs w:val="22"/>
              </w:rPr>
            </w:pPr>
            <w:proofErr w:type="spellStart"/>
            <w:r w:rsidRPr="0022281A">
              <w:rPr>
                <w:rFonts w:ascii="宋体" w:hAnsi="宋体" w:hint="eastAsia"/>
                <w:szCs w:val="22"/>
              </w:rPr>
              <w:t>四月</w:t>
            </w:r>
            <w:proofErr w:type="spellEnd"/>
          </w:p>
        </w:tc>
        <w:tc>
          <w:tcPr>
            <w:tcW w:w="567" w:type="dxa"/>
            <w:vAlign w:val="center"/>
          </w:tcPr>
          <w:p w14:paraId="5D112D24" w14:textId="77777777" w:rsidR="000854D0" w:rsidRPr="0022281A" w:rsidRDefault="000854D0" w:rsidP="000C4093">
            <w:pPr>
              <w:jc w:val="center"/>
              <w:rPr>
                <w:rFonts w:ascii="宋体" w:hAnsi="宋体"/>
                <w:szCs w:val="22"/>
              </w:rPr>
            </w:pPr>
            <w:proofErr w:type="spellStart"/>
            <w:r w:rsidRPr="0022281A">
              <w:rPr>
                <w:rFonts w:ascii="宋体" w:hAnsi="宋体" w:hint="eastAsia"/>
                <w:szCs w:val="22"/>
              </w:rPr>
              <w:t>五月</w:t>
            </w:r>
            <w:proofErr w:type="spellEnd"/>
          </w:p>
        </w:tc>
        <w:tc>
          <w:tcPr>
            <w:tcW w:w="567" w:type="dxa"/>
            <w:vAlign w:val="center"/>
          </w:tcPr>
          <w:p w14:paraId="76FDA015" w14:textId="77777777" w:rsidR="000854D0" w:rsidRPr="0022281A" w:rsidRDefault="000854D0" w:rsidP="000C4093">
            <w:pPr>
              <w:jc w:val="center"/>
              <w:rPr>
                <w:rFonts w:ascii="宋体" w:hAnsi="宋体"/>
                <w:szCs w:val="22"/>
              </w:rPr>
            </w:pPr>
            <w:proofErr w:type="spellStart"/>
            <w:r w:rsidRPr="0022281A">
              <w:rPr>
                <w:rFonts w:ascii="宋体" w:hAnsi="宋体" w:hint="eastAsia"/>
                <w:szCs w:val="22"/>
              </w:rPr>
              <w:t>六月</w:t>
            </w:r>
            <w:proofErr w:type="spellEnd"/>
          </w:p>
        </w:tc>
        <w:tc>
          <w:tcPr>
            <w:tcW w:w="567" w:type="dxa"/>
            <w:vAlign w:val="center"/>
          </w:tcPr>
          <w:p w14:paraId="7AF335F1" w14:textId="77777777" w:rsidR="000854D0" w:rsidRPr="0022281A" w:rsidRDefault="000854D0" w:rsidP="000C4093">
            <w:pPr>
              <w:jc w:val="center"/>
              <w:rPr>
                <w:rFonts w:ascii="宋体" w:hAnsi="宋体"/>
                <w:szCs w:val="22"/>
              </w:rPr>
            </w:pPr>
            <w:proofErr w:type="spellStart"/>
            <w:r w:rsidRPr="0022281A">
              <w:rPr>
                <w:rFonts w:ascii="宋体" w:hAnsi="宋体" w:hint="eastAsia"/>
                <w:szCs w:val="22"/>
              </w:rPr>
              <w:t>七月</w:t>
            </w:r>
            <w:proofErr w:type="spellEnd"/>
          </w:p>
        </w:tc>
        <w:tc>
          <w:tcPr>
            <w:tcW w:w="567" w:type="dxa"/>
            <w:vAlign w:val="center"/>
          </w:tcPr>
          <w:p w14:paraId="5F69698B" w14:textId="77777777" w:rsidR="000854D0" w:rsidRPr="0022281A" w:rsidRDefault="000854D0" w:rsidP="000C4093">
            <w:pPr>
              <w:jc w:val="center"/>
              <w:rPr>
                <w:rFonts w:ascii="宋体" w:hAnsi="宋体"/>
                <w:szCs w:val="22"/>
              </w:rPr>
            </w:pPr>
            <w:proofErr w:type="spellStart"/>
            <w:r w:rsidRPr="0022281A">
              <w:rPr>
                <w:rFonts w:ascii="宋体" w:hAnsi="宋体" w:hint="eastAsia"/>
                <w:szCs w:val="22"/>
              </w:rPr>
              <w:t>八月</w:t>
            </w:r>
            <w:proofErr w:type="spellEnd"/>
          </w:p>
        </w:tc>
        <w:tc>
          <w:tcPr>
            <w:tcW w:w="567" w:type="dxa"/>
            <w:vAlign w:val="center"/>
          </w:tcPr>
          <w:p w14:paraId="6A02D13C" w14:textId="77777777" w:rsidR="000854D0" w:rsidRPr="0022281A" w:rsidRDefault="000854D0" w:rsidP="000C4093">
            <w:pPr>
              <w:jc w:val="center"/>
              <w:rPr>
                <w:rFonts w:ascii="宋体" w:hAnsi="宋体"/>
                <w:szCs w:val="22"/>
              </w:rPr>
            </w:pPr>
            <w:proofErr w:type="spellStart"/>
            <w:r w:rsidRPr="0022281A">
              <w:rPr>
                <w:rFonts w:ascii="宋体" w:hAnsi="宋体" w:hint="eastAsia"/>
                <w:szCs w:val="22"/>
              </w:rPr>
              <w:t>九月</w:t>
            </w:r>
            <w:proofErr w:type="spellEnd"/>
          </w:p>
        </w:tc>
        <w:tc>
          <w:tcPr>
            <w:tcW w:w="567" w:type="dxa"/>
            <w:vAlign w:val="center"/>
          </w:tcPr>
          <w:p w14:paraId="0921DF8A" w14:textId="77777777" w:rsidR="000854D0" w:rsidRPr="0022281A" w:rsidRDefault="000854D0" w:rsidP="000C4093">
            <w:pPr>
              <w:jc w:val="center"/>
              <w:rPr>
                <w:rFonts w:ascii="宋体" w:hAnsi="宋体"/>
                <w:szCs w:val="22"/>
              </w:rPr>
            </w:pPr>
            <w:proofErr w:type="spellStart"/>
            <w:r w:rsidRPr="0022281A">
              <w:rPr>
                <w:rFonts w:ascii="宋体" w:hAnsi="宋体" w:hint="eastAsia"/>
                <w:szCs w:val="22"/>
              </w:rPr>
              <w:t>十月</w:t>
            </w:r>
            <w:proofErr w:type="spellEnd"/>
          </w:p>
        </w:tc>
        <w:tc>
          <w:tcPr>
            <w:tcW w:w="567" w:type="dxa"/>
            <w:vAlign w:val="center"/>
          </w:tcPr>
          <w:p w14:paraId="73896475" w14:textId="77777777" w:rsidR="000854D0" w:rsidRPr="0022281A" w:rsidRDefault="000854D0" w:rsidP="000C4093">
            <w:pPr>
              <w:jc w:val="center"/>
              <w:rPr>
                <w:rFonts w:ascii="宋体" w:hAnsi="宋体"/>
                <w:szCs w:val="22"/>
              </w:rPr>
            </w:pPr>
            <w:proofErr w:type="spellStart"/>
            <w:r w:rsidRPr="0022281A">
              <w:rPr>
                <w:rFonts w:ascii="宋体" w:hAnsi="宋体" w:hint="eastAsia"/>
                <w:szCs w:val="22"/>
              </w:rPr>
              <w:t>十一月</w:t>
            </w:r>
            <w:proofErr w:type="spellEnd"/>
          </w:p>
        </w:tc>
        <w:tc>
          <w:tcPr>
            <w:tcW w:w="425" w:type="dxa"/>
            <w:vAlign w:val="center"/>
          </w:tcPr>
          <w:p w14:paraId="78DFC699" w14:textId="77777777" w:rsidR="000854D0" w:rsidRPr="0022281A" w:rsidRDefault="000854D0" w:rsidP="000C4093">
            <w:pPr>
              <w:jc w:val="center"/>
              <w:rPr>
                <w:rFonts w:ascii="宋体" w:hAnsi="宋体"/>
                <w:szCs w:val="22"/>
              </w:rPr>
            </w:pPr>
            <w:proofErr w:type="spellStart"/>
            <w:r w:rsidRPr="0022281A">
              <w:rPr>
                <w:rFonts w:ascii="宋体" w:hAnsi="宋体" w:hint="eastAsia"/>
                <w:szCs w:val="22"/>
              </w:rPr>
              <w:t>十二月</w:t>
            </w:r>
            <w:proofErr w:type="spellEnd"/>
          </w:p>
        </w:tc>
      </w:tr>
      <w:tr w:rsidR="000854D0" w:rsidRPr="0022281A" w14:paraId="12C1F506" w14:textId="77777777" w:rsidTr="00D058C6">
        <w:trPr>
          <w:trHeight w:val="267"/>
        </w:trPr>
        <w:tc>
          <w:tcPr>
            <w:tcW w:w="568" w:type="dxa"/>
          </w:tcPr>
          <w:p w14:paraId="24717252" w14:textId="77777777" w:rsidR="000854D0" w:rsidRPr="0022281A" w:rsidRDefault="000854D0" w:rsidP="000C4093">
            <w:pPr>
              <w:jc w:val="center"/>
              <w:rPr>
                <w:rFonts w:ascii="宋体" w:hAnsi="宋体"/>
                <w:szCs w:val="22"/>
              </w:rPr>
            </w:pPr>
            <w:r w:rsidRPr="0022281A">
              <w:rPr>
                <w:rFonts w:ascii="宋体" w:hAnsi="宋体" w:hint="eastAsia"/>
                <w:szCs w:val="22"/>
              </w:rPr>
              <w:t>1</w:t>
            </w:r>
          </w:p>
        </w:tc>
        <w:tc>
          <w:tcPr>
            <w:tcW w:w="1982" w:type="dxa"/>
          </w:tcPr>
          <w:p w14:paraId="2F3B6731" w14:textId="4A30F3EF" w:rsidR="000854D0" w:rsidRPr="0022281A" w:rsidRDefault="004439B2" w:rsidP="004439B2">
            <w:pPr>
              <w:rPr>
                <w:rFonts w:ascii="宋体" w:hAnsi="宋体"/>
                <w:szCs w:val="22"/>
                <w:lang w:eastAsia="zh-CN"/>
              </w:rPr>
            </w:pPr>
            <w:r>
              <w:rPr>
                <w:rFonts w:ascii="宋体" w:hAnsi="宋体" w:hint="eastAsia"/>
                <w:szCs w:val="22"/>
                <w:lang w:eastAsia="zh-CN"/>
              </w:rPr>
              <w:t>检查</w:t>
            </w:r>
            <w:r w:rsidRPr="004439B2">
              <w:rPr>
                <w:rFonts w:ascii="宋体" w:hAnsi="宋体" w:hint="eastAsia"/>
                <w:szCs w:val="22"/>
                <w:lang w:eastAsia="zh-CN"/>
              </w:rPr>
              <w:t>导轨</w:t>
            </w:r>
            <w:r>
              <w:rPr>
                <w:rFonts w:ascii="宋体" w:hAnsi="宋体" w:hint="eastAsia"/>
                <w:szCs w:val="22"/>
                <w:lang w:eastAsia="zh-CN"/>
              </w:rPr>
              <w:t>润滑状态</w:t>
            </w:r>
          </w:p>
        </w:tc>
        <w:tc>
          <w:tcPr>
            <w:tcW w:w="2268" w:type="dxa"/>
          </w:tcPr>
          <w:p w14:paraId="14F28D82" w14:textId="23FFF4BE" w:rsidR="000854D0" w:rsidRPr="0022281A" w:rsidRDefault="004439B2" w:rsidP="00457A32">
            <w:pPr>
              <w:jc w:val="center"/>
              <w:rPr>
                <w:rFonts w:ascii="宋体" w:hAnsi="宋体"/>
                <w:szCs w:val="22"/>
                <w:lang w:eastAsia="zh-CN"/>
              </w:rPr>
            </w:pPr>
            <w:r>
              <w:rPr>
                <w:rFonts w:ascii="宋体" w:hAnsi="宋体" w:hint="eastAsia"/>
                <w:szCs w:val="22"/>
                <w:lang w:eastAsia="zh-CN"/>
              </w:rPr>
              <w:t>目视检查并清洁和涂油脂</w:t>
            </w:r>
          </w:p>
        </w:tc>
        <w:tc>
          <w:tcPr>
            <w:tcW w:w="3546" w:type="dxa"/>
            <w:gridSpan w:val="2"/>
          </w:tcPr>
          <w:p w14:paraId="382B6B60" w14:textId="4028E45C" w:rsidR="000854D0" w:rsidRPr="0022281A" w:rsidRDefault="004439B2" w:rsidP="00457A32">
            <w:pPr>
              <w:jc w:val="center"/>
              <w:rPr>
                <w:rFonts w:ascii="宋体" w:hAnsi="宋体"/>
                <w:noProof/>
                <w:szCs w:val="22"/>
                <w:lang w:eastAsia="zh-CN"/>
              </w:rPr>
            </w:pPr>
            <w:r w:rsidRPr="004439B2">
              <w:rPr>
                <w:rFonts w:ascii="宋体" w:hAnsi="宋体" w:hint="eastAsia"/>
                <w:noProof/>
                <w:szCs w:val="22"/>
                <w:lang w:eastAsia="zh-CN"/>
              </w:rPr>
              <w:t>导轨清洁</w:t>
            </w:r>
            <w:r>
              <w:rPr>
                <w:rFonts w:ascii="宋体" w:hAnsi="宋体" w:hint="eastAsia"/>
                <w:noProof/>
                <w:szCs w:val="22"/>
                <w:lang w:eastAsia="zh-CN"/>
              </w:rPr>
              <w:t>无铁屑并</w:t>
            </w:r>
            <w:r w:rsidRPr="004439B2">
              <w:rPr>
                <w:rFonts w:ascii="宋体" w:hAnsi="宋体" w:hint="eastAsia"/>
                <w:noProof/>
                <w:szCs w:val="22"/>
                <w:lang w:eastAsia="zh-CN"/>
              </w:rPr>
              <w:t>涂</w:t>
            </w:r>
            <w:r>
              <w:rPr>
                <w:rFonts w:ascii="宋体" w:hAnsi="宋体" w:hint="eastAsia"/>
                <w:noProof/>
                <w:szCs w:val="22"/>
                <w:lang w:eastAsia="zh-CN"/>
              </w:rPr>
              <w:t>摸</w:t>
            </w:r>
            <w:r w:rsidRPr="004439B2">
              <w:rPr>
                <w:rFonts w:ascii="宋体" w:hAnsi="宋体" w:hint="eastAsia"/>
                <w:noProof/>
                <w:szCs w:val="22"/>
                <w:lang w:eastAsia="zh-CN"/>
              </w:rPr>
              <w:t>油脂</w:t>
            </w:r>
          </w:p>
        </w:tc>
        <w:tc>
          <w:tcPr>
            <w:tcW w:w="993" w:type="dxa"/>
          </w:tcPr>
          <w:p w14:paraId="74C30FB9" w14:textId="7308D37B" w:rsidR="006F77CD" w:rsidRPr="00D058C6" w:rsidRDefault="006F77CD" w:rsidP="006F77CD">
            <w:pPr>
              <w:jc w:val="center"/>
              <w:rPr>
                <w:rFonts w:ascii="宋体" w:hAnsi="宋体"/>
                <w:noProof/>
                <w:szCs w:val="22"/>
                <w:lang w:eastAsia="zh-CN"/>
              </w:rPr>
            </w:pPr>
            <w:r w:rsidRPr="00D058C6">
              <w:rPr>
                <w:rFonts w:ascii="宋体" w:hAnsi="宋体" w:hint="eastAsia"/>
                <w:noProof/>
                <w:szCs w:val="22"/>
                <w:lang w:eastAsia="zh-CN"/>
              </w:rPr>
              <w:t>三个月</w:t>
            </w:r>
          </w:p>
        </w:tc>
        <w:tc>
          <w:tcPr>
            <w:tcW w:w="567" w:type="dxa"/>
          </w:tcPr>
          <w:p w14:paraId="7A3F21D7" w14:textId="486E51A6" w:rsidR="000854D0" w:rsidRPr="0022281A" w:rsidRDefault="000854D0" w:rsidP="000C4093">
            <w:pPr>
              <w:jc w:val="center"/>
              <w:rPr>
                <w:rFonts w:ascii="宋体" w:hAnsi="宋体"/>
                <w:noProof/>
                <w:szCs w:val="22"/>
                <w:lang w:eastAsia="zh-CN"/>
              </w:rPr>
            </w:pPr>
          </w:p>
        </w:tc>
        <w:tc>
          <w:tcPr>
            <w:tcW w:w="567" w:type="dxa"/>
          </w:tcPr>
          <w:p w14:paraId="40995809" w14:textId="77777777" w:rsidR="000854D0" w:rsidRDefault="000854D0" w:rsidP="000C4093">
            <w:pPr>
              <w:jc w:val="center"/>
              <w:rPr>
                <w:rFonts w:ascii="宋体" w:hAnsi="宋体"/>
                <w:noProof/>
                <w:szCs w:val="22"/>
                <w:lang w:eastAsia="zh-CN"/>
              </w:rPr>
            </w:pPr>
          </w:p>
          <w:p w14:paraId="63023C33" w14:textId="6D390C4A" w:rsidR="00F93852" w:rsidRPr="0022281A" w:rsidRDefault="00F93852" w:rsidP="000C4093">
            <w:pPr>
              <w:jc w:val="center"/>
              <w:rPr>
                <w:rFonts w:ascii="宋体" w:hAnsi="宋体"/>
                <w:noProof/>
                <w:szCs w:val="22"/>
                <w:lang w:eastAsia="zh-CN"/>
              </w:rPr>
            </w:pPr>
          </w:p>
        </w:tc>
        <w:tc>
          <w:tcPr>
            <w:tcW w:w="567" w:type="dxa"/>
          </w:tcPr>
          <w:p w14:paraId="67CC5D8C" w14:textId="77777777" w:rsidR="000854D0" w:rsidRPr="0022281A" w:rsidRDefault="000854D0" w:rsidP="000C4093">
            <w:pPr>
              <w:jc w:val="center"/>
              <w:rPr>
                <w:rFonts w:ascii="宋体" w:hAnsi="宋体"/>
                <w:noProof/>
                <w:szCs w:val="22"/>
                <w:lang w:eastAsia="zh-CN"/>
              </w:rPr>
            </w:pPr>
          </w:p>
        </w:tc>
        <w:tc>
          <w:tcPr>
            <w:tcW w:w="567" w:type="dxa"/>
          </w:tcPr>
          <w:p w14:paraId="262DA8B7" w14:textId="77777777" w:rsidR="000854D0" w:rsidRPr="0022281A" w:rsidRDefault="000854D0" w:rsidP="000C4093">
            <w:pPr>
              <w:jc w:val="center"/>
              <w:rPr>
                <w:rFonts w:ascii="宋体" w:hAnsi="宋体"/>
                <w:noProof/>
                <w:szCs w:val="22"/>
                <w:lang w:eastAsia="zh-CN"/>
              </w:rPr>
            </w:pPr>
          </w:p>
        </w:tc>
        <w:tc>
          <w:tcPr>
            <w:tcW w:w="567" w:type="dxa"/>
          </w:tcPr>
          <w:p w14:paraId="40AE3AB0" w14:textId="77777777" w:rsidR="000854D0" w:rsidRPr="0022281A" w:rsidRDefault="000854D0" w:rsidP="000C4093">
            <w:pPr>
              <w:jc w:val="center"/>
              <w:rPr>
                <w:rFonts w:ascii="宋体" w:hAnsi="宋体"/>
                <w:noProof/>
                <w:szCs w:val="22"/>
                <w:lang w:eastAsia="zh-CN"/>
              </w:rPr>
            </w:pPr>
          </w:p>
        </w:tc>
        <w:tc>
          <w:tcPr>
            <w:tcW w:w="567" w:type="dxa"/>
          </w:tcPr>
          <w:p w14:paraId="770E5357" w14:textId="77777777" w:rsidR="000854D0" w:rsidRPr="0022281A" w:rsidRDefault="000854D0" w:rsidP="000C4093">
            <w:pPr>
              <w:jc w:val="center"/>
              <w:rPr>
                <w:rFonts w:ascii="宋体" w:hAnsi="宋体"/>
                <w:noProof/>
                <w:szCs w:val="22"/>
                <w:lang w:eastAsia="zh-CN"/>
              </w:rPr>
            </w:pPr>
          </w:p>
        </w:tc>
        <w:tc>
          <w:tcPr>
            <w:tcW w:w="567" w:type="dxa"/>
          </w:tcPr>
          <w:p w14:paraId="7BA035E6" w14:textId="77777777" w:rsidR="000854D0" w:rsidRPr="0022281A" w:rsidRDefault="000854D0" w:rsidP="000C4093">
            <w:pPr>
              <w:jc w:val="center"/>
              <w:rPr>
                <w:rFonts w:ascii="宋体" w:hAnsi="宋体"/>
                <w:noProof/>
                <w:szCs w:val="22"/>
                <w:lang w:eastAsia="zh-CN"/>
              </w:rPr>
            </w:pPr>
          </w:p>
        </w:tc>
        <w:tc>
          <w:tcPr>
            <w:tcW w:w="567" w:type="dxa"/>
          </w:tcPr>
          <w:p w14:paraId="4C40BE27" w14:textId="77777777" w:rsidR="000854D0" w:rsidRPr="0022281A" w:rsidRDefault="000854D0" w:rsidP="000C4093">
            <w:pPr>
              <w:jc w:val="center"/>
              <w:rPr>
                <w:rFonts w:ascii="宋体" w:hAnsi="宋体"/>
                <w:noProof/>
                <w:szCs w:val="22"/>
                <w:lang w:eastAsia="zh-CN"/>
              </w:rPr>
            </w:pPr>
          </w:p>
        </w:tc>
        <w:tc>
          <w:tcPr>
            <w:tcW w:w="567" w:type="dxa"/>
          </w:tcPr>
          <w:p w14:paraId="6ACBB2E9" w14:textId="77777777" w:rsidR="000854D0" w:rsidRPr="0022281A" w:rsidRDefault="000854D0" w:rsidP="000C4093">
            <w:pPr>
              <w:jc w:val="center"/>
              <w:rPr>
                <w:rFonts w:ascii="宋体" w:hAnsi="宋体"/>
                <w:noProof/>
                <w:szCs w:val="22"/>
                <w:lang w:eastAsia="zh-CN"/>
              </w:rPr>
            </w:pPr>
          </w:p>
        </w:tc>
        <w:tc>
          <w:tcPr>
            <w:tcW w:w="567" w:type="dxa"/>
          </w:tcPr>
          <w:p w14:paraId="239B7F32" w14:textId="77777777" w:rsidR="000854D0" w:rsidRPr="0022281A" w:rsidRDefault="000854D0" w:rsidP="000C4093">
            <w:pPr>
              <w:jc w:val="center"/>
              <w:rPr>
                <w:rFonts w:ascii="宋体" w:hAnsi="宋体"/>
                <w:noProof/>
                <w:szCs w:val="22"/>
                <w:lang w:eastAsia="zh-CN"/>
              </w:rPr>
            </w:pPr>
          </w:p>
        </w:tc>
        <w:tc>
          <w:tcPr>
            <w:tcW w:w="567" w:type="dxa"/>
          </w:tcPr>
          <w:p w14:paraId="1F6B6008" w14:textId="77777777" w:rsidR="000854D0" w:rsidRPr="0022281A" w:rsidRDefault="000854D0" w:rsidP="000C4093">
            <w:pPr>
              <w:jc w:val="center"/>
              <w:rPr>
                <w:rFonts w:ascii="宋体" w:hAnsi="宋体"/>
                <w:noProof/>
                <w:szCs w:val="22"/>
                <w:lang w:eastAsia="zh-CN"/>
              </w:rPr>
            </w:pPr>
          </w:p>
        </w:tc>
        <w:tc>
          <w:tcPr>
            <w:tcW w:w="425" w:type="dxa"/>
          </w:tcPr>
          <w:p w14:paraId="754FD597" w14:textId="77777777" w:rsidR="000854D0" w:rsidRPr="0022281A" w:rsidRDefault="000854D0" w:rsidP="000C4093">
            <w:pPr>
              <w:jc w:val="center"/>
              <w:rPr>
                <w:rFonts w:ascii="宋体" w:hAnsi="宋体"/>
                <w:noProof/>
                <w:szCs w:val="22"/>
                <w:lang w:eastAsia="zh-CN"/>
              </w:rPr>
            </w:pPr>
          </w:p>
        </w:tc>
      </w:tr>
      <w:tr w:rsidR="000854D0" w:rsidRPr="0022281A" w14:paraId="0ED47935" w14:textId="77777777" w:rsidTr="00D058C6">
        <w:trPr>
          <w:trHeight w:val="415"/>
        </w:trPr>
        <w:tc>
          <w:tcPr>
            <w:tcW w:w="568" w:type="dxa"/>
          </w:tcPr>
          <w:p w14:paraId="35E1A1B3" w14:textId="77777777" w:rsidR="000854D0" w:rsidRPr="0022281A" w:rsidRDefault="000854D0" w:rsidP="000C4093">
            <w:pPr>
              <w:jc w:val="center"/>
              <w:rPr>
                <w:rFonts w:ascii="宋体" w:hAnsi="宋体"/>
                <w:szCs w:val="22"/>
              </w:rPr>
            </w:pPr>
            <w:r w:rsidRPr="0022281A">
              <w:rPr>
                <w:rFonts w:ascii="宋体" w:hAnsi="宋体" w:hint="eastAsia"/>
                <w:szCs w:val="22"/>
              </w:rPr>
              <w:t>2</w:t>
            </w:r>
          </w:p>
        </w:tc>
        <w:tc>
          <w:tcPr>
            <w:tcW w:w="1982" w:type="dxa"/>
          </w:tcPr>
          <w:p w14:paraId="2C05248C" w14:textId="4E3AB284" w:rsidR="000854D0" w:rsidRPr="0022281A" w:rsidRDefault="004439B2" w:rsidP="00457A32">
            <w:pPr>
              <w:jc w:val="center"/>
              <w:rPr>
                <w:rFonts w:ascii="宋体" w:hAnsi="宋体"/>
                <w:color w:val="000000" w:themeColor="text1"/>
                <w:szCs w:val="22"/>
                <w:lang w:eastAsia="zh-CN"/>
              </w:rPr>
            </w:pPr>
            <w:r>
              <w:rPr>
                <w:rFonts w:ascii="宋体" w:hAnsi="宋体" w:hint="eastAsia"/>
                <w:color w:val="000000" w:themeColor="text1"/>
                <w:szCs w:val="22"/>
                <w:lang w:eastAsia="zh-CN"/>
              </w:rPr>
              <w:t>检查各软管</w:t>
            </w:r>
          </w:p>
        </w:tc>
        <w:tc>
          <w:tcPr>
            <w:tcW w:w="2268" w:type="dxa"/>
          </w:tcPr>
          <w:p w14:paraId="5C57E480" w14:textId="7FC05B60" w:rsidR="000854D0" w:rsidRPr="00F678F3" w:rsidRDefault="004439B2" w:rsidP="00457A32">
            <w:pPr>
              <w:jc w:val="center"/>
              <w:rPr>
                <w:rFonts w:ascii="宋体" w:hAnsi="宋体"/>
                <w:color w:val="000000" w:themeColor="text1"/>
                <w:szCs w:val="22"/>
                <w:lang w:eastAsia="zh-CN"/>
              </w:rPr>
            </w:pPr>
            <w:r>
              <w:rPr>
                <w:rFonts w:ascii="宋体" w:hAnsi="宋体" w:hint="eastAsia"/>
                <w:color w:val="000000" w:themeColor="text1"/>
                <w:szCs w:val="22"/>
                <w:lang w:eastAsia="zh-CN"/>
              </w:rPr>
              <w:t>目视检查</w:t>
            </w:r>
            <w:r w:rsidR="00702418">
              <w:rPr>
                <w:rFonts w:ascii="宋体" w:hAnsi="宋体" w:hint="eastAsia"/>
                <w:color w:val="000000" w:themeColor="text1"/>
                <w:szCs w:val="22"/>
                <w:lang w:eastAsia="zh-CN"/>
              </w:rPr>
              <w:t>并更换</w:t>
            </w:r>
          </w:p>
        </w:tc>
        <w:tc>
          <w:tcPr>
            <w:tcW w:w="3546" w:type="dxa"/>
            <w:gridSpan w:val="2"/>
          </w:tcPr>
          <w:p w14:paraId="32E5F3F1" w14:textId="25E46D7C" w:rsidR="000854D0" w:rsidRPr="0022281A" w:rsidRDefault="004439B2" w:rsidP="00457A32">
            <w:pPr>
              <w:jc w:val="center"/>
              <w:rPr>
                <w:rFonts w:ascii="宋体" w:hAnsi="宋体"/>
                <w:color w:val="000000" w:themeColor="text1"/>
                <w:szCs w:val="22"/>
                <w:lang w:eastAsia="zh-CN"/>
              </w:rPr>
            </w:pPr>
            <w:r>
              <w:rPr>
                <w:rFonts w:ascii="宋体" w:hAnsi="宋体" w:hint="eastAsia"/>
                <w:color w:val="000000" w:themeColor="text1"/>
                <w:szCs w:val="22"/>
                <w:lang w:eastAsia="zh-CN"/>
              </w:rPr>
              <w:t>检查各软管无破损老化现象，如有需要更换</w:t>
            </w:r>
          </w:p>
        </w:tc>
        <w:tc>
          <w:tcPr>
            <w:tcW w:w="993" w:type="dxa"/>
          </w:tcPr>
          <w:p w14:paraId="3ACC3E8A" w14:textId="19F3A8DB" w:rsidR="000854D0" w:rsidRPr="00D058C6" w:rsidRDefault="00095A26" w:rsidP="000C4093">
            <w:pPr>
              <w:jc w:val="center"/>
              <w:rPr>
                <w:rFonts w:ascii="宋体" w:hAnsi="宋体"/>
                <w:noProof/>
                <w:szCs w:val="22"/>
              </w:rPr>
            </w:pPr>
            <w:r w:rsidRPr="00D058C6">
              <w:rPr>
                <w:rFonts w:ascii="宋体" w:hAnsi="宋体" w:hint="eastAsia"/>
                <w:noProof/>
                <w:szCs w:val="22"/>
                <w:lang w:eastAsia="zh-CN"/>
              </w:rPr>
              <w:t>三个月</w:t>
            </w:r>
          </w:p>
        </w:tc>
        <w:tc>
          <w:tcPr>
            <w:tcW w:w="567" w:type="dxa"/>
          </w:tcPr>
          <w:p w14:paraId="488813BE" w14:textId="4B3F1A68" w:rsidR="000854D0" w:rsidRPr="0022281A" w:rsidRDefault="000854D0" w:rsidP="000C4093">
            <w:pPr>
              <w:jc w:val="center"/>
              <w:rPr>
                <w:rFonts w:ascii="宋体" w:hAnsi="宋体"/>
                <w:noProof/>
                <w:szCs w:val="22"/>
                <w:lang w:eastAsia="zh-CN"/>
              </w:rPr>
            </w:pPr>
          </w:p>
        </w:tc>
        <w:tc>
          <w:tcPr>
            <w:tcW w:w="567" w:type="dxa"/>
          </w:tcPr>
          <w:p w14:paraId="276A312C" w14:textId="77777777" w:rsidR="000854D0" w:rsidRPr="0022281A" w:rsidRDefault="000854D0" w:rsidP="000C4093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2FED33F6" w14:textId="77777777" w:rsidR="000854D0" w:rsidRPr="0022281A" w:rsidRDefault="000854D0" w:rsidP="000C4093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39EF2914" w14:textId="77777777" w:rsidR="000854D0" w:rsidRPr="0022281A" w:rsidRDefault="000854D0" w:rsidP="000C4093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2707AD66" w14:textId="77777777" w:rsidR="000854D0" w:rsidRPr="0022281A" w:rsidRDefault="000854D0" w:rsidP="000C4093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6C93E051" w14:textId="77777777" w:rsidR="000854D0" w:rsidRPr="0022281A" w:rsidRDefault="000854D0" w:rsidP="000C4093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00118176" w14:textId="77777777" w:rsidR="000854D0" w:rsidRPr="0022281A" w:rsidRDefault="000854D0" w:rsidP="000C4093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3AA02D10" w14:textId="77777777" w:rsidR="000854D0" w:rsidRPr="0022281A" w:rsidRDefault="000854D0" w:rsidP="000C4093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2DED8433" w14:textId="77777777" w:rsidR="000854D0" w:rsidRPr="0022281A" w:rsidRDefault="000854D0" w:rsidP="000C4093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0BF56149" w14:textId="77777777" w:rsidR="000854D0" w:rsidRPr="0022281A" w:rsidRDefault="000854D0" w:rsidP="000C4093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5FA1EF4E" w14:textId="77777777" w:rsidR="000854D0" w:rsidRPr="0022281A" w:rsidRDefault="000854D0" w:rsidP="000C4093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425" w:type="dxa"/>
          </w:tcPr>
          <w:p w14:paraId="62666F9B" w14:textId="77777777" w:rsidR="000854D0" w:rsidRPr="0022281A" w:rsidRDefault="000854D0" w:rsidP="000C4093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</w:tr>
      <w:tr w:rsidR="000854D0" w:rsidRPr="0022281A" w14:paraId="062D543F" w14:textId="77777777" w:rsidTr="00D058C6">
        <w:trPr>
          <w:trHeight w:val="415"/>
        </w:trPr>
        <w:tc>
          <w:tcPr>
            <w:tcW w:w="568" w:type="dxa"/>
          </w:tcPr>
          <w:p w14:paraId="083AAF50" w14:textId="77777777" w:rsidR="000854D0" w:rsidRPr="0022281A" w:rsidRDefault="000854D0" w:rsidP="000C4093">
            <w:pPr>
              <w:jc w:val="center"/>
              <w:rPr>
                <w:rFonts w:ascii="宋体" w:hAnsi="宋体"/>
                <w:szCs w:val="22"/>
              </w:rPr>
            </w:pPr>
            <w:r w:rsidRPr="0022281A">
              <w:rPr>
                <w:rFonts w:ascii="宋体" w:hAnsi="宋体" w:hint="eastAsia"/>
                <w:szCs w:val="22"/>
              </w:rPr>
              <w:t>3</w:t>
            </w:r>
          </w:p>
        </w:tc>
        <w:tc>
          <w:tcPr>
            <w:tcW w:w="1982" w:type="dxa"/>
          </w:tcPr>
          <w:p w14:paraId="4E64475C" w14:textId="15D02EE8" w:rsidR="000854D0" w:rsidRPr="0022281A" w:rsidRDefault="00CF37FE" w:rsidP="00457A32">
            <w:pPr>
              <w:jc w:val="center"/>
              <w:rPr>
                <w:rFonts w:ascii="宋体" w:hAnsi="宋体"/>
                <w:color w:val="000000" w:themeColor="text1"/>
                <w:szCs w:val="22"/>
                <w:lang w:eastAsia="zh-CN"/>
              </w:rPr>
            </w:pPr>
            <w:r>
              <w:rPr>
                <w:rFonts w:ascii="宋体" w:hAnsi="宋体" w:hint="eastAsia"/>
                <w:color w:val="000000" w:themeColor="text1"/>
                <w:szCs w:val="22"/>
                <w:lang w:eastAsia="zh-CN"/>
              </w:rPr>
              <w:t>检查</w:t>
            </w:r>
            <w:proofErr w:type="gramStart"/>
            <w:r w:rsidRPr="00702418">
              <w:rPr>
                <w:rFonts w:ascii="宋体" w:hAnsi="宋体" w:hint="eastAsia"/>
                <w:color w:val="000000" w:themeColor="text1"/>
                <w:szCs w:val="22"/>
                <w:lang w:eastAsia="zh-CN"/>
              </w:rPr>
              <w:t>润滑站</w:t>
            </w:r>
            <w:proofErr w:type="gramEnd"/>
            <w:r w:rsidRPr="00702418">
              <w:rPr>
                <w:rFonts w:ascii="宋体" w:hAnsi="宋体" w:hint="eastAsia"/>
                <w:color w:val="000000" w:themeColor="text1"/>
                <w:szCs w:val="22"/>
                <w:lang w:eastAsia="zh-CN"/>
              </w:rPr>
              <w:t>滤芯</w:t>
            </w:r>
            <w:r>
              <w:rPr>
                <w:rFonts w:ascii="宋体" w:hAnsi="宋体" w:hint="eastAsia"/>
                <w:color w:val="000000" w:themeColor="text1"/>
                <w:szCs w:val="22"/>
                <w:lang w:eastAsia="zh-CN"/>
              </w:rPr>
              <w:t>和</w:t>
            </w:r>
            <w:r w:rsidRPr="00702418">
              <w:rPr>
                <w:rFonts w:ascii="宋体" w:hAnsi="宋体" w:hint="eastAsia"/>
                <w:color w:val="000000" w:themeColor="text1"/>
                <w:szCs w:val="22"/>
                <w:lang w:eastAsia="zh-CN"/>
              </w:rPr>
              <w:t>粗过滤器</w:t>
            </w:r>
          </w:p>
        </w:tc>
        <w:tc>
          <w:tcPr>
            <w:tcW w:w="2268" w:type="dxa"/>
          </w:tcPr>
          <w:p w14:paraId="78127035" w14:textId="7415D4E6" w:rsidR="000854D0" w:rsidRPr="00965F73" w:rsidRDefault="00CF37FE" w:rsidP="00457A32">
            <w:pPr>
              <w:jc w:val="center"/>
              <w:rPr>
                <w:rFonts w:ascii="宋体" w:hAnsi="宋体"/>
                <w:color w:val="000000" w:themeColor="text1"/>
                <w:szCs w:val="22"/>
                <w:lang w:eastAsia="zh-CN"/>
              </w:rPr>
            </w:pPr>
            <w:r>
              <w:rPr>
                <w:rFonts w:ascii="宋体" w:hAnsi="宋体" w:hint="eastAsia"/>
                <w:szCs w:val="22"/>
                <w:lang w:eastAsia="zh-CN"/>
              </w:rPr>
              <w:t>目视检查并清洁</w:t>
            </w:r>
          </w:p>
        </w:tc>
        <w:tc>
          <w:tcPr>
            <w:tcW w:w="3546" w:type="dxa"/>
            <w:gridSpan w:val="2"/>
          </w:tcPr>
          <w:p w14:paraId="76678EA5" w14:textId="7D09F9CB" w:rsidR="000854D0" w:rsidRPr="0022281A" w:rsidRDefault="00CF37FE" w:rsidP="00457A32">
            <w:pPr>
              <w:jc w:val="center"/>
              <w:rPr>
                <w:rFonts w:ascii="宋体" w:hAnsi="宋体"/>
                <w:color w:val="000000" w:themeColor="text1"/>
                <w:szCs w:val="22"/>
                <w:lang w:eastAsia="zh-CN"/>
              </w:rPr>
            </w:pPr>
            <w:r>
              <w:rPr>
                <w:rFonts w:ascii="宋体" w:hAnsi="宋体" w:hint="eastAsia"/>
                <w:color w:val="000000" w:themeColor="text1"/>
                <w:szCs w:val="22"/>
                <w:lang w:eastAsia="zh-CN"/>
              </w:rPr>
              <w:t>检查</w:t>
            </w:r>
            <w:proofErr w:type="gramStart"/>
            <w:r w:rsidRPr="00702418">
              <w:rPr>
                <w:rFonts w:ascii="宋体" w:hAnsi="宋体" w:hint="eastAsia"/>
                <w:color w:val="000000" w:themeColor="text1"/>
                <w:szCs w:val="22"/>
                <w:lang w:eastAsia="zh-CN"/>
              </w:rPr>
              <w:t>润滑站</w:t>
            </w:r>
            <w:proofErr w:type="gramEnd"/>
            <w:r w:rsidRPr="00702418">
              <w:rPr>
                <w:rFonts w:ascii="宋体" w:hAnsi="宋体" w:hint="eastAsia"/>
                <w:color w:val="000000" w:themeColor="text1"/>
                <w:szCs w:val="22"/>
                <w:lang w:eastAsia="zh-CN"/>
              </w:rPr>
              <w:t>滤芯</w:t>
            </w:r>
            <w:r>
              <w:rPr>
                <w:rFonts w:ascii="宋体" w:hAnsi="宋体" w:hint="eastAsia"/>
                <w:color w:val="000000" w:themeColor="text1"/>
                <w:szCs w:val="22"/>
                <w:lang w:eastAsia="zh-CN"/>
              </w:rPr>
              <w:t>和</w:t>
            </w:r>
            <w:r w:rsidRPr="00702418">
              <w:rPr>
                <w:rFonts w:ascii="宋体" w:hAnsi="宋体" w:hint="eastAsia"/>
                <w:color w:val="000000" w:themeColor="text1"/>
                <w:szCs w:val="22"/>
                <w:lang w:eastAsia="zh-CN"/>
              </w:rPr>
              <w:t>粗过滤器</w:t>
            </w:r>
            <w:r>
              <w:rPr>
                <w:rFonts w:ascii="宋体" w:hAnsi="宋体" w:hint="eastAsia"/>
                <w:color w:val="000000" w:themeColor="text1"/>
                <w:szCs w:val="22"/>
                <w:lang w:eastAsia="zh-CN"/>
              </w:rPr>
              <w:t>，清洁或更换</w:t>
            </w:r>
          </w:p>
        </w:tc>
        <w:tc>
          <w:tcPr>
            <w:tcW w:w="993" w:type="dxa"/>
          </w:tcPr>
          <w:p w14:paraId="7DD857A2" w14:textId="32AE936D" w:rsidR="000854D0" w:rsidRPr="00D058C6" w:rsidRDefault="00CF37FE" w:rsidP="000C4093">
            <w:pPr>
              <w:jc w:val="center"/>
              <w:rPr>
                <w:rFonts w:ascii="宋体" w:hAnsi="宋体"/>
                <w:noProof/>
                <w:szCs w:val="22"/>
              </w:rPr>
            </w:pPr>
            <w:r>
              <w:rPr>
                <w:rFonts w:ascii="宋体" w:hAnsi="宋体" w:hint="eastAsia"/>
                <w:noProof/>
                <w:szCs w:val="22"/>
                <w:lang w:eastAsia="zh-CN"/>
              </w:rPr>
              <w:t>半</w:t>
            </w:r>
            <w:r w:rsidR="005100D7">
              <w:rPr>
                <w:rFonts w:ascii="宋体" w:hAnsi="宋体" w:hint="eastAsia"/>
                <w:noProof/>
                <w:szCs w:val="22"/>
                <w:lang w:eastAsia="zh-CN"/>
              </w:rPr>
              <w:t>年</w:t>
            </w:r>
          </w:p>
        </w:tc>
        <w:tc>
          <w:tcPr>
            <w:tcW w:w="567" w:type="dxa"/>
          </w:tcPr>
          <w:p w14:paraId="6FA6E041" w14:textId="4EE4DE19" w:rsidR="000854D0" w:rsidRPr="0022281A" w:rsidRDefault="000854D0" w:rsidP="000C4093">
            <w:pPr>
              <w:jc w:val="center"/>
              <w:rPr>
                <w:rFonts w:ascii="宋体" w:hAnsi="宋体"/>
                <w:noProof/>
                <w:szCs w:val="22"/>
                <w:lang w:eastAsia="zh-CN"/>
              </w:rPr>
            </w:pPr>
          </w:p>
        </w:tc>
        <w:tc>
          <w:tcPr>
            <w:tcW w:w="567" w:type="dxa"/>
          </w:tcPr>
          <w:p w14:paraId="6FF607EF" w14:textId="77777777" w:rsidR="000854D0" w:rsidRPr="0022281A" w:rsidRDefault="000854D0" w:rsidP="000C4093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4C9B526F" w14:textId="77777777" w:rsidR="000854D0" w:rsidRPr="0022281A" w:rsidRDefault="000854D0" w:rsidP="000C4093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7DB65AD7" w14:textId="77777777" w:rsidR="000854D0" w:rsidRPr="0022281A" w:rsidRDefault="000854D0" w:rsidP="000C4093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57C7E73C" w14:textId="77777777" w:rsidR="000854D0" w:rsidRPr="0022281A" w:rsidRDefault="000854D0" w:rsidP="000C4093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2AFECFD3" w14:textId="77777777" w:rsidR="000854D0" w:rsidRPr="0022281A" w:rsidRDefault="000854D0" w:rsidP="000C4093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0C77A221" w14:textId="77777777" w:rsidR="000854D0" w:rsidRPr="0022281A" w:rsidRDefault="000854D0" w:rsidP="000C4093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6493829C" w14:textId="77777777" w:rsidR="000854D0" w:rsidRPr="0022281A" w:rsidRDefault="000854D0" w:rsidP="000C4093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0A068479" w14:textId="77777777" w:rsidR="000854D0" w:rsidRPr="0022281A" w:rsidRDefault="000854D0" w:rsidP="000C4093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3714DBB7" w14:textId="77777777" w:rsidR="000854D0" w:rsidRPr="0022281A" w:rsidRDefault="000854D0" w:rsidP="000C4093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363DD971" w14:textId="77777777" w:rsidR="000854D0" w:rsidRPr="0022281A" w:rsidRDefault="000854D0" w:rsidP="000C4093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425" w:type="dxa"/>
          </w:tcPr>
          <w:p w14:paraId="7DCB9558" w14:textId="77777777" w:rsidR="000854D0" w:rsidRPr="0022281A" w:rsidRDefault="000854D0" w:rsidP="000C4093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</w:tr>
      <w:tr w:rsidR="0011680A" w:rsidRPr="0022281A" w14:paraId="5548D9E0" w14:textId="77777777" w:rsidTr="00D058C6">
        <w:trPr>
          <w:trHeight w:val="495"/>
        </w:trPr>
        <w:tc>
          <w:tcPr>
            <w:tcW w:w="568" w:type="dxa"/>
          </w:tcPr>
          <w:p w14:paraId="422698EA" w14:textId="66DB4B74" w:rsidR="0011680A" w:rsidRDefault="0011680A" w:rsidP="000C4093">
            <w:pPr>
              <w:jc w:val="center"/>
              <w:rPr>
                <w:rFonts w:ascii="宋体" w:hAnsi="宋体"/>
                <w:szCs w:val="22"/>
                <w:lang w:eastAsia="zh-CN"/>
              </w:rPr>
            </w:pPr>
            <w:r>
              <w:rPr>
                <w:rFonts w:ascii="宋体" w:hAnsi="宋体" w:hint="eastAsia"/>
                <w:szCs w:val="22"/>
                <w:lang w:eastAsia="zh-CN"/>
              </w:rPr>
              <w:t>4</w:t>
            </w:r>
          </w:p>
        </w:tc>
        <w:tc>
          <w:tcPr>
            <w:tcW w:w="1982" w:type="dxa"/>
          </w:tcPr>
          <w:p w14:paraId="5DC51A61" w14:textId="42B426D8" w:rsidR="0011680A" w:rsidRPr="004439B2" w:rsidRDefault="0011680A" w:rsidP="004439B2">
            <w:pPr>
              <w:jc w:val="center"/>
              <w:rPr>
                <w:rFonts w:ascii="宋体" w:hAnsi="宋体"/>
                <w:szCs w:val="22"/>
                <w:lang w:eastAsia="zh-CN"/>
              </w:rPr>
            </w:pPr>
            <w:r w:rsidRPr="004439B2">
              <w:rPr>
                <w:rFonts w:ascii="宋体" w:hAnsi="宋体" w:hint="eastAsia"/>
                <w:szCs w:val="22"/>
                <w:lang w:eastAsia="zh-CN"/>
              </w:rPr>
              <w:t>检查</w:t>
            </w:r>
            <w:r>
              <w:rPr>
                <w:rFonts w:ascii="宋体" w:hAnsi="宋体" w:hint="eastAsia"/>
                <w:szCs w:val="22"/>
                <w:lang w:eastAsia="zh-CN"/>
              </w:rPr>
              <w:t>链条</w:t>
            </w:r>
          </w:p>
        </w:tc>
        <w:tc>
          <w:tcPr>
            <w:tcW w:w="2268" w:type="dxa"/>
          </w:tcPr>
          <w:p w14:paraId="6D91DF1E" w14:textId="490C3105" w:rsidR="0011680A" w:rsidRDefault="0011680A" w:rsidP="00457A32">
            <w:pPr>
              <w:jc w:val="center"/>
              <w:rPr>
                <w:rFonts w:ascii="宋体" w:hAnsi="宋体"/>
                <w:szCs w:val="22"/>
                <w:lang w:eastAsia="zh-CN"/>
              </w:rPr>
            </w:pPr>
            <w:r>
              <w:rPr>
                <w:rFonts w:ascii="宋体" w:hAnsi="宋体" w:hint="eastAsia"/>
                <w:szCs w:val="22"/>
                <w:lang w:eastAsia="zh-CN"/>
              </w:rPr>
              <w:t>目视检查并调整</w:t>
            </w:r>
          </w:p>
        </w:tc>
        <w:tc>
          <w:tcPr>
            <w:tcW w:w="3546" w:type="dxa"/>
            <w:gridSpan w:val="2"/>
          </w:tcPr>
          <w:p w14:paraId="1029609C" w14:textId="58BCAB70" w:rsidR="0011680A" w:rsidRPr="004439B2" w:rsidRDefault="00886AB6" w:rsidP="004439B2">
            <w:pPr>
              <w:jc w:val="center"/>
              <w:rPr>
                <w:rFonts w:ascii="宋体" w:hAnsi="宋体"/>
                <w:szCs w:val="22"/>
                <w:lang w:eastAsia="zh-CN"/>
              </w:rPr>
            </w:pPr>
            <w:r>
              <w:rPr>
                <w:rFonts w:ascii="宋体" w:hAnsi="宋体" w:hint="eastAsia"/>
                <w:szCs w:val="22"/>
                <w:lang w:eastAsia="zh-CN"/>
              </w:rPr>
              <w:t>润滑及调整链条</w:t>
            </w:r>
          </w:p>
        </w:tc>
        <w:tc>
          <w:tcPr>
            <w:tcW w:w="993" w:type="dxa"/>
          </w:tcPr>
          <w:p w14:paraId="1E6C0AEE" w14:textId="6461A20E" w:rsidR="0011680A" w:rsidRPr="00D058C6" w:rsidRDefault="005100D7" w:rsidP="000C4093">
            <w:pPr>
              <w:jc w:val="center"/>
              <w:rPr>
                <w:rFonts w:ascii="宋体" w:hAnsi="宋体"/>
                <w:noProof/>
                <w:szCs w:val="22"/>
                <w:lang w:eastAsia="zh-CN"/>
              </w:rPr>
            </w:pPr>
            <w:r>
              <w:rPr>
                <w:rFonts w:ascii="宋体" w:hAnsi="宋体" w:hint="eastAsia"/>
                <w:noProof/>
                <w:szCs w:val="22"/>
                <w:lang w:eastAsia="zh-CN"/>
              </w:rPr>
              <w:t>一年</w:t>
            </w:r>
          </w:p>
        </w:tc>
        <w:tc>
          <w:tcPr>
            <w:tcW w:w="567" w:type="dxa"/>
          </w:tcPr>
          <w:p w14:paraId="31EC002A" w14:textId="3D294883" w:rsidR="0011680A" w:rsidRPr="0022281A" w:rsidRDefault="0011680A" w:rsidP="000C4093">
            <w:pPr>
              <w:jc w:val="center"/>
              <w:rPr>
                <w:rFonts w:ascii="宋体" w:hAnsi="宋体"/>
                <w:noProof/>
                <w:szCs w:val="22"/>
                <w:lang w:eastAsia="zh-CN"/>
              </w:rPr>
            </w:pPr>
          </w:p>
        </w:tc>
        <w:tc>
          <w:tcPr>
            <w:tcW w:w="567" w:type="dxa"/>
          </w:tcPr>
          <w:p w14:paraId="45CF0B79" w14:textId="77777777" w:rsidR="0011680A" w:rsidRPr="0022281A" w:rsidRDefault="0011680A" w:rsidP="000C4093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32F7EDFC" w14:textId="77777777" w:rsidR="0011680A" w:rsidRPr="0022281A" w:rsidRDefault="0011680A" w:rsidP="000C4093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6C71ABE5" w14:textId="77777777" w:rsidR="0011680A" w:rsidRPr="0022281A" w:rsidRDefault="0011680A" w:rsidP="000C4093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5FDC57BE" w14:textId="77777777" w:rsidR="0011680A" w:rsidRPr="0022281A" w:rsidRDefault="0011680A" w:rsidP="000C4093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231EEF10" w14:textId="77777777" w:rsidR="0011680A" w:rsidRPr="0022281A" w:rsidRDefault="0011680A" w:rsidP="000C4093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74C606E3" w14:textId="77777777" w:rsidR="0011680A" w:rsidRPr="0022281A" w:rsidRDefault="0011680A" w:rsidP="000C4093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6C0316A4" w14:textId="77777777" w:rsidR="0011680A" w:rsidRPr="0022281A" w:rsidRDefault="0011680A" w:rsidP="000C4093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4D888C3C" w14:textId="77777777" w:rsidR="0011680A" w:rsidRPr="0022281A" w:rsidRDefault="0011680A" w:rsidP="000C4093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0A78C0FA" w14:textId="77777777" w:rsidR="0011680A" w:rsidRPr="0022281A" w:rsidRDefault="0011680A" w:rsidP="000C4093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558FEEDE" w14:textId="77777777" w:rsidR="0011680A" w:rsidRPr="0022281A" w:rsidRDefault="0011680A" w:rsidP="000C4093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425" w:type="dxa"/>
          </w:tcPr>
          <w:p w14:paraId="0DCB8F65" w14:textId="77777777" w:rsidR="0011680A" w:rsidRPr="0022281A" w:rsidRDefault="0011680A" w:rsidP="000C4093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</w:tr>
      <w:tr w:rsidR="000854D0" w:rsidRPr="0022281A" w14:paraId="2DACBBFF" w14:textId="77777777" w:rsidTr="00D058C6">
        <w:trPr>
          <w:trHeight w:val="495"/>
        </w:trPr>
        <w:tc>
          <w:tcPr>
            <w:tcW w:w="568" w:type="dxa"/>
          </w:tcPr>
          <w:p w14:paraId="3693DEDF" w14:textId="0FAD9EA9" w:rsidR="000854D0" w:rsidRPr="0022281A" w:rsidRDefault="0011680A" w:rsidP="000C4093">
            <w:pPr>
              <w:jc w:val="center"/>
              <w:rPr>
                <w:rFonts w:ascii="宋体" w:hAnsi="宋体"/>
                <w:szCs w:val="22"/>
              </w:rPr>
            </w:pPr>
            <w:r>
              <w:rPr>
                <w:rFonts w:ascii="宋体" w:hAnsi="宋体" w:hint="eastAsia"/>
                <w:szCs w:val="22"/>
                <w:lang w:eastAsia="zh-CN"/>
              </w:rPr>
              <w:t>5</w:t>
            </w:r>
          </w:p>
        </w:tc>
        <w:tc>
          <w:tcPr>
            <w:tcW w:w="1982" w:type="dxa"/>
          </w:tcPr>
          <w:p w14:paraId="61D9D6C5" w14:textId="6715A0EB" w:rsidR="000854D0" w:rsidRPr="0022281A" w:rsidRDefault="004439B2" w:rsidP="004439B2">
            <w:pPr>
              <w:jc w:val="center"/>
              <w:rPr>
                <w:rFonts w:ascii="宋体" w:hAnsi="宋体"/>
                <w:szCs w:val="22"/>
                <w:lang w:eastAsia="zh-CN"/>
              </w:rPr>
            </w:pPr>
            <w:r w:rsidRPr="004439B2">
              <w:rPr>
                <w:rFonts w:ascii="宋体" w:hAnsi="宋体" w:hint="eastAsia"/>
                <w:szCs w:val="22"/>
                <w:lang w:eastAsia="zh-CN"/>
              </w:rPr>
              <w:t>检查并调整输送带张力</w:t>
            </w:r>
          </w:p>
        </w:tc>
        <w:tc>
          <w:tcPr>
            <w:tcW w:w="2268" w:type="dxa"/>
          </w:tcPr>
          <w:p w14:paraId="7D112186" w14:textId="75645EA5" w:rsidR="000854D0" w:rsidRPr="0022281A" w:rsidRDefault="004439B2" w:rsidP="00457A32">
            <w:pPr>
              <w:jc w:val="center"/>
              <w:rPr>
                <w:rFonts w:ascii="宋体" w:hAnsi="宋体"/>
                <w:szCs w:val="22"/>
                <w:lang w:eastAsia="zh-CN"/>
              </w:rPr>
            </w:pPr>
            <w:r>
              <w:rPr>
                <w:rFonts w:ascii="宋体" w:hAnsi="宋体" w:hint="eastAsia"/>
                <w:szCs w:val="22"/>
                <w:lang w:eastAsia="zh-CN"/>
              </w:rPr>
              <w:t>目视检查并调整</w:t>
            </w:r>
          </w:p>
        </w:tc>
        <w:tc>
          <w:tcPr>
            <w:tcW w:w="3546" w:type="dxa"/>
            <w:gridSpan w:val="2"/>
          </w:tcPr>
          <w:p w14:paraId="15400958" w14:textId="016F08A1" w:rsidR="000854D0" w:rsidRPr="0022281A" w:rsidRDefault="004439B2" w:rsidP="004439B2">
            <w:pPr>
              <w:jc w:val="center"/>
              <w:rPr>
                <w:rFonts w:ascii="宋体" w:hAnsi="宋体"/>
                <w:noProof/>
                <w:szCs w:val="22"/>
                <w:lang w:eastAsia="zh-CN"/>
              </w:rPr>
            </w:pPr>
            <w:r w:rsidRPr="004439B2">
              <w:rPr>
                <w:rFonts w:ascii="宋体" w:hAnsi="宋体" w:hint="eastAsia"/>
                <w:szCs w:val="22"/>
                <w:lang w:eastAsia="zh-CN"/>
              </w:rPr>
              <w:t>检查并调整输送带张力</w:t>
            </w:r>
          </w:p>
        </w:tc>
        <w:tc>
          <w:tcPr>
            <w:tcW w:w="993" w:type="dxa"/>
          </w:tcPr>
          <w:p w14:paraId="54B32B97" w14:textId="7BAA9A72" w:rsidR="000854D0" w:rsidRPr="00D058C6" w:rsidRDefault="005100D7" w:rsidP="000C4093">
            <w:pPr>
              <w:jc w:val="center"/>
              <w:rPr>
                <w:rFonts w:ascii="宋体" w:hAnsi="宋体"/>
                <w:noProof/>
                <w:szCs w:val="22"/>
              </w:rPr>
            </w:pPr>
            <w:r>
              <w:rPr>
                <w:rFonts w:ascii="宋体" w:hAnsi="宋体" w:hint="eastAsia"/>
                <w:noProof/>
                <w:szCs w:val="22"/>
                <w:lang w:eastAsia="zh-CN"/>
              </w:rPr>
              <w:t>一年</w:t>
            </w:r>
          </w:p>
        </w:tc>
        <w:tc>
          <w:tcPr>
            <w:tcW w:w="567" w:type="dxa"/>
          </w:tcPr>
          <w:p w14:paraId="789C29A7" w14:textId="73CFA4DA" w:rsidR="000854D0" w:rsidRPr="0022281A" w:rsidRDefault="000854D0" w:rsidP="000C4093">
            <w:pPr>
              <w:jc w:val="center"/>
              <w:rPr>
                <w:rFonts w:ascii="宋体" w:hAnsi="宋体"/>
                <w:noProof/>
                <w:szCs w:val="22"/>
                <w:lang w:eastAsia="zh-CN"/>
              </w:rPr>
            </w:pPr>
          </w:p>
        </w:tc>
        <w:tc>
          <w:tcPr>
            <w:tcW w:w="567" w:type="dxa"/>
          </w:tcPr>
          <w:p w14:paraId="19F6D7CB" w14:textId="77777777" w:rsidR="000854D0" w:rsidRPr="0022281A" w:rsidRDefault="000854D0" w:rsidP="000C4093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2DC13E6B" w14:textId="77777777" w:rsidR="000854D0" w:rsidRPr="0022281A" w:rsidRDefault="000854D0" w:rsidP="000C4093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69846722" w14:textId="77777777" w:rsidR="000854D0" w:rsidRPr="0022281A" w:rsidRDefault="000854D0" w:rsidP="000C4093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17758282" w14:textId="77777777" w:rsidR="000854D0" w:rsidRPr="0022281A" w:rsidRDefault="000854D0" w:rsidP="000C4093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121C7212" w14:textId="77777777" w:rsidR="000854D0" w:rsidRPr="0022281A" w:rsidRDefault="000854D0" w:rsidP="000C4093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6850E2E5" w14:textId="77777777" w:rsidR="000854D0" w:rsidRPr="0022281A" w:rsidRDefault="000854D0" w:rsidP="000C4093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021D5A8A" w14:textId="77777777" w:rsidR="000854D0" w:rsidRPr="0022281A" w:rsidRDefault="000854D0" w:rsidP="000C4093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3B271076" w14:textId="77777777" w:rsidR="000854D0" w:rsidRPr="0022281A" w:rsidRDefault="000854D0" w:rsidP="000C4093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64AF5EC7" w14:textId="77777777" w:rsidR="000854D0" w:rsidRPr="0022281A" w:rsidRDefault="000854D0" w:rsidP="000C4093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36D3D5F4" w14:textId="77777777" w:rsidR="000854D0" w:rsidRPr="0022281A" w:rsidRDefault="000854D0" w:rsidP="000C4093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425" w:type="dxa"/>
          </w:tcPr>
          <w:p w14:paraId="77C3CD6D" w14:textId="77777777" w:rsidR="000854D0" w:rsidRPr="0022281A" w:rsidRDefault="000854D0" w:rsidP="000C4093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</w:tr>
      <w:tr w:rsidR="000854D0" w:rsidRPr="0022281A" w14:paraId="3E624330" w14:textId="77777777" w:rsidTr="00D058C6">
        <w:trPr>
          <w:trHeight w:val="706"/>
        </w:trPr>
        <w:tc>
          <w:tcPr>
            <w:tcW w:w="568" w:type="dxa"/>
          </w:tcPr>
          <w:p w14:paraId="56B4E09B" w14:textId="7CC80DF2" w:rsidR="000854D0" w:rsidRPr="0022281A" w:rsidRDefault="0011680A" w:rsidP="000C4093">
            <w:pPr>
              <w:jc w:val="center"/>
              <w:rPr>
                <w:rFonts w:ascii="宋体" w:hAnsi="宋体"/>
                <w:color w:val="000000" w:themeColor="text1"/>
                <w:szCs w:val="22"/>
              </w:rPr>
            </w:pPr>
            <w:r>
              <w:rPr>
                <w:rFonts w:ascii="宋体" w:hAnsi="宋体" w:hint="eastAsia"/>
                <w:szCs w:val="22"/>
                <w:lang w:eastAsia="zh-CN"/>
              </w:rPr>
              <w:t>6</w:t>
            </w:r>
          </w:p>
        </w:tc>
        <w:tc>
          <w:tcPr>
            <w:tcW w:w="1982" w:type="dxa"/>
          </w:tcPr>
          <w:p w14:paraId="74197246" w14:textId="2751C6FD" w:rsidR="000854D0" w:rsidRPr="0022281A" w:rsidRDefault="00702418" w:rsidP="00457A32">
            <w:pPr>
              <w:jc w:val="center"/>
              <w:rPr>
                <w:rFonts w:ascii="宋体" w:hAnsi="宋体"/>
                <w:color w:val="000000" w:themeColor="text1"/>
                <w:szCs w:val="22"/>
                <w:lang w:eastAsia="zh-CN"/>
              </w:rPr>
            </w:pPr>
            <w:r w:rsidRPr="00702418">
              <w:rPr>
                <w:rFonts w:ascii="宋体" w:hAnsi="宋体" w:hint="eastAsia"/>
                <w:color w:val="000000" w:themeColor="text1"/>
                <w:szCs w:val="22"/>
                <w:lang w:eastAsia="zh-CN"/>
              </w:rPr>
              <w:t>检查并清洁测量探针电线和接口</w:t>
            </w:r>
          </w:p>
        </w:tc>
        <w:tc>
          <w:tcPr>
            <w:tcW w:w="2268" w:type="dxa"/>
          </w:tcPr>
          <w:p w14:paraId="0F41CAB7" w14:textId="5E7E82FB" w:rsidR="000854D0" w:rsidRPr="005E402B" w:rsidRDefault="00702418" w:rsidP="00457A32">
            <w:pPr>
              <w:jc w:val="center"/>
              <w:rPr>
                <w:rFonts w:ascii="宋体" w:hAnsi="宋体"/>
                <w:color w:val="000000" w:themeColor="text1"/>
                <w:szCs w:val="22"/>
                <w:lang w:eastAsia="zh-CN"/>
              </w:rPr>
            </w:pPr>
            <w:r>
              <w:rPr>
                <w:rFonts w:ascii="宋体" w:hAnsi="宋体" w:hint="eastAsia"/>
                <w:szCs w:val="22"/>
                <w:lang w:eastAsia="zh-CN"/>
              </w:rPr>
              <w:t>目视检查并调整</w:t>
            </w:r>
          </w:p>
        </w:tc>
        <w:tc>
          <w:tcPr>
            <w:tcW w:w="3546" w:type="dxa"/>
            <w:gridSpan w:val="2"/>
          </w:tcPr>
          <w:p w14:paraId="6A0A7584" w14:textId="1328511F" w:rsidR="000854D0" w:rsidRPr="0022281A" w:rsidRDefault="00702418" w:rsidP="00457A32">
            <w:pPr>
              <w:jc w:val="center"/>
              <w:rPr>
                <w:rFonts w:ascii="宋体" w:hAnsi="宋体"/>
                <w:color w:val="000000" w:themeColor="text1"/>
                <w:szCs w:val="22"/>
                <w:lang w:eastAsia="zh-CN"/>
              </w:rPr>
            </w:pPr>
            <w:r w:rsidRPr="00702418">
              <w:rPr>
                <w:rFonts w:ascii="宋体" w:hAnsi="宋体" w:hint="eastAsia"/>
                <w:color w:val="000000" w:themeColor="text1"/>
                <w:szCs w:val="22"/>
                <w:lang w:eastAsia="zh-CN"/>
              </w:rPr>
              <w:t>检查测量探针电线和接口</w:t>
            </w:r>
            <w:r>
              <w:rPr>
                <w:rFonts w:ascii="宋体" w:hAnsi="宋体" w:hint="eastAsia"/>
                <w:color w:val="000000" w:themeColor="text1"/>
                <w:szCs w:val="22"/>
                <w:lang w:eastAsia="zh-CN"/>
              </w:rPr>
              <w:t>无松动并清洁</w:t>
            </w:r>
          </w:p>
        </w:tc>
        <w:tc>
          <w:tcPr>
            <w:tcW w:w="993" w:type="dxa"/>
          </w:tcPr>
          <w:p w14:paraId="2E4B3B25" w14:textId="6B007D77" w:rsidR="000854D0" w:rsidRPr="00D058C6" w:rsidRDefault="001E3590" w:rsidP="000C4093">
            <w:pPr>
              <w:jc w:val="center"/>
              <w:rPr>
                <w:rFonts w:ascii="宋体" w:hAnsi="宋体"/>
                <w:noProof/>
                <w:szCs w:val="22"/>
              </w:rPr>
            </w:pPr>
            <w:r>
              <w:rPr>
                <w:rFonts w:ascii="宋体" w:hAnsi="宋体" w:hint="eastAsia"/>
                <w:noProof/>
                <w:szCs w:val="22"/>
                <w:lang w:eastAsia="zh-CN"/>
              </w:rPr>
              <w:t>一年</w:t>
            </w:r>
          </w:p>
        </w:tc>
        <w:tc>
          <w:tcPr>
            <w:tcW w:w="567" w:type="dxa"/>
          </w:tcPr>
          <w:p w14:paraId="1728CD64" w14:textId="7FF4222C" w:rsidR="000854D0" w:rsidRPr="0022281A" w:rsidRDefault="000854D0" w:rsidP="000C4093">
            <w:pPr>
              <w:jc w:val="center"/>
              <w:rPr>
                <w:rFonts w:ascii="宋体" w:hAnsi="宋体"/>
                <w:noProof/>
                <w:szCs w:val="22"/>
                <w:lang w:eastAsia="zh-CN"/>
              </w:rPr>
            </w:pPr>
          </w:p>
        </w:tc>
        <w:tc>
          <w:tcPr>
            <w:tcW w:w="567" w:type="dxa"/>
          </w:tcPr>
          <w:p w14:paraId="135C2BBB" w14:textId="77777777" w:rsidR="000854D0" w:rsidRPr="0022281A" w:rsidRDefault="000854D0" w:rsidP="000C4093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52065377" w14:textId="77777777" w:rsidR="000854D0" w:rsidRPr="0022281A" w:rsidRDefault="000854D0" w:rsidP="000C4093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57BCCE5A" w14:textId="77777777" w:rsidR="000854D0" w:rsidRPr="0022281A" w:rsidRDefault="000854D0" w:rsidP="000C4093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01452F89" w14:textId="77777777" w:rsidR="000854D0" w:rsidRPr="0022281A" w:rsidRDefault="000854D0" w:rsidP="000C4093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563D5044" w14:textId="77777777" w:rsidR="000854D0" w:rsidRPr="0022281A" w:rsidRDefault="000854D0" w:rsidP="000C4093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093D3512" w14:textId="77777777" w:rsidR="000854D0" w:rsidRPr="0022281A" w:rsidRDefault="000854D0" w:rsidP="000C4093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0C29B5DB" w14:textId="77777777" w:rsidR="000854D0" w:rsidRPr="0022281A" w:rsidRDefault="000854D0" w:rsidP="000C4093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37323C85" w14:textId="77777777" w:rsidR="000854D0" w:rsidRPr="0022281A" w:rsidRDefault="000854D0" w:rsidP="000C4093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1D48895E" w14:textId="77777777" w:rsidR="000854D0" w:rsidRPr="0022281A" w:rsidRDefault="000854D0" w:rsidP="000C4093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02CAA6D4" w14:textId="77777777" w:rsidR="000854D0" w:rsidRPr="0022281A" w:rsidRDefault="000854D0" w:rsidP="000C4093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425" w:type="dxa"/>
          </w:tcPr>
          <w:p w14:paraId="336ED807" w14:textId="77777777" w:rsidR="000854D0" w:rsidRPr="0022281A" w:rsidRDefault="000854D0" w:rsidP="000C4093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</w:tr>
      <w:tr w:rsidR="00CF37FE" w:rsidRPr="0022281A" w14:paraId="6E2D06A9" w14:textId="77777777" w:rsidTr="00D058C6">
        <w:trPr>
          <w:trHeight w:val="706"/>
        </w:trPr>
        <w:tc>
          <w:tcPr>
            <w:tcW w:w="568" w:type="dxa"/>
          </w:tcPr>
          <w:p w14:paraId="5E7FA89E" w14:textId="2A2494C9" w:rsidR="00CF37FE" w:rsidRPr="0022281A" w:rsidRDefault="00CF37FE" w:rsidP="00CF37FE">
            <w:pPr>
              <w:jc w:val="center"/>
              <w:rPr>
                <w:rFonts w:ascii="宋体" w:hAnsi="宋体"/>
                <w:szCs w:val="22"/>
              </w:rPr>
            </w:pPr>
            <w:r>
              <w:rPr>
                <w:rFonts w:ascii="宋体" w:hAnsi="宋体" w:hint="eastAsia"/>
                <w:szCs w:val="22"/>
                <w:lang w:eastAsia="zh-CN"/>
              </w:rPr>
              <w:t>7</w:t>
            </w:r>
          </w:p>
        </w:tc>
        <w:tc>
          <w:tcPr>
            <w:tcW w:w="1982" w:type="dxa"/>
          </w:tcPr>
          <w:p w14:paraId="6274A770" w14:textId="58625BAB" w:rsidR="00CF37FE" w:rsidRPr="00F678F3" w:rsidRDefault="00CF37FE" w:rsidP="00CF37FE">
            <w:pPr>
              <w:jc w:val="center"/>
              <w:rPr>
                <w:rFonts w:ascii="宋体" w:hAnsi="宋体"/>
                <w:color w:val="000000" w:themeColor="text1"/>
                <w:szCs w:val="22"/>
                <w:lang w:eastAsia="zh-CN"/>
              </w:rPr>
            </w:pPr>
            <w:r>
              <w:rPr>
                <w:rFonts w:ascii="宋体" w:hAnsi="宋体" w:hint="eastAsia"/>
                <w:color w:val="000000" w:themeColor="text1"/>
                <w:szCs w:val="22"/>
                <w:lang w:eastAsia="zh-CN"/>
              </w:rPr>
              <w:t>检查</w:t>
            </w:r>
            <w:r w:rsidRPr="004439B2">
              <w:rPr>
                <w:rFonts w:ascii="宋体" w:hAnsi="宋体" w:hint="eastAsia"/>
                <w:color w:val="000000" w:themeColor="text1"/>
                <w:szCs w:val="22"/>
                <w:lang w:eastAsia="zh-CN"/>
              </w:rPr>
              <w:t>电柜各接头及连接件</w:t>
            </w:r>
          </w:p>
        </w:tc>
        <w:tc>
          <w:tcPr>
            <w:tcW w:w="2268" w:type="dxa"/>
          </w:tcPr>
          <w:p w14:paraId="30485F10" w14:textId="5519AE4A" w:rsidR="00CF37FE" w:rsidRPr="0022281A" w:rsidRDefault="00CF37FE" w:rsidP="00CF37FE">
            <w:pPr>
              <w:jc w:val="center"/>
              <w:rPr>
                <w:rFonts w:ascii="宋体" w:hAnsi="宋体"/>
                <w:color w:val="000000" w:themeColor="text1"/>
                <w:szCs w:val="22"/>
                <w:lang w:eastAsia="zh-CN"/>
              </w:rPr>
            </w:pPr>
            <w:r>
              <w:rPr>
                <w:rFonts w:ascii="宋体" w:hAnsi="宋体" w:hint="eastAsia"/>
                <w:szCs w:val="22"/>
                <w:lang w:eastAsia="zh-CN"/>
              </w:rPr>
              <w:t>目视检查并调整</w:t>
            </w:r>
          </w:p>
        </w:tc>
        <w:tc>
          <w:tcPr>
            <w:tcW w:w="3546" w:type="dxa"/>
            <w:gridSpan w:val="2"/>
          </w:tcPr>
          <w:p w14:paraId="6373A773" w14:textId="27EBA6A0" w:rsidR="00CF37FE" w:rsidRPr="0022281A" w:rsidRDefault="00CF37FE" w:rsidP="00CF37FE">
            <w:pPr>
              <w:jc w:val="center"/>
              <w:rPr>
                <w:rFonts w:ascii="宋体" w:hAnsi="宋体"/>
                <w:color w:val="000000" w:themeColor="text1"/>
                <w:szCs w:val="22"/>
                <w:lang w:eastAsia="zh-CN"/>
              </w:rPr>
            </w:pPr>
            <w:r w:rsidRPr="004439B2">
              <w:rPr>
                <w:rFonts w:ascii="宋体" w:hAnsi="宋体" w:hint="eastAsia"/>
                <w:color w:val="000000" w:themeColor="text1"/>
                <w:szCs w:val="22"/>
                <w:lang w:eastAsia="zh-CN"/>
              </w:rPr>
              <w:t>电柜检查各接头及连接件</w:t>
            </w:r>
            <w:r>
              <w:rPr>
                <w:rFonts w:ascii="宋体" w:hAnsi="宋体" w:hint="eastAsia"/>
                <w:color w:val="000000" w:themeColor="text1"/>
                <w:szCs w:val="22"/>
                <w:lang w:eastAsia="zh-CN"/>
              </w:rPr>
              <w:t>无松动</w:t>
            </w:r>
          </w:p>
        </w:tc>
        <w:tc>
          <w:tcPr>
            <w:tcW w:w="993" w:type="dxa"/>
          </w:tcPr>
          <w:p w14:paraId="66EBE148" w14:textId="241232CD" w:rsidR="00CF37FE" w:rsidRPr="00D058C6" w:rsidRDefault="00CF37FE" w:rsidP="00CF37FE">
            <w:pPr>
              <w:jc w:val="center"/>
              <w:rPr>
                <w:rFonts w:ascii="宋体" w:hAnsi="宋体"/>
                <w:noProof/>
                <w:szCs w:val="22"/>
                <w:lang w:eastAsia="zh-CN"/>
              </w:rPr>
            </w:pPr>
            <w:r>
              <w:rPr>
                <w:rFonts w:ascii="宋体" w:hAnsi="宋体" w:hint="eastAsia"/>
                <w:noProof/>
                <w:szCs w:val="22"/>
                <w:lang w:eastAsia="zh-CN"/>
              </w:rPr>
              <w:t>一年</w:t>
            </w:r>
          </w:p>
        </w:tc>
        <w:tc>
          <w:tcPr>
            <w:tcW w:w="567" w:type="dxa"/>
          </w:tcPr>
          <w:p w14:paraId="022E86B0" w14:textId="53CFF03D" w:rsidR="00CF37FE" w:rsidRPr="0022281A" w:rsidRDefault="00CF37FE" w:rsidP="00CF37FE">
            <w:pPr>
              <w:jc w:val="center"/>
              <w:rPr>
                <w:rFonts w:ascii="宋体" w:hAnsi="宋体"/>
                <w:noProof/>
                <w:szCs w:val="22"/>
                <w:lang w:eastAsia="zh-CN"/>
              </w:rPr>
            </w:pPr>
          </w:p>
        </w:tc>
        <w:tc>
          <w:tcPr>
            <w:tcW w:w="567" w:type="dxa"/>
          </w:tcPr>
          <w:p w14:paraId="4DF1C742" w14:textId="77777777" w:rsidR="00CF37FE" w:rsidRPr="0022281A" w:rsidRDefault="00CF37FE" w:rsidP="00CF37FE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4F760718" w14:textId="77777777" w:rsidR="00CF37FE" w:rsidRPr="0022281A" w:rsidRDefault="00CF37FE" w:rsidP="00CF37FE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7DFB0592" w14:textId="77777777" w:rsidR="00CF37FE" w:rsidRPr="0022281A" w:rsidRDefault="00CF37FE" w:rsidP="00CF37FE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2211BAC9" w14:textId="77777777" w:rsidR="00CF37FE" w:rsidRPr="0022281A" w:rsidRDefault="00CF37FE" w:rsidP="00CF37FE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1D377788" w14:textId="77777777" w:rsidR="00CF37FE" w:rsidRPr="0022281A" w:rsidRDefault="00CF37FE" w:rsidP="00CF37FE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73F14CF5" w14:textId="77777777" w:rsidR="00CF37FE" w:rsidRPr="0022281A" w:rsidRDefault="00CF37FE" w:rsidP="00CF37FE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0B2247D2" w14:textId="77777777" w:rsidR="00CF37FE" w:rsidRPr="0022281A" w:rsidRDefault="00CF37FE" w:rsidP="00CF37FE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3D29FDA9" w14:textId="77777777" w:rsidR="00CF37FE" w:rsidRPr="0022281A" w:rsidRDefault="00CF37FE" w:rsidP="00CF37FE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0EF502FB" w14:textId="77777777" w:rsidR="00CF37FE" w:rsidRPr="0022281A" w:rsidRDefault="00CF37FE" w:rsidP="00CF37FE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68800EB4" w14:textId="77777777" w:rsidR="00CF37FE" w:rsidRPr="0022281A" w:rsidRDefault="00CF37FE" w:rsidP="00CF37FE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425" w:type="dxa"/>
          </w:tcPr>
          <w:p w14:paraId="13C10016" w14:textId="77777777" w:rsidR="00CF37FE" w:rsidRPr="0022281A" w:rsidRDefault="00CF37FE" w:rsidP="00CF37FE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</w:tr>
      <w:tr w:rsidR="00CF37FE" w:rsidRPr="0022281A" w14:paraId="4842E5FF" w14:textId="77777777" w:rsidTr="0011680A">
        <w:trPr>
          <w:trHeight w:val="1159"/>
        </w:trPr>
        <w:tc>
          <w:tcPr>
            <w:tcW w:w="2550" w:type="dxa"/>
            <w:gridSpan w:val="2"/>
            <w:vMerge w:val="restart"/>
          </w:tcPr>
          <w:p w14:paraId="32239597" w14:textId="77777777" w:rsidR="00CF37FE" w:rsidRDefault="00CF37FE" w:rsidP="00CF37FE">
            <w:pPr>
              <w:jc w:val="center"/>
              <w:rPr>
                <w:rFonts w:ascii="宋体" w:hAnsi="宋体"/>
                <w:szCs w:val="22"/>
              </w:rPr>
            </w:pPr>
          </w:p>
          <w:p w14:paraId="07E9FAEB" w14:textId="77777777" w:rsidR="00CF37FE" w:rsidRDefault="00CF37FE" w:rsidP="00CF37FE">
            <w:pPr>
              <w:jc w:val="center"/>
              <w:rPr>
                <w:rFonts w:ascii="宋体" w:hAnsi="宋体"/>
                <w:szCs w:val="22"/>
              </w:rPr>
            </w:pPr>
          </w:p>
          <w:p w14:paraId="142270CA" w14:textId="77777777" w:rsidR="00CF37FE" w:rsidRDefault="00CF37FE" w:rsidP="00CF37FE">
            <w:pPr>
              <w:jc w:val="center"/>
              <w:rPr>
                <w:rFonts w:ascii="宋体" w:hAnsi="宋体"/>
                <w:szCs w:val="22"/>
              </w:rPr>
            </w:pPr>
          </w:p>
          <w:p w14:paraId="0F3D4D27" w14:textId="364BC71D" w:rsidR="00CF37FE" w:rsidRPr="0022281A" w:rsidRDefault="00CF37FE" w:rsidP="00CF37FE">
            <w:pPr>
              <w:jc w:val="center"/>
              <w:rPr>
                <w:rFonts w:ascii="宋体" w:hAnsi="宋体"/>
                <w:szCs w:val="22"/>
              </w:rPr>
            </w:pPr>
            <w:proofErr w:type="spellStart"/>
            <w:r w:rsidRPr="0022281A">
              <w:rPr>
                <w:rFonts w:ascii="宋体" w:hAnsi="宋体" w:hint="eastAsia"/>
                <w:szCs w:val="22"/>
              </w:rPr>
              <w:t>其它异常处理</w:t>
            </w:r>
            <w:proofErr w:type="spellEnd"/>
          </w:p>
        </w:tc>
        <w:tc>
          <w:tcPr>
            <w:tcW w:w="4535" w:type="dxa"/>
            <w:gridSpan w:val="2"/>
            <w:vMerge w:val="restart"/>
          </w:tcPr>
          <w:p w14:paraId="3DC59C79" w14:textId="67CFBF52" w:rsidR="00CF37FE" w:rsidRPr="0022281A" w:rsidRDefault="00CF37FE" w:rsidP="00CF37FE">
            <w:pPr>
              <w:rPr>
                <w:rFonts w:ascii="宋体" w:hAnsi="宋体"/>
                <w:szCs w:val="22"/>
                <w:lang w:eastAsia="zh-CN"/>
              </w:rPr>
            </w:pPr>
          </w:p>
        </w:tc>
        <w:tc>
          <w:tcPr>
            <w:tcW w:w="2272" w:type="dxa"/>
            <w:gridSpan w:val="2"/>
          </w:tcPr>
          <w:p w14:paraId="27E35F9F" w14:textId="77777777" w:rsidR="00CF37FE" w:rsidRDefault="00CF37FE" w:rsidP="00CF37FE">
            <w:pPr>
              <w:jc w:val="center"/>
              <w:rPr>
                <w:rFonts w:ascii="宋体" w:hAnsi="宋体"/>
                <w:noProof/>
                <w:szCs w:val="22"/>
                <w:lang w:eastAsia="zh-CN"/>
              </w:rPr>
            </w:pPr>
          </w:p>
          <w:p w14:paraId="7360F414" w14:textId="77777777" w:rsidR="00CF37FE" w:rsidRDefault="00CF37FE" w:rsidP="00CF37FE">
            <w:pPr>
              <w:jc w:val="center"/>
              <w:rPr>
                <w:rFonts w:ascii="宋体" w:hAnsi="宋体"/>
                <w:noProof/>
                <w:szCs w:val="22"/>
                <w:lang w:eastAsia="zh-CN"/>
              </w:rPr>
            </w:pPr>
          </w:p>
          <w:p w14:paraId="6110967C" w14:textId="58D80C69" w:rsidR="00CF37FE" w:rsidRPr="0022281A" w:rsidRDefault="00CF37FE" w:rsidP="00CF37FE">
            <w:pPr>
              <w:jc w:val="center"/>
              <w:rPr>
                <w:rFonts w:ascii="宋体" w:hAnsi="宋体"/>
                <w:noProof/>
                <w:szCs w:val="22"/>
              </w:rPr>
            </w:pPr>
            <w:r w:rsidRPr="0022281A">
              <w:rPr>
                <w:rFonts w:ascii="宋体" w:hAnsi="宋体" w:hint="eastAsia"/>
                <w:noProof/>
                <w:szCs w:val="22"/>
              </w:rPr>
              <w:t>保养人签名</w:t>
            </w:r>
          </w:p>
        </w:tc>
        <w:tc>
          <w:tcPr>
            <w:tcW w:w="567" w:type="dxa"/>
          </w:tcPr>
          <w:p w14:paraId="546A0CA8" w14:textId="106F3C91" w:rsidR="00CF37FE" w:rsidRPr="0022281A" w:rsidRDefault="00CF37FE" w:rsidP="00CF37FE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03745B4E" w14:textId="77777777" w:rsidR="00CF37FE" w:rsidRPr="0022281A" w:rsidRDefault="00CF37FE" w:rsidP="00CF37FE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21DF83BF" w14:textId="77777777" w:rsidR="00CF37FE" w:rsidRPr="0022281A" w:rsidRDefault="00CF37FE" w:rsidP="00CF37FE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16CE0A02" w14:textId="77777777" w:rsidR="00CF37FE" w:rsidRPr="0022281A" w:rsidRDefault="00CF37FE" w:rsidP="00CF37FE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7962BD79" w14:textId="77777777" w:rsidR="00CF37FE" w:rsidRPr="0022281A" w:rsidRDefault="00CF37FE" w:rsidP="00CF37FE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5C0BC77D" w14:textId="77777777" w:rsidR="00CF37FE" w:rsidRPr="0022281A" w:rsidRDefault="00CF37FE" w:rsidP="00CF37FE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4AF0DC0E" w14:textId="77777777" w:rsidR="00CF37FE" w:rsidRPr="0022281A" w:rsidRDefault="00CF37FE" w:rsidP="00CF37FE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1536D02B" w14:textId="77777777" w:rsidR="00CF37FE" w:rsidRPr="0022281A" w:rsidRDefault="00CF37FE" w:rsidP="00CF37FE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72DCB53E" w14:textId="77777777" w:rsidR="00CF37FE" w:rsidRPr="0022281A" w:rsidRDefault="00CF37FE" w:rsidP="00CF37FE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1822117F" w14:textId="77777777" w:rsidR="00CF37FE" w:rsidRPr="0022281A" w:rsidRDefault="00CF37FE" w:rsidP="00CF37FE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6E060648" w14:textId="77777777" w:rsidR="00CF37FE" w:rsidRPr="0022281A" w:rsidRDefault="00CF37FE" w:rsidP="00CF37FE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425" w:type="dxa"/>
          </w:tcPr>
          <w:p w14:paraId="782BED7E" w14:textId="77777777" w:rsidR="00CF37FE" w:rsidRPr="0022281A" w:rsidRDefault="00CF37FE" w:rsidP="00CF37FE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</w:tr>
      <w:tr w:rsidR="00CF37FE" w:rsidRPr="0022281A" w14:paraId="39DF85D2" w14:textId="77777777" w:rsidTr="00457A32">
        <w:trPr>
          <w:trHeight w:val="980"/>
        </w:trPr>
        <w:tc>
          <w:tcPr>
            <w:tcW w:w="2550" w:type="dxa"/>
            <w:gridSpan w:val="2"/>
            <w:vMerge/>
          </w:tcPr>
          <w:p w14:paraId="497E3EC7" w14:textId="77777777" w:rsidR="00CF37FE" w:rsidRPr="0022281A" w:rsidRDefault="00CF37FE" w:rsidP="00CF37FE">
            <w:pPr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4535" w:type="dxa"/>
            <w:gridSpan w:val="2"/>
            <w:vMerge/>
          </w:tcPr>
          <w:p w14:paraId="0B3B3BA7" w14:textId="77777777" w:rsidR="00CF37FE" w:rsidRPr="0022281A" w:rsidRDefault="00CF37FE" w:rsidP="00CF37FE">
            <w:pPr>
              <w:rPr>
                <w:rFonts w:ascii="宋体" w:hAnsi="宋体"/>
                <w:szCs w:val="22"/>
              </w:rPr>
            </w:pPr>
          </w:p>
        </w:tc>
        <w:tc>
          <w:tcPr>
            <w:tcW w:w="2272" w:type="dxa"/>
            <w:gridSpan w:val="2"/>
          </w:tcPr>
          <w:p w14:paraId="06512CD3" w14:textId="77777777" w:rsidR="00CF37FE" w:rsidRDefault="00CF37FE" w:rsidP="00CF37FE">
            <w:pPr>
              <w:jc w:val="center"/>
              <w:rPr>
                <w:rFonts w:ascii="宋体" w:hAnsi="宋体"/>
                <w:noProof/>
                <w:szCs w:val="22"/>
              </w:rPr>
            </w:pPr>
          </w:p>
          <w:p w14:paraId="7A6C2399" w14:textId="69809E98" w:rsidR="00CF37FE" w:rsidRPr="0022281A" w:rsidRDefault="00CF37FE" w:rsidP="00CF37FE">
            <w:pPr>
              <w:jc w:val="center"/>
              <w:rPr>
                <w:rFonts w:ascii="宋体" w:hAnsi="宋体"/>
                <w:noProof/>
                <w:szCs w:val="22"/>
              </w:rPr>
            </w:pPr>
            <w:r w:rsidRPr="0022281A">
              <w:rPr>
                <w:rFonts w:ascii="宋体" w:hAnsi="宋体" w:hint="eastAsia"/>
                <w:noProof/>
                <w:szCs w:val="22"/>
              </w:rPr>
              <w:t>保养日期</w:t>
            </w:r>
          </w:p>
        </w:tc>
        <w:tc>
          <w:tcPr>
            <w:tcW w:w="567" w:type="dxa"/>
          </w:tcPr>
          <w:p w14:paraId="219E8BAF" w14:textId="77777777" w:rsidR="00CF37FE" w:rsidRPr="0022281A" w:rsidRDefault="00CF37FE" w:rsidP="00CF37FE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5A619004" w14:textId="77777777" w:rsidR="00CF37FE" w:rsidRPr="0022281A" w:rsidRDefault="00CF37FE" w:rsidP="00CF37FE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6BDEC251" w14:textId="77777777" w:rsidR="00CF37FE" w:rsidRPr="0022281A" w:rsidRDefault="00CF37FE" w:rsidP="00CF37FE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5BD18799" w14:textId="77777777" w:rsidR="00CF37FE" w:rsidRPr="0022281A" w:rsidRDefault="00CF37FE" w:rsidP="00CF37FE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104BE143" w14:textId="77777777" w:rsidR="00CF37FE" w:rsidRPr="0022281A" w:rsidRDefault="00CF37FE" w:rsidP="00CF37FE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4A0D714D" w14:textId="77777777" w:rsidR="00CF37FE" w:rsidRPr="0022281A" w:rsidRDefault="00CF37FE" w:rsidP="00CF37FE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00C06607" w14:textId="77777777" w:rsidR="00CF37FE" w:rsidRPr="0022281A" w:rsidRDefault="00CF37FE" w:rsidP="00CF37FE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7016BFDB" w14:textId="77777777" w:rsidR="00CF37FE" w:rsidRPr="0022281A" w:rsidRDefault="00CF37FE" w:rsidP="00CF37FE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33CB1FEF" w14:textId="77777777" w:rsidR="00CF37FE" w:rsidRPr="0022281A" w:rsidRDefault="00CF37FE" w:rsidP="00CF37FE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1294DE15" w14:textId="77777777" w:rsidR="00CF37FE" w:rsidRPr="0022281A" w:rsidRDefault="00CF37FE" w:rsidP="00CF37FE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567" w:type="dxa"/>
          </w:tcPr>
          <w:p w14:paraId="74187F54" w14:textId="77777777" w:rsidR="00CF37FE" w:rsidRPr="0022281A" w:rsidRDefault="00CF37FE" w:rsidP="00CF37FE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  <w:tc>
          <w:tcPr>
            <w:tcW w:w="425" w:type="dxa"/>
          </w:tcPr>
          <w:p w14:paraId="6AD9A017" w14:textId="77777777" w:rsidR="00CF37FE" w:rsidRPr="0022281A" w:rsidRDefault="00CF37FE" w:rsidP="00CF37FE">
            <w:pPr>
              <w:jc w:val="center"/>
              <w:rPr>
                <w:rFonts w:ascii="宋体" w:hAnsi="宋体"/>
                <w:noProof/>
                <w:szCs w:val="22"/>
              </w:rPr>
            </w:pPr>
          </w:p>
        </w:tc>
      </w:tr>
    </w:tbl>
    <w:p w14:paraId="54F73E3D" w14:textId="77777777" w:rsidR="00DC75A0" w:rsidRPr="0022281A" w:rsidRDefault="00DC75A0" w:rsidP="00263F1C">
      <w:pPr>
        <w:spacing w:line="360" w:lineRule="auto"/>
        <w:jc w:val="both"/>
        <w:rPr>
          <w:rFonts w:ascii="宋体" w:hAnsi="宋体" w:cs="Arial"/>
          <w:b/>
          <w:szCs w:val="22"/>
          <w:u w:val="single"/>
          <w:lang w:eastAsia="zh-CN"/>
        </w:rPr>
        <w:sectPr w:rsidR="00DC75A0" w:rsidRPr="0022281A" w:rsidSect="00DC75A0">
          <w:headerReference w:type="default" r:id="rId11"/>
          <w:footerReference w:type="default" r:id="rId12"/>
          <w:pgSz w:w="16838" w:h="11906" w:orient="landscape" w:code="9"/>
          <w:pgMar w:top="1560" w:right="794" w:bottom="993" w:left="794" w:header="425" w:footer="544" w:gutter="0"/>
          <w:cols w:space="425"/>
          <w:docGrid w:type="linesAndChars" w:linePitch="312"/>
        </w:sectPr>
      </w:pPr>
    </w:p>
    <w:p w14:paraId="550E9355" w14:textId="0BD9DBF8" w:rsidR="005966B3" w:rsidRPr="0022281A" w:rsidRDefault="005966B3" w:rsidP="00263F1C">
      <w:pPr>
        <w:spacing w:line="360" w:lineRule="auto"/>
        <w:jc w:val="both"/>
        <w:rPr>
          <w:rFonts w:ascii="宋体" w:hAnsi="宋体" w:cs="Arial"/>
          <w:i/>
          <w:iCs/>
          <w:color w:val="548DD4" w:themeColor="text2" w:themeTint="99"/>
          <w:szCs w:val="22"/>
        </w:rPr>
      </w:pPr>
      <w:r w:rsidRPr="0022281A">
        <w:rPr>
          <w:rFonts w:ascii="宋体" w:hAnsi="宋体" w:cs="Arial" w:hint="eastAsia"/>
          <w:i/>
          <w:iCs/>
          <w:color w:val="548DD4" w:themeColor="text2" w:themeTint="99"/>
          <w:szCs w:val="22"/>
        </w:rPr>
        <w:lastRenderedPageBreak/>
        <w:t>【</w:t>
      </w:r>
      <w:r w:rsidRPr="0022281A">
        <w:rPr>
          <w:rFonts w:ascii="宋体" w:hAnsi="宋体" w:cs="Arial"/>
          <w:i/>
          <w:iCs/>
          <w:color w:val="548DD4" w:themeColor="text2" w:themeTint="99"/>
          <w:szCs w:val="22"/>
        </w:rPr>
        <w:t xml:space="preserve">Note: the change summary below can be deleted when being used. </w:t>
      </w:r>
      <w:proofErr w:type="spellStart"/>
      <w:r w:rsidRPr="0022281A">
        <w:rPr>
          <w:rFonts w:ascii="宋体" w:hAnsi="宋体" w:cs="Arial" w:hint="eastAsia"/>
          <w:i/>
          <w:iCs/>
          <w:color w:val="548DD4" w:themeColor="text2" w:themeTint="99"/>
          <w:szCs w:val="22"/>
        </w:rPr>
        <w:t>说明：此表使用时，如下变更内容可以删除</w:t>
      </w:r>
      <w:proofErr w:type="spellEnd"/>
      <w:r w:rsidRPr="0022281A">
        <w:rPr>
          <w:rFonts w:ascii="宋体" w:hAnsi="宋体" w:cs="Arial" w:hint="eastAsia"/>
          <w:i/>
          <w:iCs/>
          <w:color w:val="548DD4" w:themeColor="text2" w:themeTint="99"/>
          <w:szCs w:val="22"/>
        </w:rPr>
        <w:t>。】</w:t>
      </w:r>
    </w:p>
    <w:p w14:paraId="2B371519" w14:textId="77777777" w:rsidR="005966B3" w:rsidRPr="0022281A" w:rsidRDefault="005966B3" w:rsidP="00263F1C">
      <w:pPr>
        <w:spacing w:line="360" w:lineRule="auto"/>
        <w:ind w:leftChars="20" w:left="44" w:rightChars="20" w:right="44"/>
        <w:jc w:val="center"/>
        <w:outlineLvl w:val="0"/>
        <w:rPr>
          <w:rFonts w:ascii="宋体" w:hAnsi="宋体" w:cs="Arial"/>
          <w:b/>
          <w:szCs w:val="22"/>
        </w:rPr>
      </w:pPr>
      <w:bookmarkStart w:id="1" w:name="_Toc27745646"/>
      <w:r w:rsidRPr="0022281A">
        <w:rPr>
          <w:rFonts w:ascii="宋体" w:hAnsi="宋体" w:cs="Arial"/>
          <w:b/>
          <w:szCs w:val="22"/>
        </w:rPr>
        <w:t>Change H</w:t>
      </w:r>
      <w:r w:rsidRPr="0022281A">
        <w:rPr>
          <w:rFonts w:ascii="宋体" w:hAnsi="宋体" w:cs="Arial" w:hint="eastAsia"/>
          <w:b/>
          <w:szCs w:val="22"/>
        </w:rPr>
        <w:t>istory</w:t>
      </w:r>
    </w:p>
    <w:p w14:paraId="7B31252A" w14:textId="77777777" w:rsidR="005966B3" w:rsidRPr="0022281A" w:rsidRDefault="005966B3" w:rsidP="00263F1C">
      <w:pPr>
        <w:spacing w:line="360" w:lineRule="auto"/>
        <w:ind w:leftChars="20" w:left="44" w:rightChars="20" w:right="44"/>
        <w:jc w:val="center"/>
        <w:outlineLvl w:val="0"/>
        <w:rPr>
          <w:rFonts w:ascii="宋体" w:hAnsi="宋体" w:cs="Arial"/>
          <w:b/>
          <w:szCs w:val="22"/>
        </w:rPr>
      </w:pPr>
      <w:proofErr w:type="spellStart"/>
      <w:r w:rsidRPr="0022281A">
        <w:rPr>
          <w:rFonts w:ascii="宋体" w:hAnsi="宋体" w:cs="Arial"/>
          <w:b/>
          <w:szCs w:val="22"/>
        </w:rPr>
        <w:t>变更</w:t>
      </w:r>
      <w:bookmarkEnd w:id="1"/>
      <w:r w:rsidRPr="0022281A">
        <w:rPr>
          <w:rFonts w:ascii="宋体" w:hAnsi="宋体" w:cs="Arial" w:hint="eastAsia"/>
          <w:b/>
          <w:szCs w:val="22"/>
        </w:rPr>
        <w:t>历史</w:t>
      </w:r>
      <w:proofErr w:type="spellEnd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bottom w:w="28" w:type="dxa"/>
        </w:tblCellMar>
        <w:tblLook w:val="0000" w:firstRow="0" w:lastRow="0" w:firstColumn="0" w:lastColumn="0" w:noHBand="0" w:noVBand="0"/>
      </w:tblPr>
      <w:tblGrid>
        <w:gridCol w:w="1541"/>
        <w:gridCol w:w="6775"/>
        <w:gridCol w:w="2002"/>
      </w:tblGrid>
      <w:tr w:rsidR="005966B3" w:rsidRPr="0022281A" w14:paraId="669052DC" w14:textId="77777777" w:rsidTr="00DC75A0">
        <w:trPr>
          <w:tblHeader/>
          <w:jc w:val="center"/>
        </w:trPr>
        <w:tc>
          <w:tcPr>
            <w:tcW w:w="1418" w:type="dxa"/>
            <w:tcBorders>
              <w:top w:val="single" w:sz="12" w:space="0" w:color="auto"/>
              <w:left w:val="nil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76BA83B" w14:textId="77777777" w:rsidR="005966B3" w:rsidRPr="0022281A" w:rsidRDefault="005966B3" w:rsidP="00263F1C">
            <w:pPr>
              <w:spacing w:line="360" w:lineRule="auto"/>
              <w:ind w:leftChars="20" w:left="44" w:rightChars="20" w:right="44"/>
              <w:rPr>
                <w:rFonts w:ascii="宋体" w:hAnsi="宋体" w:cs="Arial"/>
                <w:b/>
                <w:bCs/>
                <w:szCs w:val="22"/>
                <w:lang w:val="en-GB"/>
              </w:rPr>
            </w:pPr>
            <w:r w:rsidRPr="0022281A">
              <w:rPr>
                <w:rFonts w:ascii="宋体" w:hAnsi="宋体" w:cs="Arial"/>
                <w:b/>
                <w:bCs/>
                <w:szCs w:val="22"/>
                <w:lang w:val="en-GB"/>
              </w:rPr>
              <w:t>Revision</w:t>
            </w:r>
          </w:p>
          <w:p w14:paraId="6821AF88" w14:textId="77777777" w:rsidR="005966B3" w:rsidRPr="0022281A" w:rsidRDefault="005966B3" w:rsidP="00263F1C">
            <w:pPr>
              <w:spacing w:line="360" w:lineRule="auto"/>
              <w:ind w:leftChars="20" w:left="44" w:rightChars="20" w:right="44"/>
              <w:rPr>
                <w:rFonts w:ascii="宋体" w:hAnsi="宋体" w:cs="Arial"/>
                <w:b/>
                <w:bCs/>
                <w:szCs w:val="22"/>
                <w:lang w:val="en-GB"/>
              </w:rPr>
            </w:pPr>
            <w:proofErr w:type="spellStart"/>
            <w:r w:rsidRPr="0022281A">
              <w:rPr>
                <w:rFonts w:ascii="宋体" w:hAnsi="宋体" w:cs="Arial"/>
                <w:b/>
                <w:bCs/>
                <w:szCs w:val="22"/>
                <w:lang w:val="en-GB"/>
              </w:rPr>
              <w:t>版本</w:t>
            </w:r>
            <w:proofErr w:type="spellEnd"/>
          </w:p>
        </w:tc>
        <w:tc>
          <w:tcPr>
            <w:tcW w:w="623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6F57D4E9" w14:textId="77777777" w:rsidR="005966B3" w:rsidRPr="0022281A" w:rsidRDefault="005966B3" w:rsidP="00263F1C">
            <w:pPr>
              <w:spacing w:line="360" w:lineRule="auto"/>
              <w:ind w:leftChars="20" w:left="44" w:rightChars="20" w:right="44"/>
              <w:jc w:val="center"/>
              <w:rPr>
                <w:rFonts w:ascii="宋体" w:hAnsi="宋体" w:cs="Arial"/>
                <w:b/>
                <w:bCs/>
                <w:szCs w:val="22"/>
                <w:lang w:val="en-GB"/>
              </w:rPr>
            </w:pPr>
            <w:r w:rsidRPr="0022281A">
              <w:rPr>
                <w:rFonts w:ascii="宋体" w:hAnsi="宋体" w:cs="Arial"/>
                <w:b/>
                <w:bCs/>
                <w:szCs w:val="22"/>
                <w:lang w:val="en-GB"/>
              </w:rPr>
              <w:t>Description of changes</w:t>
            </w:r>
          </w:p>
          <w:p w14:paraId="178FED0D" w14:textId="77777777" w:rsidR="005966B3" w:rsidRPr="0022281A" w:rsidRDefault="005966B3" w:rsidP="00263F1C">
            <w:pPr>
              <w:spacing w:line="360" w:lineRule="auto"/>
              <w:ind w:leftChars="20" w:left="44" w:rightChars="20" w:right="44"/>
              <w:jc w:val="center"/>
              <w:rPr>
                <w:rFonts w:ascii="宋体" w:hAnsi="宋体" w:cs="Arial"/>
                <w:b/>
                <w:bCs/>
                <w:szCs w:val="22"/>
                <w:lang w:val="en-GB"/>
              </w:rPr>
            </w:pPr>
            <w:proofErr w:type="spellStart"/>
            <w:r w:rsidRPr="0022281A">
              <w:rPr>
                <w:rFonts w:ascii="宋体" w:hAnsi="宋体" w:cs="Arial"/>
                <w:b/>
                <w:bCs/>
                <w:szCs w:val="22"/>
                <w:lang w:val="en-GB"/>
              </w:rPr>
              <w:t>变更描述</w:t>
            </w:r>
            <w:proofErr w:type="spellEnd"/>
          </w:p>
        </w:tc>
        <w:tc>
          <w:tcPr>
            <w:tcW w:w="184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nil"/>
            </w:tcBorders>
            <w:vAlign w:val="center"/>
          </w:tcPr>
          <w:p w14:paraId="0785CFB0" w14:textId="77777777" w:rsidR="005966B3" w:rsidRPr="0022281A" w:rsidRDefault="005966B3" w:rsidP="00263F1C">
            <w:pPr>
              <w:spacing w:line="360" w:lineRule="auto"/>
              <w:ind w:leftChars="20" w:left="44" w:rightChars="20" w:right="44"/>
              <w:rPr>
                <w:rFonts w:ascii="宋体" w:hAnsi="宋体" w:cs="Arial"/>
                <w:b/>
                <w:bCs/>
                <w:szCs w:val="22"/>
                <w:lang w:val="en-GB"/>
              </w:rPr>
            </w:pPr>
            <w:r w:rsidRPr="0022281A">
              <w:rPr>
                <w:rFonts w:ascii="宋体" w:hAnsi="宋体" w:cs="Arial"/>
                <w:b/>
                <w:bCs/>
                <w:szCs w:val="22"/>
                <w:lang w:val="en-GB"/>
              </w:rPr>
              <w:t>Author</w:t>
            </w:r>
          </w:p>
          <w:p w14:paraId="337D3CC0" w14:textId="77777777" w:rsidR="005966B3" w:rsidRPr="0022281A" w:rsidRDefault="005966B3" w:rsidP="00263F1C">
            <w:pPr>
              <w:spacing w:line="360" w:lineRule="auto"/>
              <w:ind w:leftChars="20" w:left="44" w:rightChars="20" w:right="44"/>
              <w:rPr>
                <w:rFonts w:ascii="宋体" w:hAnsi="宋体" w:cs="Arial"/>
                <w:b/>
                <w:bCs/>
                <w:szCs w:val="22"/>
                <w:lang w:val="en-GB"/>
              </w:rPr>
            </w:pPr>
            <w:proofErr w:type="spellStart"/>
            <w:r w:rsidRPr="0022281A">
              <w:rPr>
                <w:rFonts w:ascii="宋体" w:hAnsi="宋体" w:cs="Arial"/>
                <w:b/>
                <w:bCs/>
                <w:szCs w:val="22"/>
                <w:lang w:val="en-GB"/>
              </w:rPr>
              <w:t>作者</w:t>
            </w:r>
            <w:proofErr w:type="spellEnd"/>
          </w:p>
        </w:tc>
      </w:tr>
      <w:tr w:rsidR="005966B3" w:rsidRPr="0022281A" w14:paraId="52904635" w14:textId="77777777" w:rsidTr="00DC75A0">
        <w:trPr>
          <w:jc w:val="center"/>
        </w:trPr>
        <w:tc>
          <w:tcPr>
            <w:tcW w:w="1418" w:type="dxa"/>
            <w:tcBorders>
              <w:top w:val="single" w:sz="12" w:space="0" w:color="auto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14:paraId="49C7BC34" w14:textId="38F0470E" w:rsidR="005966B3" w:rsidRPr="005116BC" w:rsidRDefault="00457A32" w:rsidP="00263F1C">
            <w:pPr>
              <w:spacing w:line="360" w:lineRule="auto"/>
              <w:ind w:leftChars="20" w:left="44" w:rightChars="20" w:right="44"/>
              <w:rPr>
                <w:rFonts w:ascii="Arial" w:hAnsi="Arial" w:cs="Arial"/>
                <w:szCs w:val="22"/>
              </w:rPr>
            </w:pPr>
            <w:r w:rsidRPr="005116BC">
              <w:rPr>
                <w:rFonts w:ascii="Arial" w:hAnsi="Arial" w:cs="Arial"/>
                <w:szCs w:val="22"/>
              </w:rPr>
              <w:t>A</w:t>
            </w:r>
          </w:p>
        </w:tc>
        <w:tc>
          <w:tcPr>
            <w:tcW w:w="623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nil"/>
            </w:tcBorders>
            <w:vAlign w:val="center"/>
          </w:tcPr>
          <w:p w14:paraId="0E8C0184" w14:textId="51A171D5" w:rsidR="005966B3" w:rsidRPr="0022281A" w:rsidRDefault="005966B3" w:rsidP="00263F1C">
            <w:pPr>
              <w:spacing w:line="360" w:lineRule="auto"/>
              <w:ind w:leftChars="20" w:left="44" w:rightChars="20" w:right="44"/>
              <w:rPr>
                <w:rFonts w:ascii="宋体" w:hAnsi="宋体" w:cs="Arial"/>
                <w:szCs w:val="22"/>
              </w:rPr>
            </w:pPr>
            <w:r w:rsidRPr="005116BC">
              <w:rPr>
                <w:rFonts w:ascii="Arial" w:hAnsi="Arial" w:cs="Arial"/>
                <w:szCs w:val="22"/>
              </w:rPr>
              <w:t>Initial</w:t>
            </w:r>
            <w:r w:rsidRPr="0022281A">
              <w:rPr>
                <w:rFonts w:ascii="宋体" w:hAnsi="宋体" w:cs="Arial"/>
                <w:szCs w:val="22"/>
              </w:rPr>
              <w:t xml:space="preserve"> </w:t>
            </w:r>
            <w:r w:rsidR="00457A32">
              <w:rPr>
                <w:rFonts w:ascii="宋体" w:hAnsi="宋体" w:cs="Arial" w:hint="eastAsia"/>
                <w:szCs w:val="22"/>
                <w:lang w:eastAsia="zh-CN"/>
              </w:rPr>
              <w:t>新增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nil"/>
            </w:tcBorders>
            <w:vAlign w:val="center"/>
          </w:tcPr>
          <w:p w14:paraId="2C22EAA3" w14:textId="69CE8B58" w:rsidR="005966B3" w:rsidRPr="005116BC" w:rsidRDefault="00364D07" w:rsidP="00263F1C">
            <w:pPr>
              <w:spacing w:line="360" w:lineRule="auto"/>
              <w:ind w:leftChars="20" w:left="44" w:rightChars="20" w:right="44"/>
              <w:rPr>
                <w:rFonts w:ascii="Arial" w:hAnsi="Arial" w:cs="Arial"/>
                <w:szCs w:val="22"/>
                <w:lang w:eastAsia="zh-CN"/>
              </w:rPr>
            </w:pPr>
            <w:r w:rsidRPr="005116BC">
              <w:rPr>
                <w:rFonts w:ascii="Arial" w:hAnsi="Arial" w:cs="Arial"/>
                <w:szCs w:val="22"/>
                <w:lang w:eastAsia="zh-CN"/>
              </w:rPr>
              <w:t>Yuanjun Jiang</w:t>
            </w:r>
          </w:p>
        </w:tc>
      </w:tr>
    </w:tbl>
    <w:p w14:paraId="367F8498" w14:textId="77777777" w:rsidR="005966B3" w:rsidRPr="0022281A" w:rsidRDefault="005966B3" w:rsidP="00263F1C">
      <w:pPr>
        <w:spacing w:line="360" w:lineRule="auto"/>
        <w:ind w:leftChars="50" w:left="110"/>
        <w:rPr>
          <w:rFonts w:ascii="宋体" w:hAnsi="宋体" w:cs="Arial"/>
          <w:b/>
          <w:szCs w:val="22"/>
          <w:lang w:eastAsia="zh-CN"/>
        </w:rPr>
      </w:pPr>
    </w:p>
    <w:sectPr w:rsidR="005966B3" w:rsidRPr="0022281A" w:rsidSect="00DC75A0">
      <w:headerReference w:type="default" r:id="rId13"/>
      <w:pgSz w:w="11906" w:h="16838" w:code="9"/>
      <w:pgMar w:top="1418" w:right="794" w:bottom="851" w:left="794" w:header="425" w:footer="544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521492" w14:textId="77777777" w:rsidR="00E458A5" w:rsidRDefault="00E458A5" w:rsidP="002E3FE5">
      <w:r>
        <w:separator/>
      </w:r>
    </w:p>
  </w:endnote>
  <w:endnote w:type="continuationSeparator" w:id="0">
    <w:p w14:paraId="10844799" w14:textId="77777777" w:rsidR="00E458A5" w:rsidRDefault="00E458A5" w:rsidP="002E3F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 Inspira">
    <w:altName w:val="Calibri"/>
    <w:charset w:val="00"/>
    <w:family w:val="swiss"/>
    <w:pitch w:val="variable"/>
    <w:sig w:usb0="00000001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53EBAF" w14:textId="77777777" w:rsidR="00263F1C" w:rsidRPr="005966B3" w:rsidRDefault="00263F1C" w:rsidP="005966B3">
    <w:pPr>
      <w:tabs>
        <w:tab w:val="left" w:pos="1368"/>
        <w:tab w:val="center" w:pos="5099"/>
      </w:tabs>
      <w:autoSpaceDE w:val="0"/>
      <w:autoSpaceDN w:val="0"/>
      <w:adjustRightInd w:val="0"/>
      <w:jc w:val="center"/>
      <w:rPr>
        <w:rFonts w:ascii="Arial" w:hAnsi="Arial" w:cs="Arial"/>
        <w:bCs/>
        <w:sz w:val="16"/>
        <w:szCs w:val="16"/>
      </w:rPr>
    </w:pPr>
    <w:r w:rsidRPr="005966B3">
      <w:rPr>
        <w:rFonts w:ascii="Arial" w:hAnsi="Arial" w:cs="Arial"/>
        <w:bCs/>
        <w:sz w:val="16"/>
        <w:szCs w:val="16"/>
      </w:rPr>
      <w:t xml:space="preserve">*Copies are uncontrolled unless otherwise identified </w:t>
    </w:r>
    <w:proofErr w:type="spellStart"/>
    <w:r w:rsidRPr="005966B3">
      <w:rPr>
        <w:rFonts w:ascii="Arial" w:hAnsi="Arial" w:cs="Arial"/>
        <w:bCs/>
        <w:sz w:val="16"/>
        <w:szCs w:val="16"/>
      </w:rPr>
      <w:t>复印件为非受控，除非特别说明</w:t>
    </w:r>
    <w:proofErr w:type="spellEnd"/>
    <w:r w:rsidRPr="005966B3">
      <w:rPr>
        <w:rFonts w:ascii="Arial" w:hAnsi="Arial" w:cs="Arial"/>
        <w:bCs/>
        <w:sz w:val="16"/>
        <w:szCs w:val="16"/>
      </w:rPr>
      <w:t xml:space="preserve"> *</w:t>
    </w:r>
  </w:p>
  <w:p w14:paraId="31857BB5" w14:textId="77777777" w:rsidR="00263F1C" w:rsidRPr="005966B3" w:rsidRDefault="00263F1C" w:rsidP="005966B3">
    <w:pPr>
      <w:pStyle w:val="a5"/>
      <w:jc w:val="center"/>
      <w:rPr>
        <w:rFonts w:ascii="Arial" w:eastAsia="宋体" w:hAnsi="Arial" w:cs="Arial"/>
        <w:sz w:val="16"/>
        <w:szCs w:val="16"/>
      </w:rPr>
    </w:pPr>
    <w:r w:rsidRPr="005966B3">
      <w:rPr>
        <w:rFonts w:ascii="Arial" w:eastAsia="宋体" w:hAnsi="Arial" w:cs="Arial"/>
        <w:sz w:val="16"/>
        <w:szCs w:val="16"/>
      </w:rPr>
      <w:t xml:space="preserve">Before using this document, consult Windchill for the latest revision and effective date. </w:t>
    </w:r>
    <w:r w:rsidRPr="005966B3">
      <w:rPr>
        <w:rFonts w:ascii="Arial" w:eastAsia="宋体" w:hAnsi="Arial" w:cs="Arial"/>
        <w:sz w:val="16"/>
        <w:szCs w:val="16"/>
      </w:rPr>
      <w:t>使用文件前，到</w:t>
    </w:r>
    <w:r w:rsidRPr="005966B3">
      <w:rPr>
        <w:rFonts w:ascii="Arial" w:eastAsia="宋体" w:hAnsi="Arial" w:cs="Arial"/>
        <w:sz w:val="16"/>
        <w:szCs w:val="16"/>
      </w:rPr>
      <w:t>Windchill</w:t>
    </w:r>
    <w:r w:rsidRPr="005966B3">
      <w:rPr>
        <w:rFonts w:ascii="Arial" w:eastAsia="宋体" w:hAnsi="Arial" w:cs="Arial"/>
        <w:sz w:val="16"/>
        <w:szCs w:val="16"/>
      </w:rPr>
      <w:t>中查询最新有效版本</w:t>
    </w:r>
    <w:r w:rsidRPr="005966B3">
      <w:rPr>
        <w:rFonts w:ascii="Arial" w:eastAsia="宋体" w:hAnsi="Arial" w:cs="Arial" w:hint="eastAsia"/>
        <w:sz w:val="16"/>
        <w:szCs w:val="16"/>
      </w:rPr>
      <w:t>。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CA6B5F" w14:textId="77777777" w:rsidR="00E458A5" w:rsidRDefault="00E458A5" w:rsidP="002E3FE5">
      <w:r>
        <w:separator/>
      </w:r>
    </w:p>
  </w:footnote>
  <w:footnote w:type="continuationSeparator" w:id="0">
    <w:p w14:paraId="670F8C5A" w14:textId="77777777" w:rsidR="00E458A5" w:rsidRDefault="00E458A5" w:rsidP="002E3F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7"/>
      <w:tblW w:w="5000" w:type="pct"/>
      <w:tblBorders>
        <w:top w:val="none" w:sz="0" w:space="0" w:color="auto"/>
        <w:left w:val="none" w:sz="0" w:space="0" w:color="auto"/>
        <w:bottom w:val="single" w:sz="4" w:space="0" w:color="auto"/>
        <w:right w:val="none" w:sz="0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3261"/>
      <w:gridCol w:w="9781"/>
      <w:gridCol w:w="2208"/>
    </w:tblGrid>
    <w:tr w:rsidR="00263F1C" w:rsidRPr="00263F1C" w14:paraId="734AB684" w14:textId="77777777" w:rsidTr="007868CC">
      <w:trPr>
        <w:trHeight w:val="562"/>
      </w:trPr>
      <w:tc>
        <w:tcPr>
          <w:tcW w:w="1069" w:type="pct"/>
          <w:vAlign w:val="center"/>
        </w:tcPr>
        <w:p w14:paraId="72ECBBCD" w14:textId="77777777" w:rsidR="00263F1C" w:rsidRPr="00263F1C" w:rsidRDefault="00263F1C" w:rsidP="005966B3">
          <w:pPr>
            <w:tabs>
              <w:tab w:val="center" w:pos="4320"/>
              <w:tab w:val="right" w:pos="8640"/>
            </w:tabs>
            <w:rPr>
              <w:rFonts w:ascii="Arial" w:hAnsi="Arial" w:cs="Arial"/>
              <w:szCs w:val="20"/>
            </w:rPr>
          </w:pPr>
          <w:r w:rsidRPr="00263F1C">
            <w:rPr>
              <w:rFonts w:ascii="Arial" w:hAnsi="Arial" w:cs="Arial"/>
              <w:szCs w:val="20"/>
            </w:rPr>
            <w:t>Medtronic China O</w:t>
          </w:r>
          <w:r w:rsidRPr="00263F1C">
            <w:rPr>
              <w:rFonts w:ascii="Arial" w:hAnsi="Arial" w:cs="Arial" w:hint="eastAsia"/>
              <w:szCs w:val="20"/>
            </w:rPr>
            <w:t>r</w:t>
          </w:r>
          <w:r w:rsidRPr="00263F1C">
            <w:rPr>
              <w:rFonts w:ascii="Arial" w:hAnsi="Arial" w:cs="Arial"/>
              <w:szCs w:val="20"/>
            </w:rPr>
            <w:t>thopedics</w:t>
          </w:r>
        </w:p>
        <w:p w14:paraId="7EED923E" w14:textId="77777777" w:rsidR="00263F1C" w:rsidRPr="00263F1C" w:rsidRDefault="00263F1C" w:rsidP="005966B3">
          <w:pPr>
            <w:pStyle w:val="a3"/>
            <w:pBdr>
              <w:bottom w:val="none" w:sz="0" w:space="0" w:color="auto"/>
            </w:pBdr>
            <w:tabs>
              <w:tab w:val="left" w:pos="872"/>
            </w:tabs>
            <w:jc w:val="left"/>
            <w:rPr>
              <w:rFonts w:ascii="Arial" w:eastAsia="宋体" w:hAnsi="Arial"/>
              <w:b/>
              <w:color w:val="000000" w:themeColor="text1"/>
              <w:sz w:val="22"/>
              <w:szCs w:val="20"/>
            </w:rPr>
          </w:pPr>
          <w:proofErr w:type="spellStart"/>
          <w:r w:rsidRPr="00263F1C">
            <w:rPr>
              <w:rFonts w:ascii="Arial" w:eastAsia="宋体" w:hAnsi="Arial" w:cs="Courier New"/>
              <w:kern w:val="0"/>
              <w:sz w:val="22"/>
              <w:szCs w:val="20"/>
              <w:lang w:eastAsia="en-US"/>
            </w:rPr>
            <w:t>美敦力中国骨科</w:t>
          </w:r>
          <w:proofErr w:type="spellEnd"/>
        </w:p>
      </w:tc>
      <w:tc>
        <w:tcPr>
          <w:tcW w:w="3207" w:type="pct"/>
          <w:vAlign w:val="center"/>
        </w:tcPr>
        <w:p w14:paraId="3BA37FEC" w14:textId="4A608C60" w:rsidR="00263F1C" w:rsidRPr="00263F1C" w:rsidRDefault="00BB35BB" w:rsidP="00263F1C">
          <w:pPr>
            <w:spacing w:line="200" w:lineRule="atLeast"/>
            <w:jc w:val="center"/>
            <w:rPr>
              <w:rFonts w:ascii="Arial" w:hAnsi="Arial"/>
              <w:b/>
              <w:szCs w:val="20"/>
              <w:lang w:eastAsia="zh-CN"/>
            </w:rPr>
          </w:pPr>
          <w:r>
            <w:rPr>
              <w:rFonts w:ascii="Arial" w:hAnsi="Arial"/>
              <w:szCs w:val="32"/>
              <w:lang w:eastAsia="zh-CN"/>
            </w:rPr>
            <w:t>DMU50 DMU60</w:t>
          </w:r>
          <w:r w:rsidR="00457A32" w:rsidRPr="003F54A8">
            <w:rPr>
              <w:rFonts w:ascii="Arial" w:hAnsi="Arial" w:hint="eastAsia"/>
              <w:szCs w:val="32"/>
              <w:lang w:eastAsia="zh-CN"/>
            </w:rPr>
            <w:t>加工中心定期维护点检表</w:t>
          </w:r>
        </w:p>
      </w:tc>
      <w:tc>
        <w:tcPr>
          <w:tcW w:w="724" w:type="pct"/>
          <w:vAlign w:val="center"/>
        </w:tcPr>
        <w:p w14:paraId="60FEB455" w14:textId="54084B00" w:rsidR="00457A32" w:rsidRPr="00457A32" w:rsidRDefault="00457A32" w:rsidP="00D10AA3">
          <w:pPr>
            <w:rPr>
              <w:rFonts w:ascii="Arial" w:hAnsi="Arial"/>
              <w:szCs w:val="32"/>
              <w:lang w:eastAsia="zh-CN"/>
            </w:rPr>
          </w:pPr>
          <w:bookmarkStart w:id="0" w:name="OLE_LINK1"/>
          <w:r w:rsidRPr="00457A32">
            <w:rPr>
              <w:rFonts w:ascii="Arial" w:hAnsi="Arial" w:hint="eastAsia"/>
              <w:szCs w:val="32"/>
              <w:lang w:eastAsia="zh-CN"/>
            </w:rPr>
            <w:t>WI-013-R3</w:t>
          </w:r>
          <w:r w:rsidR="00BB35BB">
            <w:rPr>
              <w:rFonts w:ascii="Arial" w:hAnsi="Arial"/>
              <w:szCs w:val="32"/>
              <w:lang w:eastAsia="zh-CN"/>
            </w:rPr>
            <w:t>7</w:t>
          </w:r>
        </w:p>
        <w:bookmarkEnd w:id="0"/>
        <w:p w14:paraId="6AC3F24E" w14:textId="3FDEE7C6" w:rsidR="00D10AA3" w:rsidRPr="00B20D14" w:rsidRDefault="00D10AA3" w:rsidP="00D10AA3">
          <w:pPr>
            <w:rPr>
              <w:rFonts w:ascii="Arial" w:hAnsi="Arial"/>
              <w:color w:val="000000" w:themeColor="text1"/>
              <w:lang w:val="pt-BR" w:eastAsia="zh-CN"/>
            </w:rPr>
          </w:pPr>
          <w:proofErr w:type="spellStart"/>
          <w:r w:rsidRPr="00B20D14">
            <w:rPr>
              <w:rFonts w:ascii="Arial" w:hAnsi="Arial"/>
              <w:lang w:val="pt-BR"/>
            </w:rPr>
            <w:t>Rev</w:t>
          </w:r>
          <w:r w:rsidRPr="00A721BF">
            <w:rPr>
              <w:rFonts w:ascii="Arial" w:hAnsi="Arial" w:hint="eastAsia"/>
            </w:rPr>
            <w:t>版本</w:t>
          </w:r>
          <w:proofErr w:type="spellEnd"/>
          <w:r w:rsidRPr="00B20D14">
            <w:rPr>
              <w:rFonts w:ascii="Arial" w:hAnsi="Arial" w:hint="eastAsia"/>
              <w:lang w:val="pt-BR"/>
            </w:rPr>
            <w:t>：</w:t>
          </w:r>
          <w:r w:rsidR="00457A32">
            <w:rPr>
              <w:rFonts w:ascii="Arial" w:hAnsi="Arial"/>
              <w:lang w:val="pt-BR" w:eastAsia="zh-CN"/>
            </w:rPr>
            <w:t>A</w:t>
          </w:r>
        </w:p>
        <w:p w14:paraId="610E0E62" w14:textId="7A337A64" w:rsidR="00263F1C" w:rsidRPr="00263F1C" w:rsidRDefault="00D10AA3" w:rsidP="00D10AA3">
          <w:pPr>
            <w:rPr>
              <w:rFonts w:ascii="Arial" w:hAnsi="Arial"/>
              <w:szCs w:val="20"/>
            </w:rPr>
          </w:pPr>
          <w:proofErr w:type="spellStart"/>
          <w:r w:rsidRPr="00A721BF">
            <w:rPr>
              <w:rFonts w:ascii="Arial" w:hAnsi="Arial" w:cs="Arial"/>
              <w:snapToGrid w:val="0"/>
              <w:szCs w:val="22"/>
            </w:rPr>
            <w:t>Page</w:t>
          </w:r>
          <w:r w:rsidRPr="00A721BF">
            <w:rPr>
              <w:rFonts w:ascii="Arial" w:hAnsi="Arial" w:cs="Arial" w:hint="eastAsia"/>
              <w:snapToGrid w:val="0"/>
              <w:szCs w:val="22"/>
            </w:rPr>
            <w:t>页码</w:t>
          </w:r>
          <w:proofErr w:type="spellEnd"/>
          <w:r w:rsidRPr="00A721BF">
            <w:rPr>
              <w:rFonts w:ascii="Arial" w:hAnsi="Arial" w:cs="Arial"/>
              <w:snapToGrid w:val="0"/>
              <w:szCs w:val="22"/>
            </w:rPr>
            <w:t xml:space="preserve"> </w:t>
          </w:r>
          <w:r w:rsidRPr="00A721BF">
            <w:rPr>
              <w:rFonts w:ascii="Arial" w:hAnsi="Arial" w:cs="Arial"/>
              <w:snapToGrid w:val="0"/>
              <w:szCs w:val="22"/>
              <w:lang w:val="en-GB"/>
            </w:rPr>
            <w:fldChar w:fldCharType="begin"/>
          </w:r>
          <w:r w:rsidRPr="00A721BF">
            <w:rPr>
              <w:rFonts w:ascii="Arial" w:hAnsi="Arial" w:cs="Arial"/>
              <w:snapToGrid w:val="0"/>
              <w:szCs w:val="22"/>
              <w:lang w:val="nl-NL"/>
            </w:rPr>
            <w:instrText xml:space="preserve"> PAGE </w:instrText>
          </w:r>
          <w:r w:rsidRPr="00A721BF">
            <w:rPr>
              <w:rFonts w:ascii="Arial" w:hAnsi="Arial" w:cs="Arial"/>
              <w:snapToGrid w:val="0"/>
              <w:szCs w:val="22"/>
              <w:lang w:val="en-GB"/>
            </w:rPr>
            <w:fldChar w:fldCharType="separate"/>
          </w:r>
          <w:r>
            <w:rPr>
              <w:rFonts w:ascii="Arial" w:hAnsi="Arial" w:cs="Arial"/>
              <w:snapToGrid w:val="0"/>
              <w:szCs w:val="22"/>
              <w:lang w:val="en-GB"/>
            </w:rPr>
            <w:t>1</w:t>
          </w:r>
          <w:r w:rsidRPr="00A721BF">
            <w:rPr>
              <w:rFonts w:ascii="Arial" w:hAnsi="Arial" w:cs="Arial"/>
              <w:snapToGrid w:val="0"/>
              <w:szCs w:val="22"/>
              <w:lang w:val="en-GB"/>
            </w:rPr>
            <w:fldChar w:fldCharType="end"/>
          </w:r>
          <w:r w:rsidRPr="00A721BF">
            <w:rPr>
              <w:rFonts w:ascii="Arial" w:hAnsi="Arial" w:cs="Arial"/>
              <w:snapToGrid w:val="0"/>
              <w:szCs w:val="22"/>
              <w:lang w:val="nl-NL"/>
            </w:rPr>
            <w:t xml:space="preserve"> of </w:t>
          </w:r>
          <w:r w:rsidRPr="00A721BF">
            <w:rPr>
              <w:rFonts w:ascii="Arial" w:hAnsi="Arial" w:cs="Arial"/>
              <w:szCs w:val="22"/>
            </w:rPr>
            <w:fldChar w:fldCharType="begin"/>
          </w:r>
          <w:r w:rsidRPr="00A721BF">
            <w:rPr>
              <w:rFonts w:ascii="Arial" w:hAnsi="Arial" w:cs="Arial"/>
              <w:szCs w:val="22"/>
            </w:rPr>
            <w:instrText xml:space="preserve"> NUMPAGES </w:instrText>
          </w:r>
          <w:r w:rsidRPr="00A721BF">
            <w:rPr>
              <w:rFonts w:ascii="Arial" w:hAnsi="Arial" w:cs="Arial"/>
              <w:szCs w:val="22"/>
            </w:rPr>
            <w:fldChar w:fldCharType="separate"/>
          </w:r>
          <w:r>
            <w:rPr>
              <w:rFonts w:ascii="Arial" w:hAnsi="Arial" w:cs="Arial"/>
              <w:szCs w:val="22"/>
            </w:rPr>
            <w:t>3</w:t>
          </w:r>
          <w:r w:rsidRPr="00A721BF">
            <w:rPr>
              <w:rFonts w:ascii="Arial" w:hAnsi="Arial" w:cs="Arial"/>
              <w:szCs w:val="22"/>
            </w:rPr>
            <w:fldChar w:fldCharType="end"/>
          </w:r>
        </w:p>
      </w:tc>
    </w:tr>
  </w:tbl>
  <w:p w14:paraId="1448DBE5" w14:textId="77777777" w:rsidR="00263F1C" w:rsidRDefault="00263F1C" w:rsidP="0078565B">
    <w:pPr>
      <w:pStyle w:val="a3"/>
      <w:pBdr>
        <w:bottom w:val="none" w:sz="0" w:space="0" w:color="auto"/>
      </w:pBdr>
      <w:spacing w:line="20" w:lineRule="exact"/>
      <w:jc w:val="both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7"/>
      <w:tblW w:w="5000" w:type="pct"/>
      <w:tblBorders>
        <w:top w:val="none" w:sz="0" w:space="0" w:color="auto"/>
        <w:left w:val="none" w:sz="0" w:space="0" w:color="auto"/>
        <w:bottom w:val="single" w:sz="4" w:space="0" w:color="auto"/>
        <w:right w:val="none" w:sz="0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4935"/>
      <w:gridCol w:w="6728"/>
      <w:gridCol w:w="3587"/>
    </w:tblGrid>
    <w:tr w:rsidR="00DC75A0" w:rsidRPr="00263F1C" w14:paraId="6F743556" w14:textId="77777777" w:rsidTr="00263F1C">
      <w:trPr>
        <w:trHeight w:val="562"/>
      </w:trPr>
      <w:tc>
        <w:tcPr>
          <w:tcW w:w="1618" w:type="pct"/>
          <w:vAlign w:val="center"/>
        </w:tcPr>
        <w:p w14:paraId="6A1FD30A" w14:textId="77777777" w:rsidR="00DC75A0" w:rsidRPr="00263F1C" w:rsidRDefault="00DC75A0" w:rsidP="00DC75A0">
          <w:pPr>
            <w:tabs>
              <w:tab w:val="center" w:pos="4320"/>
              <w:tab w:val="right" w:pos="8640"/>
            </w:tabs>
            <w:rPr>
              <w:rFonts w:ascii="Arial" w:hAnsi="Arial" w:cs="Arial"/>
              <w:szCs w:val="20"/>
            </w:rPr>
          </w:pPr>
          <w:r w:rsidRPr="00263F1C">
            <w:rPr>
              <w:rFonts w:ascii="Arial" w:hAnsi="Arial" w:cs="Arial"/>
              <w:szCs w:val="20"/>
            </w:rPr>
            <w:t>Medtronic China O</w:t>
          </w:r>
          <w:r w:rsidRPr="00263F1C">
            <w:rPr>
              <w:rFonts w:ascii="Arial" w:hAnsi="Arial" w:cs="Arial" w:hint="eastAsia"/>
              <w:szCs w:val="20"/>
            </w:rPr>
            <w:t>r</w:t>
          </w:r>
          <w:r w:rsidRPr="00263F1C">
            <w:rPr>
              <w:rFonts w:ascii="Arial" w:hAnsi="Arial" w:cs="Arial"/>
              <w:szCs w:val="20"/>
            </w:rPr>
            <w:t>thopedics</w:t>
          </w:r>
        </w:p>
        <w:p w14:paraId="61F01394" w14:textId="77777777" w:rsidR="00DC75A0" w:rsidRPr="00263F1C" w:rsidRDefault="00DC75A0" w:rsidP="00DC75A0">
          <w:pPr>
            <w:pStyle w:val="a3"/>
            <w:pBdr>
              <w:bottom w:val="none" w:sz="0" w:space="0" w:color="auto"/>
            </w:pBdr>
            <w:tabs>
              <w:tab w:val="left" w:pos="872"/>
            </w:tabs>
            <w:jc w:val="left"/>
            <w:rPr>
              <w:rFonts w:ascii="Arial" w:eastAsia="宋体" w:hAnsi="Arial"/>
              <w:b/>
              <w:color w:val="000000" w:themeColor="text1"/>
              <w:sz w:val="22"/>
              <w:szCs w:val="20"/>
            </w:rPr>
          </w:pPr>
          <w:proofErr w:type="spellStart"/>
          <w:r w:rsidRPr="00263F1C">
            <w:rPr>
              <w:rFonts w:ascii="Arial" w:eastAsia="宋体" w:hAnsi="Arial" w:cs="Courier New"/>
              <w:kern w:val="0"/>
              <w:sz w:val="22"/>
              <w:szCs w:val="20"/>
              <w:lang w:eastAsia="en-US"/>
            </w:rPr>
            <w:t>美敦力中国骨科</w:t>
          </w:r>
          <w:proofErr w:type="spellEnd"/>
        </w:p>
      </w:tc>
      <w:tc>
        <w:tcPr>
          <w:tcW w:w="2206" w:type="pct"/>
          <w:vAlign w:val="center"/>
        </w:tcPr>
        <w:p w14:paraId="7B08BAFE" w14:textId="3124162D" w:rsidR="00DC75A0" w:rsidRPr="00263F1C" w:rsidRDefault="00BB35BB" w:rsidP="00DC75A0">
          <w:pPr>
            <w:spacing w:line="200" w:lineRule="atLeast"/>
            <w:jc w:val="center"/>
            <w:rPr>
              <w:rFonts w:ascii="Arial" w:hAnsi="Arial"/>
              <w:b/>
              <w:szCs w:val="20"/>
              <w:lang w:eastAsia="zh-CN"/>
            </w:rPr>
          </w:pPr>
          <w:r>
            <w:rPr>
              <w:rFonts w:ascii="Arial" w:hAnsi="Arial"/>
              <w:szCs w:val="32"/>
              <w:lang w:eastAsia="zh-CN"/>
            </w:rPr>
            <w:t>DMU50 DMU60</w:t>
          </w:r>
          <w:r w:rsidR="005116BC" w:rsidRPr="003F54A8">
            <w:rPr>
              <w:rFonts w:ascii="Arial" w:hAnsi="Arial" w:hint="eastAsia"/>
              <w:szCs w:val="32"/>
              <w:lang w:eastAsia="zh-CN"/>
            </w:rPr>
            <w:t>加工中心定期维护点检表</w:t>
          </w:r>
        </w:p>
      </w:tc>
      <w:tc>
        <w:tcPr>
          <w:tcW w:w="1176" w:type="pct"/>
          <w:vAlign w:val="center"/>
        </w:tcPr>
        <w:p w14:paraId="2A7B5B7D" w14:textId="7D08A5C1" w:rsidR="0076547E" w:rsidRDefault="0076547E" w:rsidP="0076547E">
          <w:pPr>
            <w:rPr>
              <w:rFonts w:asciiTheme="minorBidi" w:hAnsiTheme="minorBidi" w:cstheme="minorBidi"/>
              <w:szCs w:val="22"/>
            </w:rPr>
          </w:pPr>
          <w:proofErr w:type="gramStart"/>
          <w:r w:rsidRPr="005B3EBC">
            <w:rPr>
              <w:rFonts w:asciiTheme="minorEastAsia" w:hAnsiTheme="minorEastAsia" w:hint="eastAsia"/>
              <w:szCs w:val="22"/>
            </w:rPr>
            <w:t>文件编号</w:t>
          </w:r>
          <w:r w:rsidRPr="005B3EBC">
            <w:rPr>
              <w:rFonts w:asciiTheme="minorBidi" w:hAnsiTheme="minorBidi" w:cstheme="minorBidi"/>
              <w:szCs w:val="22"/>
            </w:rPr>
            <w:t>:</w:t>
          </w:r>
          <w:r w:rsidRPr="00D90781">
            <w:rPr>
              <w:rFonts w:ascii="Arial" w:hAnsi="Arial" w:cs="Arial"/>
              <w:szCs w:val="22"/>
            </w:rPr>
            <w:t>WI</w:t>
          </w:r>
          <w:proofErr w:type="gramEnd"/>
          <w:r w:rsidRPr="00D90781">
            <w:rPr>
              <w:rFonts w:ascii="Arial" w:hAnsi="Arial" w:cs="Arial"/>
              <w:szCs w:val="22"/>
            </w:rPr>
            <w:t>-</w:t>
          </w:r>
          <w:r w:rsidR="00965F73">
            <w:rPr>
              <w:rFonts w:ascii="Arial" w:hAnsi="Arial" w:cs="Arial" w:hint="eastAsia"/>
              <w:szCs w:val="22"/>
              <w:lang w:eastAsia="zh-CN"/>
            </w:rPr>
            <w:t>013-</w:t>
          </w:r>
          <w:r w:rsidR="00965F73">
            <w:rPr>
              <w:rFonts w:ascii="Arial" w:hAnsi="Arial" w:cs="Arial"/>
              <w:szCs w:val="22"/>
            </w:rPr>
            <w:t>R3</w:t>
          </w:r>
          <w:r w:rsidR="00BB35BB">
            <w:rPr>
              <w:rFonts w:ascii="Arial" w:hAnsi="Arial" w:cs="Arial"/>
              <w:szCs w:val="22"/>
            </w:rPr>
            <w:t>7</w:t>
          </w:r>
        </w:p>
        <w:p w14:paraId="597194E3" w14:textId="77777777" w:rsidR="0076547E" w:rsidRPr="009A0399" w:rsidRDefault="0076547E" w:rsidP="0076547E">
          <w:pPr>
            <w:rPr>
              <w:rFonts w:ascii="Arial" w:hAnsi="Arial"/>
              <w:color w:val="000000" w:themeColor="text1"/>
              <w:lang w:val="fr-FR"/>
            </w:rPr>
          </w:pPr>
          <w:proofErr w:type="spellStart"/>
          <w:r w:rsidRPr="009A0399">
            <w:rPr>
              <w:rFonts w:ascii="Arial" w:hAnsi="Arial"/>
              <w:lang w:val="fr-FR"/>
            </w:rPr>
            <w:t>Rev</w:t>
          </w:r>
          <w:r w:rsidRPr="00A721BF">
            <w:rPr>
              <w:rFonts w:ascii="Arial" w:hAnsi="Arial" w:hint="eastAsia"/>
            </w:rPr>
            <w:t>版本</w:t>
          </w:r>
          <w:proofErr w:type="spellEnd"/>
          <w:r w:rsidRPr="009A0399">
            <w:rPr>
              <w:rFonts w:ascii="Arial" w:hAnsi="Arial" w:hint="eastAsia"/>
              <w:lang w:val="fr-FR"/>
            </w:rPr>
            <w:t>：</w:t>
          </w:r>
          <w:r w:rsidRPr="009A0399">
            <w:rPr>
              <w:rFonts w:ascii="Arial" w:hAnsi="Arial"/>
              <w:color w:val="000000" w:themeColor="text1"/>
              <w:lang w:val="fr-FR"/>
            </w:rPr>
            <w:t>A</w:t>
          </w:r>
        </w:p>
        <w:p w14:paraId="7202C609" w14:textId="7569B76E" w:rsidR="00DC75A0" w:rsidRPr="00263F1C" w:rsidRDefault="0076547E" w:rsidP="0076547E">
          <w:pPr>
            <w:rPr>
              <w:rFonts w:ascii="Arial" w:hAnsi="Arial"/>
              <w:szCs w:val="20"/>
            </w:rPr>
          </w:pPr>
          <w:proofErr w:type="spellStart"/>
          <w:r w:rsidRPr="00A721BF">
            <w:rPr>
              <w:rFonts w:ascii="Arial" w:hAnsi="Arial" w:cs="Arial"/>
              <w:snapToGrid w:val="0"/>
              <w:szCs w:val="22"/>
            </w:rPr>
            <w:t>Page</w:t>
          </w:r>
          <w:r w:rsidRPr="00A721BF">
            <w:rPr>
              <w:rFonts w:ascii="Arial" w:hAnsi="Arial" w:cs="Arial" w:hint="eastAsia"/>
              <w:snapToGrid w:val="0"/>
              <w:szCs w:val="22"/>
            </w:rPr>
            <w:t>页码</w:t>
          </w:r>
          <w:proofErr w:type="spellEnd"/>
          <w:r w:rsidRPr="00A721BF">
            <w:rPr>
              <w:rFonts w:ascii="Arial" w:hAnsi="Arial" w:cs="Arial"/>
              <w:snapToGrid w:val="0"/>
              <w:szCs w:val="22"/>
            </w:rPr>
            <w:t xml:space="preserve"> </w:t>
          </w:r>
          <w:r w:rsidRPr="00A721BF">
            <w:rPr>
              <w:rFonts w:ascii="Arial" w:hAnsi="Arial" w:cs="Arial"/>
              <w:snapToGrid w:val="0"/>
              <w:szCs w:val="22"/>
              <w:lang w:val="en-GB"/>
            </w:rPr>
            <w:fldChar w:fldCharType="begin"/>
          </w:r>
          <w:r w:rsidRPr="00A721BF">
            <w:rPr>
              <w:rFonts w:ascii="Arial" w:hAnsi="Arial" w:cs="Arial"/>
              <w:snapToGrid w:val="0"/>
              <w:szCs w:val="22"/>
              <w:lang w:val="nl-NL"/>
            </w:rPr>
            <w:instrText xml:space="preserve"> PAGE </w:instrText>
          </w:r>
          <w:r w:rsidRPr="00A721BF">
            <w:rPr>
              <w:rFonts w:ascii="Arial" w:hAnsi="Arial" w:cs="Arial"/>
              <w:snapToGrid w:val="0"/>
              <w:szCs w:val="22"/>
              <w:lang w:val="en-GB"/>
            </w:rPr>
            <w:fldChar w:fldCharType="separate"/>
          </w:r>
          <w:r>
            <w:rPr>
              <w:rFonts w:ascii="Arial" w:hAnsi="Arial" w:cs="Arial"/>
              <w:snapToGrid w:val="0"/>
              <w:szCs w:val="22"/>
              <w:lang w:val="en-GB"/>
            </w:rPr>
            <w:t>1</w:t>
          </w:r>
          <w:r w:rsidRPr="00A721BF">
            <w:rPr>
              <w:rFonts w:ascii="Arial" w:hAnsi="Arial" w:cs="Arial"/>
              <w:snapToGrid w:val="0"/>
              <w:szCs w:val="22"/>
              <w:lang w:val="en-GB"/>
            </w:rPr>
            <w:fldChar w:fldCharType="end"/>
          </w:r>
          <w:r w:rsidRPr="00A721BF">
            <w:rPr>
              <w:rFonts w:ascii="Arial" w:hAnsi="Arial" w:cs="Arial"/>
              <w:snapToGrid w:val="0"/>
              <w:szCs w:val="22"/>
              <w:lang w:val="nl-NL"/>
            </w:rPr>
            <w:t xml:space="preserve"> of </w:t>
          </w:r>
          <w:r w:rsidRPr="00A721BF">
            <w:rPr>
              <w:rFonts w:ascii="Arial" w:hAnsi="Arial" w:cs="Arial"/>
              <w:szCs w:val="22"/>
            </w:rPr>
            <w:fldChar w:fldCharType="begin"/>
          </w:r>
          <w:r w:rsidRPr="00A721BF">
            <w:rPr>
              <w:rFonts w:ascii="Arial" w:hAnsi="Arial" w:cs="Arial"/>
              <w:szCs w:val="22"/>
            </w:rPr>
            <w:instrText xml:space="preserve"> NUMPAGES </w:instrText>
          </w:r>
          <w:r w:rsidRPr="00A721BF">
            <w:rPr>
              <w:rFonts w:ascii="Arial" w:hAnsi="Arial" w:cs="Arial"/>
              <w:szCs w:val="22"/>
            </w:rPr>
            <w:fldChar w:fldCharType="separate"/>
          </w:r>
          <w:r>
            <w:rPr>
              <w:rFonts w:ascii="Arial" w:hAnsi="Arial" w:cs="Arial"/>
              <w:szCs w:val="22"/>
            </w:rPr>
            <w:t>3</w:t>
          </w:r>
          <w:r w:rsidRPr="00A721BF">
            <w:rPr>
              <w:rFonts w:ascii="Arial" w:hAnsi="Arial" w:cs="Arial"/>
              <w:szCs w:val="22"/>
            </w:rPr>
            <w:fldChar w:fldCharType="end"/>
          </w:r>
        </w:p>
      </w:tc>
    </w:tr>
  </w:tbl>
  <w:p w14:paraId="582F1E00" w14:textId="77777777" w:rsidR="00DC75A0" w:rsidRDefault="00DC75A0" w:rsidP="0078565B">
    <w:pPr>
      <w:pStyle w:val="a3"/>
      <w:pBdr>
        <w:bottom w:val="none" w:sz="0" w:space="0" w:color="auto"/>
      </w:pBdr>
      <w:spacing w:line="20" w:lineRule="exact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622DC"/>
    <w:multiLevelType w:val="hybridMultilevel"/>
    <w:tmpl w:val="878A4D7C"/>
    <w:lvl w:ilvl="0" w:tplc="FF62E5BA">
      <w:start w:val="2"/>
      <w:numFmt w:val="bullet"/>
      <w:lvlText w:val="□"/>
      <w:lvlJc w:val="left"/>
      <w:pPr>
        <w:ind w:left="360" w:hanging="360"/>
      </w:pPr>
      <w:rPr>
        <w:rFonts w:ascii="宋体" w:eastAsia="宋体" w:hAnsi="宋体" w:cstheme="minorBidi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1A5488"/>
    <w:multiLevelType w:val="hybridMultilevel"/>
    <w:tmpl w:val="B5529CD0"/>
    <w:lvl w:ilvl="0" w:tplc="5DF63270">
      <w:start w:val="1"/>
      <w:numFmt w:val="decimal"/>
      <w:lvlText w:val="%1."/>
      <w:lvlJc w:val="left"/>
      <w:pPr>
        <w:ind w:left="360" w:hanging="360"/>
      </w:pPr>
      <w:rPr>
        <w:rFonts w:hint="default"/>
        <w:i/>
        <w:color w:val="808080" w:themeColor="background1" w:themeShade="8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A5C11C0"/>
    <w:multiLevelType w:val="hybridMultilevel"/>
    <w:tmpl w:val="51824DB8"/>
    <w:lvl w:ilvl="0" w:tplc="8C5C39D6">
      <w:start w:val="1"/>
      <w:numFmt w:val="decimal"/>
      <w:lvlText w:val="%1."/>
      <w:lvlJc w:val="left"/>
      <w:pPr>
        <w:ind w:left="45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30" w:hanging="420"/>
      </w:pPr>
    </w:lvl>
    <w:lvl w:ilvl="2" w:tplc="0409001B" w:tentative="1">
      <w:start w:val="1"/>
      <w:numFmt w:val="lowerRoman"/>
      <w:lvlText w:val="%3."/>
      <w:lvlJc w:val="right"/>
      <w:pPr>
        <w:ind w:left="1350" w:hanging="420"/>
      </w:pPr>
    </w:lvl>
    <w:lvl w:ilvl="3" w:tplc="0409000F" w:tentative="1">
      <w:start w:val="1"/>
      <w:numFmt w:val="decimal"/>
      <w:lvlText w:val="%4."/>
      <w:lvlJc w:val="left"/>
      <w:pPr>
        <w:ind w:left="1770" w:hanging="420"/>
      </w:pPr>
    </w:lvl>
    <w:lvl w:ilvl="4" w:tplc="04090019" w:tentative="1">
      <w:start w:val="1"/>
      <w:numFmt w:val="lowerLetter"/>
      <w:lvlText w:val="%5)"/>
      <w:lvlJc w:val="left"/>
      <w:pPr>
        <w:ind w:left="2190" w:hanging="420"/>
      </w:pPr>
    </w:lvl>
    <w:lvl w:ilvl="5" w:tplc="0409001B" w:tentative="1">
      <w:start w:val="1"/>
      <w:numFmt w:val="lowerRoman"/>
      <w:lvlText w:val="%6."/>
      <w:lvlJc w:val="right"/>
      <w:pPr>
        <w:ind w:left="2610" w:hanging="420"/>
      </w:pPr>
    </w:lvl>
    <w:lvl w:ilvl="6" w:tplc="0409000F" w:tentative="1">
      <w:start w:val="1"/>
      <w:numFmt w:val="decimal"/>
      <w:lvlText w:val="%7."/>
      <w:lvlJc w:val="left"/>
      <w:pPr>
        <w:ind w:left="3030" w:hanging="420"/>
      </w:pPr>
    </w:lvl>
    <w:lvl w:ilvl="7" w:tplc="04090019" w:tentative="1">
      <w:start w:val="1"/>
      <w:numFmt w:val="lowerLetter"/>
      <w:lvlText w:val="%8)"/>
      <w:lvlJc w:val="left"/>
      <w:pPr>
        <w:ind w:left="3450" w:hanging="420"/>
      </w:pPr>
    </w:lvl>
    <w:lvl w:ilvl="8" w:tplc="0409001B" w:tentative="1">
      <w:start w:val="1"/>
      <w:numFmt w:val="lowerRoman"/>
      <w:lvlText w:val="%9."/>
      <w:lvlJc w:val="right"/>
      <w:pPr>
        <w:ind w:left="3870" w:hanging="420"/>
      </w:pPr>
    </w:lvl>
  </w:abstractNum>
  <w:abstractNum w:abstractNumId="3" w15:restartNumberingAfterBreak="0">
    <w:nsid w:val="0B8B0A5D"/>
    <w:multiLevelType w:val="hybridMultilevel"/>
    <w:tmpl w:val="D0861C44"/>
    <w:lvl w:ilvl="0" w:tplc="394696B0">
      <w:start w:val="1"/>
      <w:numFmt w:val="bullet"/>
      <w:pStyle w:val="Table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5E285E"/>
    <w:multiLevelType w:val="hybridMultilevel"/>
    <w:tmpl w:val="55C61614"/>
    <w:lvl w:ilvl="0" w:tplc="7356476A">
      <w:start w:val="1"/>
      <w:numFmt w:val="decimal"/>
      <w:lvlText w:val="%1．"/>
      <w:lvlJc w:val="left"/>
      <w:pPr>
        <w:ind w:left="502" w:hanging="360"/>
      </w:pPr>
      <w:rPr>
        <w:rFonts w:ascii="Arial" w:hAnsi="Arial" w:cs="Arial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5" w15:restartNumberingAfterBreak="0">
    <w:nsid w:val="0E2E311F"/>
    <w:multiLevelType w:val="hybridMultilevel"/>
    <w:tmpl w:val="EF6EF8AE"/>
    <w:lvl w:ilvl="0" w:tplc="6980B51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/>
        <w:color w:val="FFFFFF" w:themeColor="background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0EF50910"/>
    <w:multiLevelType w:val="hybridMultilevel"/>
    <w:tmpl w:val="1F508330"/>
    <w:lvl w:ilvl="0" w:tplc="050A8B1C">
      <w:start w:val="1"/>
      <w:numFmt w:val="bullet"/>
      <w:lvlText w:val="□"/>
      <w:lvlJc w:val="left"/>
      <w:pPr>
        <w:ind w:left="465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94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8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4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6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85" w:hanging="420"/>
      </w:pPr>
      <w:rPr>
        <w:rFonts w:ascii="Wingdings" w:hAnsi="Wingdings" w:hint="default"/>
      </w:rPr>
    </w:lvl>
  </w:abstractNum>
  <w:abstractNum w:abstractNumId="7" w15:restartNumberingAfterBreak="0">
    <w:nsid w:val="1B9315C0"/>
    <w:multiLevelType w:val="hybridMultilevel"/>
    <w:tmpl w:val="AB3EEE3C"/>
    <w:lvl w:ilvl="0" w:tplc="FBB4E3CC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5CD6AD4"/>
    <w:multiLevelType w:val="hybridMultilevel"/>
    <w:tmpl w:val="4766A5F6"/>
    <w:lvl w:ilvl="0" w:tplc="6BE0F27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/>
        <w:color w:val="808080" w:themeColor="background1" w:themeShade="8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F192077"/>
    <w:multiLevelType w:val="hybridMultilevel"/>
    <w:tmpl w:val="8FC0268E"/>
    <w:lvl w:ilvl="0" w:tplc="94FE68D8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2F982913"/>
    <w:multiLevelType w:val="hybridMultilevel"/>
    <w:tmpl w:val="E9E0EF2E"/>
    <w:lvl w:ilvl="0" w:tplc="0409000F">
      <w:start w:val="1"/>
      <w:numFmt w:val="decimal"/>
      <w:lvlText w:val="%1."/>
      <w:lvlJc w:val="left"/>
      <w:pPr>
        <w:ind w:left="530" w:hanging="420"/>
      </w:pPr>
    </w:lvl>
    <w:lvl w:ilvl="1" w:tplc="04090019" w:tentative="1">
      <w:start w:val="1"/>
      <w:numFmt w:val="lowerLetter"/>
      <w:lvlText w:val="%2)"/>
      <w:lvlJc w:val="left"/>
      <w:pPr>
        <w:ind w:left="950" w:hanging="420"/>
      </w:pPr>
    </w:lvl>
    <w:lvl w:ilvl="2" w:tplc="0409001B" w:tentative="1">
      <w:start w:val="1"/>
      <w:numFmt w:val="lowerRoman"/>
      <w:lvlText w:val="%3."/>
      <w:lvlJc w:val="right"/>
      <w:pPr>
        <w:ind w:left="1370" w:hanging="420"/>
      </w:pPr>
    </w:lvl>
    <w:lvl w:ilvl="3" w:tplc="0409000F" w:tentative="1">
      <w:start w:val="1"/>
      <w:numFmt w:val="decimal"/>
      <w:lvlText w:val="%4."/>
      <w:lvlJc w:val="left"/>
      <w:pPr>
        <w:ind w:left="1790" w:hanging="420"/>
      </w:pPr>
    </w:lvl>
    <w:lvl w:ilvl="4" w:tplc="04090019" w:tentative="1">
      <w:start w:val="1"/>
      <w:numFmt w:val="lowerLetter"/>
      <w:lvlText w:val="%5)"/>
      <w:lvlJc w:val="left"/>
      <w:pPr>
        <w:ind w:left="2210" w:hanging="420"/>
      </w:pPr>
    </w:lvl>
    <w:lvl w:ilvl="5" w:tplc="0409001B" w:tentative="1">
      <w:start w:val="1"/>
      <w:numFmt w:val="lowerRoman"/>
      <w:lvlText w:val="%6."/>
      <w:lvlJc w:val="right"/>
      <w:pPr>
        <w:ind w:left="2630" w:hanging="420"/>
      </w:pPr>
    </w:lvl>
    <w:lvl w:ilvl="6" w:tplc="0409000F" w:tentative="1">
      <w:start w:val="1"/>
      <w:numFmt w:val="decimal"/>
      <w:lvlText w:val="%7."/>
      <w:lvlJc w:val="left"/>
      <w:pPr>
        <w:ind w:left="3050" w:hanging="420"/>
      </w:pPr>
    </w:lvl>
    <w:lvl w:ilvl="7" w:tplc="04090019" w:tentative="1">
      <w:start w:val="1"/>
      <w:numFmt w:val="lowerLetter"/>
      <w:lvlText w:val="%8)"/>
      <w:lvlJc w:val="left"/>
      <w:pPr>
        <w:ind w:left="3470" w:hanging="420"/>
      </w:pPr>
    </w:lvl>
    <w:lvl w:ilvl="8" w:tplc="0409001B" w:tentative="1">
      <w:start w:val="1"/>
      <w:numFmt w:val="lowerRoman"/>
      <w:lvlText w:val="%9."/>
      <w:lvlJc w:val="right"/>
      <w:pPr>
        <w:ind w:left="3890" w:hanging="420"/>
      </w:pPr>
    </w:lvl>
  </w:abstractNum>
  <w:abstractNum w:abstractNumId="11" w15:restartNumberingAfterBreak="0">
    <w:nsid w:val="2FF7645D"/>
    <w:multiLevelType w:val="hybridMultilevel"/>
    <w:tmpl w:val="7E5C282A"/>
    <w:lvl w:ilvl="0" w:tplc="06BCCA0A">
      <w:start w:val="1"/>
      <w:numFmt w:val="decimal"/>
      <w:lvlText w:val="%1．"/>
      <w:lvlJc w:val="left"/>
      <w:pPr>
        <w:ind w:left="4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50" w:hanging="420"/>
      </w:pPr>
    </w:lvl>
    <w:lvl w:ilvl="2" w:tplc="0409001B" w:tentative="1">
      <w:start w:val="1"/>
      <w:numFmt w:val="lowerRoman"/>
      <w:lvlText w:val="%3."/>
      <w:lvlJc w:val="right"/>
      <w:pPr>
        <w:ind w:left="1370" w:hanging="420"/>
      </w:pPr>
    </w:lvl>
    <w:lvl w:ilvl="3" w:tplc="0409000F" w:tentative="1">
      <w:start w:val="1"/>
      <w:numFmt w:val="decimal"/>
      <w:lvlText w:val="%4."/>
      <w:lvlJc w:val="left"/>
      <w:pPr>
        <w:ind w:left="1790" w:hanging="420"/>
      </w:pPr>
    </w:lvl>
    <w:lvl w:ilvl="4" w:tplc="04090019" w:tentative="1">
      <w:start w:val="1"/>
      <w:numFmt w:val="lowerLetter"/>
      <w:lvlText w:val="%5)"/>
      <w:lvlJc w:val="left"/>
      <w:pPr>
        <w:ind w:left="2210" w:hanging="420"/>
      </w:pPr>
    </w:lvl>
    <w:lvl w:ilvl="5" w:tplc="0409001B" w:tentative="1">
      <w:start w:val="1"/>
      <w:numFmt w:val="lowerRoman"/>
      <w:lvlText w:val="%6."/>
      <w:lvlJc w:val="right"/>
      <w:pPr>
        <w:ind w:left="2630" w:hanging="420"/>
      </w:pPr>
    </w:lvl>
    <w:lvl w:ilvl="6" w:tplc="0409000F" w:tentative="1">
      <w:start w:val="1"/>
      <w:numFmt w:val="decimal"/>
      <w:lvlText w:val="%7."/>
      <w:lvlJc w:val="left"/>
      <w:pPr>
        <w:ind w:left="3050" w:hanging="420"/>
      </w:pPr>
    </w:lvl>
    <w:lvl w:ilvl="7" w:tplc="04090019" w:tentative="1">
      <w:start w:val="1"/>
      <w:numFmt w:val="lowerLetter"/>
      <w:lvlText w:val="%8)"/>
      <w:lvlJc w:val="left"/>
      <w:pPr>
        <w:ind w:left="3470" w:hanging="420"/>
      </w:pPr>
    </w:lvl>
    <w:lvl w:ilvl="8" w:tplc="0409001B" w:tentative="1">
      <w:start w:val="1"/>
      <w:numFmt w:val="lowerRoman"/>
      <w:lvlText w:val="%9."/>
      <w:lvlJc w:val="right"/>
      <w:pPr>
        <w:ind w:left="3890" w:hanging="420"/>
      </w:pPr>
    </w:lvl>
  </w:abstractNum>
  <w:abstractNum w:abstractNumId="12" w15:restartNumberingAfterBreak="0">
    <w:nsid w:val="31D85B34"/>
    <w:multiLevelType w:val="hybridMultilevel"/>
    <w:tmpl w:val="8E469484"/>
    <w:lvl w:ilvl="0" w:tplc="0A024D8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36727EEB"/>
    <w:multiLevelType w:val="hybridMultilevel"/>
    <w:tmpl w:val="4766A5F6"/>
    <w:lvl w:ilvl="0" w:tplc="6BE0F27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/>
        <w:color w:val="808080" w:themeColor="background1" w:themeShade="8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3825324E"/>
    <w:multiLevelType w:val="multilevel"/>
    <w:tmpl w:val="1F602BF4"/>
    <w:lvl w:ilvl="0">
      <w:start w:val="1"/>
      <w:numFmt w:val="decimal"/>
      <w:lvlText w:val="%1.0"/>
      <w:lvlJc w:val="left"/>
      <w:pPr>
        <w:ind w:left="414" w:hanging="37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34" w:hanging="37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02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0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24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00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4" w:hanging="1800"/>
      </w:pPr>
      <w:rPr>
        <w:rFonts w:hint="default"/>
      </w:rPr>
    </w:lvl>
  </w:abstractNum>
  <w:abstractNum w:abstractNumId="15" w15:restartNumberingAfterBreak="0">
    <w:nsid w:val="3B893638"/>
    <w:multiLevelType w:val="hybridMultilevel"/>
    <w:tmpl w:val="1A12A4C8"/>
    <w:lvl w:ilvl="0" w:tplc="448043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5B837D54"/>
    <w:multiLevelType w:val="hybridMultilevel"/>
    <w:tmpl w:val="4766A5F6"/>
    <w:lvl w:ilvl="0" w:tplc="6BE0F27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/>
        <w:color w:val="808080" w:themeColor="background1" w:themeShade="8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6154178C"/>
    <w:multiLevelType w:val="hybridMultilevel"/>
    <w:tmpl w:val="EB221602"/>
    <w:lvl w:ilvl="0" w:tplc="88361B7A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62F51651"/>
    <w:multiLevelType w:val="hybridMultilevel"/>
    <w:tmpl w:val="9C48FADE"/>
    <w:lvl w:ilvl="0" w:tplc="D0B08AAA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63EB0576"/>
    <w:multiLevelType w:val="hybridMultilevel"/>
    <w:tmpl w:val="54A0F722"/>
    <w:lvl w:ilvl="0" w:tplc="FFFFFFFF">
      <w:start w:val="1"/>
      <w:numFmt w:val="bullet"/>
      <w:lvlText w:val="•"/>
      <w:lvlJc w:val="left"/>
      <w:pPr>
        <w:ind w:left="1065" w:hanging="420"/>
      </w:pPr>
    </w:lvl>
    <w:lvl w:ilvl="1" w:tplc="04090003" w:tentative="1">
      <w:start w:val="1"/>
      <w:numFmt w:val="bullet"/>
      <w:lvlText w:val=""/>
      <w:lvlJc w:val="left"/>
      <w:pPr>
        <w:ind w:left="148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5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74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5" w:hanging="420"/>
      </w:pPr>
      <w:rPr>
        <w:rFonts w:ascii="Wingdings" w:hAnsi="Wingdings" w:hint="default"/>
      </w:rPr>
    </w:lvl>
  </w:abstractNum>
  <w:abstractNum w:abstractNumId="20" w15:restartNumberingAfterBreak="0">
    <w:nsid w:val="64D80E90"/>
    <w:multiLevelType w:val="hybridMultilevel"/>
    <w:tmpl w:val="D9A4E0DC"/>
    <w:lvl w:ilvl="0" w:tplc="0F544B4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/>
        <w:color w:val="FFFFFF" w:themeColor="background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675E5FB6"/>
    <w:multiLevelType w:val="hybridMultilevel"/>
    <w:tmpl w:val="B5529CD0"/>
    <w:lvl w:ilvl="0" w:tplc="5DF63270">
      <w:start w:val="1"/>
      <w:numFmt w:val="decimal"/>
      <w:lvlText w:val="%1."/>
      <w:lvlJc w:val="left"/>
      <w:pPr>
        <w:ind w:left="360" w:hanging="360"/>
      </w:pPr>
      <w:rPr>
        <w:rFonts w:hint="default"/>
        <w:i/>
        <w:color w:val="808080" w:themeColor="background1" w:themeShade="8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6C320FC3"/>
    <w:multiLevelType w:val="hybridMultilevel"/>
    <w:tmpl w:val="9C4A48DE"/>
    <w:lvl w:ilvl="0" w:tplc="9B3842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727D6DCA"/>
    <w:multiLevelType w:val="hybridMultilevel"/>
    <w:tmpl w:val="6C28AEBE"/>
    <w:lvl w:ilvl="0" w:tplc="188E5B52">
      <w:start w:val="5"/>
      <w:numFmt w:val="decimal"/>
      <w:lvlText w:val="%1．"/>
      <w:lvlJc w:val="left"/>
      <w:pPr>
        <w:ind w:left="502" w:hanging="360"/>
      </w:pPr>
      <w:rPr>
        <w:rFonts w:ascii="Arial" w:hAnsi="Arial" w:cs="Arial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7"/>
  </w:num>
  <w:num w:numId="3">
    <w:abstractNumId w:val="2"/>
  </w:num>
  <w:num w:numId="4">
    <w:abstractNumId w:val="4"/>
  </w:num>
  <w:num w:numId="5">
    <w:abstractNumId w:val="6"/>
  </w:num>
  <w:num w:numId="6">
    <w:abstractNumId w:val="15"/>
  </w:num>
  <w:num w:numId="7">
    <w:abstractNumId w:val="23"/>
  </w:num>
  <w:num w:numId="8">
    <w:abstractNumId w:val="12"/>
  </w:num>
  <w:num w:numId="9">
    <w:abstractNumId w:val="21"/>
  </w:num>
  <w:num w:numId="10">
    <w:abstractNumId w:val="5"/>
  </w:num>
  <w:num w:numId="11">
    <w:abstractNumId w:val="20"/>
  </w:num>
  <w:num w:numId="12">
    <w:abstractNumId w:val="8"/>
  </w:num>
  <w:num w:numId="13">
    <w:abstractNumId w:val="16"/>
  </w:num>
  <w:num w:numId="14">
    <w:abstractNumId w:val="13"/>
  </w:num>
  <w:num w:numId="15">
    <w:abstractNumId w:val="22"/>
  </w:num>
  <w:num w:numId="16">
    <w:abstractNumId w:val="1"/>
  </w:num>
  <w:num w:numId="17">
    <w:abstractNumId w:val="9"/>
  </w:num>
  <w:num w:numId="18">
    <w:abstractNumId w:val="17"/>
  </w:num>
  <w:num w:numId="19">
    <w:abstractNumId w:val="3"/>
  </w:num>
  <w:num w:numId="20">
    <w:abstractNumId w:val="19"/>
  </w:num>
  <w:num w:numId="21">
    <w:abstractNumId w:val="10"/>
  </w:num>
  <w:num w:numId="22">
    <w:abstractNumId w:val="11"/>
  </w:num>
  <w:num w:numId="23">
    <w:abstractNumId w:val="14"/>
  </w:num>
  <w:num w:numId="2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3FE5"/>
    <w:rsid w:val="00002C41"/>
    <w:rsid w:val="00003861"/>
    <w:rsid w:val="00005907"/>
    <w:rsid w:val="00005D7C"/>
    <w:rsid w:val="00010E3D"/>
    <w:rsid w:val="00011077"/>
    <w:rsid w:val="000110CE"/>
    <w:rsid w:val="00013924"/>
    <w:rsid w:val="00014E25"/>
    <w:rsid w:val="00014E4D"/>
    <w:rsid w:val="00015F38"/>
    <w:rsid w:val="00021054"/>
    <w:rsid w:val="000210E7"/>
    <w:rsid w:val="000215AA"/>
    <w:rsid w:val="00021E74"/>
    <w:rsid w:val="00022ABB"/>
    <w:rsid w:val="00023726"/>
    <w:rsid w:val="00024465"/>
    <w:rsid w:val="00025534"/>
    <w:rsid w:val="000325A8"/>
    <w:rsid w:val="000354B3"/>
    <w:rsid w:val="00040413"/>
    <w:rsid w:val="00042C58"/>
    <w:rsid w:val="0004379A"/>
    <w:rsid w:val="00043C37"/>
    <w:rsid w:val="00044393"/>
    <w:rsid w:val="000479D7"/>
    <w:rsid w:val="000536B9"/>
    <w:rsid w:val="0006750D"/>
    <w:rsid w:val="00067C7F"/>
    <w:rsid w:val="00074D48"/>
    <w:rsid w:val="0007529B"/>
    <w:rsid w:val="000764F4"/>
    <w:rsid w:val="00076AC9"/>
    <w:rsid w:val="000807E4"/>
    <w:rsid w:val="000811AE"/>
    <w:rsid w:val="0008486C"/>
    <w:rsid w:val="000854D0"/>
    <w:rsid w:val="00085A7B"/>
    <w:rsid w:val="00085E40"/>
    <w:rsid w:val="000868AE"/>
    <w:rsid w:val="00093582"/>
    <w:rsid w:val="00094F99"/>
    <w:rsid w:val="00095A26"/>
    <w:rsid w:val="00095B61"/>
    <w:rsid w:val="00095CC2"/>
    <w:rsid w:val="000A6EEB"/>
    <w:rsid w:val="000A7482"/>
    <w:rsid w:val="000B2AF0"/>
    <w:rsid w:val="000B646E"/>
    <w:rsid w:val="000C0DE3"/>
    <w:rsid w:val="000C3189"/>
    <w:rsid w:val="000C4CA8"/>
    <w:rsid w:val="000C5218"/>
    <w:rsid w:val="000C56C8"/>
    <w:rsid w:val="000C5C1D"/>
    <w:rsid w:val="000C6F8B"/>
    <w:rsid w:val="000C78AB"/>
    <w:rsid w:val="000D0E12"/>
    <w:rsid w:val="000D1C58"/>
    <w:rsid w:val="000D1DCF"/>
    <w:rsid w:val="000D3022"/>
    <w:rsid w:val="000D38A2"/>
    <w:rsid w:val="000D3DCE"/>
    <w:rsid w:val="000D6381"/>
    <w:rsid w:val="000E35B2"/>
    <w:rsid w:val="000F1C92"/>
    <w:rsid w:val="00101D9F"/>
    <w:rsid w:val="00102298"/>
    <w:rsid w:val="001049E3"/>
    <w:rsid w:val="001064F9"/>
    <w:rsid w:val="00110639"/>
    <w:rsid w:val="00111B23"/>
    <w:rsid w:val="0011349C"/>
    <w:rsid w:val="00115517"/>
    <w:rsid w:val="0011598D"/>
    <w:rsid w:val="0011680A"/>
    <w:rsid w:val="001226E3"/>
    <w:rsid w:val="001230A9"/>
    <w:rsid w:val="001261AB"/>
    <w:rsid w:val="00127FF1"/>
    <w:rsid w:val="001345ED"/>
    <w:rsid w:val="001353B5"/>
    <w:rsid w:val="0013735C"/>
    <w:rsid w:val="00137731"/>
    <w:rsid w:val="00140964"/>
    <w:rsid w:val="00141401"/>
    <w:rsid w:val="0014350F"/>
    <w:rsid w:val="001510AE"/>
    <w:rsid w:val="001538F1"/>
    <w:rsid w:val="00155561"/>
    <w:rsid w:val="001559CD"/>
    <w:rsid w:val="00156F41"/>
    <w:rsid w:val="00156FF6"/>
    <w:rsid w:val="001605E9"/>
    <w:rsid w:val="00163304"/>
    <w:rsid w:val="00166B24"/>
    <w:rsid w:val="00170A6C"/>
    <w:rsid w:val="00181865"/>
    <w:rsid w:val="00183BFA"/>
    <w:rsid w:val="00183F87"/>
    <w:rsid w:val="00186999"/>
    <w:rsid w:val="00186BA1"/>
    <w:rsid w:val="00187ABD"/>
    <w:rsid w:val="001913B4"/>
    <w:rsid w:val="00191849"/>
    <w:rsid w:val="0019215D"/>
    <w:rsid w:val="001A3780"/>
    <w:rsid w:val="001A3A69"/>
    <w:rsid w:val="001B2F36"/>
    <w:rsid w:val="001B4905"/>
    <w:rsid w:val="001B4E6B"/>
    <w:rsid w:val="001B4E89"/>
    <w:rsid w:val="001B6164"/>
    <w:rsid w:val="001B7ECF"/>
    <w:rsid w:val="001C0C5A"/>
    <w:rsid w:val="001C1BDA"/>
    <w:rsid w:val="001C1DE8"/>
    <w:rsid w:val="001C1DF9"/>
    <w:rsid w:val="001C5FE4"/>
    <w:rsid w:val="001C62F0"/>
    <w:rsid w:val="001C68A3"/>
    <w:rsid w:val="001C7389"/>
    <w:rsid w:val="001D0C05"/>
    <w:rsid w:val="001D2635"/>
    <w:rsid w:val="001D686D"/>
    <w:rsid w:val="001E0C8B"/>
    <w:rsid w:val="001E3590"/>
    <w:rsid w:val="001E6B9A"/>
    <w:rsid w:val="001F4262"/>
    <w:rsid w:val="00200ABC"/>
    <w:rsid w:val="00203D56"/>
    <w:rsid w:val="002116BD"/>
    <w:rsid w:val="00212012"/>
    <w:rsid w:val="00213371"/>
    <w:rsid w:val="0021416A"/>
    <w:rsid w:val="00214840"/>
    <w:rsid w:val="0021752F"/>
    <w:rsid w:val="00220FFE"/>
    <w:rsid w:val="00221248"/>
    <w:rsid w:val="0022240D"/>
    <w:rsid w:val="0022281A"/>
    <w:rsid w:val="00223829"/>
    <w:rsid w:val="00223E93"/>
    <w:rsid w:val="00224CB6"/>
    <w:rsid w:val="00227EBE"/>
    <w:rsid w:val="00232073"/>
    <w:rsid w:val="00233607"/>
    <w:rsid w:val="002343F1"/>
    <w:rsid w:val="002378BC"/>
    <w:rsid w:val="00237A7C"/>
    <w:rsid w:val="00237EB6"/>
    <w:rsid w:val="002545A4"/>
    <w:rsid w:val="00255354"/>
    <w:rsid w:val="002571B0"/>
    <w:rsid w:val="00257A17"/>
    <w:rsid w:val="00260506"/>
    <w:rsid w:val="002610B0"/>
    <w:rsid w:val="0026145A"/>
    <w:rsid w:val="00262178"/>
    <w:rsid w:val="00263340"/>
    <w:rsid w:val="00263F1C"/>
    <w:rsid w:val="002647A1"/>
    <w:rsid w:val="00264D11"/>
    <w:rsid w:val="00265607"/>
    <w:rsid w:val="00272050"/>
    <w:rsid w:val="00273072"/>
    <w:rsid w:val="00274755"/>
    <w:rsid w:val="00274A2A"/>
    <w:rsid w:val="00281246"/>
    <w:rsid w:val="00282801"/>
    <w:rsid w:val="00287325"/>
    <w:rsid w:val="0029015C"/>
    <w:rsid w:val="002907B5"/>
    <w:rsid w:val="00291CF7"/>
    <w:rsid w:val="0029277C"/>
    <w:rsid w:val="00293465"/>
    <w:rsid w:val="00293743"/>
    <w:rsid w:val="00295081"/>
    <w:rsid w:val="00295CF2"/>
    <w:rsid w:val="002979C9"/>
    <w:rsid w:val="00297FD1"/>
    <w:rsid w:val="002A1B48"/>
    <w:rsid w:val="002A1FDE"/>
    <w:rsid w:val="002A761C"/>
    <w:rsid w:val="002B1507"/>
    <w:rsid w:val="002B3FA0"/>
    <w:rsid w:val="002B4EE9"/>
    <w:rsid w:val="002B6B64"/>
    <w:rsid w:val="002B76DE"/>
    <w:rsid w:val="002C0091"/>
    <w:rsid w:val="002C4DC8"/>
    <w:rsid w:val="002C7323"/>
    <w:rsid w:val="002D5480"/>
    <w:rsid w:val="002D5780"/>
    <w:rsid w:val="002D6458"/>
    <w:rsid w:val="002E3FE5"/>
    <w:rsid w:val="002E717A"/>
    <w:rsid w:val="002F1564"/>
    <w:rsid w:val="002F55AF"/>
    <w:rsid w:val="003012FE"/>
    <w:rsid w:val="00304953"/>
    <w:rsid w:val="00305F89"/>
    <w:rsid w:val="00306CA1"/>
    <w:rsid w:val="0031017F"/>
    <w:rsid w:val="0031366D"/>
    <w:rsid w:val="00314CF1"/>
    <w:rsid w:val="00315CAF"/>
    <w:rsid w:val="003163B7"/>
    <w:rsid w:val="00316FDE"/>
    <w:rsid w:val="00317727"/>
    <w:rsid w:val="00321B17"/>
    <w:rsid w:val="00325E1F"/>
    <w:rsid w:val="0033217F"/>
    <w:rsid w:val="00332AB4"/>
    <w:rsid w:val="003344D2"/>
    <w:rsid w:val="00340068"/>
    <w:rsid w:val="003442DC"/>
    <w:rsid w:val="00347E69"/>
    <w:rsid w:val="00351096"/>
    <w:rsid w:val="0035598F"/>
    <w:rsid w:val="00356A2B"/>
    <w:rsid w:val="003574A9"/>
    <w:rsid w:val="0036291D"/>
    <w:rsid w:val="00364D07"/>
    <w:rsid w:val="003652FD"/>
    <w:rsid w:val="00366FD8"/>
    <w:rsid w:val="0036783E"/>
    <w:rsid w:val="00370965"/>
    <w:rsid w:val="00371398"/>
    <w:rsid w:val="00372D94"/>
    <w:rsid w:val="00375162"/>
    <w:rsid w:val="00376065"/>
    <w:rsid w:val="003802A8"/>
    <w:rsid w:val="00381225"/>
    <w:rsid w:val="003814FD"/>
    <w:rsid w:val="00381E64"/>
    <w:rsid w:val="003914CC"/>
    <w:rsid w:val="003928F2"/>
    <w:rsid w:val="0039705E"/>
    <w:rsid w:val="003A2C6C"/>
    <w:rsid w:val="003A4D4E"/>
    <w:rsid w:val="003A70DA"/>
    <w:rsid w:val="003B058E"/>
    <w:rsid w:val="003B1CD9"/>
    <w:rsid w:val="003B28F7"/>
    <w:rsid w:val="003B5097"/>
    <w:rsid w:val="003B676D"/>
    <w:rsid w:val="003B76A2"/>
    <w:rsid w:val="003C233F"/>
    <w:rsid w:val="003C2F4A"/>
    <w:rsid w:val="003C47FA"/>
    <w:rsid w:val="003C65E5"/>
    <w:rsid w:val="003D07E2"/>
    <w:rsid w:val="003D19A9"/>
    <w:rsid w:val="003D2DE9"/>
    <w:rsid w:val="003D3D0D"/>
    <w:rsid w:val="003D4094"/>
    <w:rsid w:val="003D699F"/>
    <w:rsid w:val="003E63BE"/>
    <w:rsid w:val="003E740B"/>
    <w:rsid w:val="003F09D3"/>
    <w:rsid w:val="003F105B"/>
    <w:rsid w:val="003F271B"/>
    <w:rsid w:val="003F458C"/>
    <w:rsid w:val="003F54A8"/>
    <w:rsid w:val="003F56A1"/>
    <w:rsid w:val="003F672E"/>
    <w:rsid w:val="00402102"/>
    <w:rsid w:val="00402D3E"/>
    <w:rsid w:val="00403E81"/>
    <w:rsid w:val="00404529"/>
    <w:rsid w:val="00407A3D"/>
    <w:rsid w:val="0041052D"/>
    <w:rsid w:val="00410ECA"/>
    <w:rsid w:val="00412D02"/>
    <w:rsid w:val="0041367D"/>
    <w:rsid w:val="00414AE4"/>
    <w:rsid w:val="00414E49"/>
    <w:rsid w:val="00417B48"/>
    <w:rsid w:val="00423B7E"/>
    <w:rsid w:val="00423C64"/>
    <w:rsid w:val="004248C2"/>
    <w:rsid w:val="004249ED"/>
    <w:rsid w:val="00424C29"/>
    <w:rsid w:val="004308C5"/>
    <w:rsid w:val="00431271"/>
    <w:rsid w:val="00432D48"/>
    <w:rsid w:val="00432EB5"/>
    <w:rsid w:val="0044167C"/>
    <w:rsid w:val="00441C06"/>
    <w:rsid w:val="004439B2"/>
    <w:rsid w:val="00445730"/>
    <w:rsid w:val="00445EAD"/>
    <w:rsid w:val="00451614"/>
    <w:rsid w:val="004571EB"/>
    <w:rsid w:val="00457A32"/>
    <w:rsid w:val="00462AC4"/>
    <w:rsid w:val="00465A2F"/>
    <w:rsid w:val="00466335"/>
    <w:rsid w:val="00466C31"/>
    <w:rsid w:val="00467572"/>
    <w:rsid w:val="004679F1"/>
    <w:rsid w:val="00470960"/>
    <w:rsid w:val="00474AEE"/>
    <w:rsid w:val="004753D2"/>
    <w:rsid w:val="0047631C"/>
    <w:rsid w:val="004764E0"/>
    <w:rsid w:val="00476D4A"/>
    <w:rsid w:val="004802B4"/>
    <w:rsid w:val="004812BD"/>
    <w:rsid w:val="00484E30"/>
    <w:rsid w:val="004868FC"/>
    <w:rsid w:val="00486945"/>
    <w:rsid w:val="00486C0E"/>
    <w:rsid w:val="00487121"/>
    <w:rsid w:val="004872BE"/>
    <w:rsid w:val="00490A03"/>
    <w:rsid w:val="0049241D"/>
    <w:rsid w:val="00497F5A"/>
    <w:rsid w:val="004A33FD"/>
    <w:rsid w:val="004A538C"/>
    <w:rsid w:val="004A6BC9"/>
    <w:rsid w:val="004A7C9C"/>
    <w:rsid w:val="004B0FF3"/>
    <w:rsid w:val="004C196D"/>
    <w:rsid w:val="004C2303"/>
    <w:rsid w:val="004C3713"/>
    <w:rsid w:val="004C71ED"/>
    <w:rsid w:val="004D1139"/>
    <w:rsid w:val="004D23A1"/>
    <w:rsid w:val="004D57D6"/>
    <w:rsid w:val="004E38DA"/>
    <w:rsid w:val="004F0BEE"/>
    <w:rsid w:val="004F41E4"/>
    <w:rsid w:val="004F489C"/>
    <w:rsid w:val="004F5510"/>
    <w:rsid w:val="004F6663"/>
    <w:rsid w:val="00501E9D"/>
    <w:rsid w:val="00502B2F"/>
    <w:rsid w:val="00503BF1"/>
    <w:rsid w:val="00506EBB"/>
    <w:rsid w:val="00506F4C"/>
    <w:rsid w:val="005100D7"/>
    <w:rsid w:val="005103C7"/>
    <w:rsid w:val="00510B41"/>
    <w:rsid w:val="005116BC"/>
    <w:rsid w:val="00511B91"/>
    <w:rsid w:val="00516A9E"/>
    <w:rsid w:val="00516E22"/>
    <w:rsid w:val="00521610"/>
    <w:rsid w:val="00521972"/>
    <w:rsid w:val="00521FCF"/>
    <w:rsid w:val="0052520F"/>
    <w:rsid w:val="00525866"/>
    <w:rsid w:val="00532750"/>
    <w:rsid w:val="005404B9"/>
    <w:rsid w:val="00540545"/>
    <w:rsid w:val="00540DDA"/>
    <w:rsid w:val="005432D5"/>
    <w:rsid w:val="00543433"/>
    <w:rsid w:val="00547475"/>
    <w:rsid w:val="0054788A"/>
    <w:rsid w:val="0055202D"/>
    <w:rsid w:val="00553518"/>
    <w:rsid w:val="00556206"/>
    <w:rsid w:val="0055701A"/>
    <w:rsid w:val="0056178C"/>
    <w:rsid w:val="00562AF5"/>
    <w:rsid w:val="00564215"/>
    <w:rsid w:val="00566A28"/>
    <w:rsid w:val="00572266"/>
    <w:rsid w:val="0057377F"/>
    <w:rsid w:val="0057747F"/>
    <w:rsid w:val="0058234C"/>
    <w:rsid w:val="00583A39"/>
    <w:rsid w:val="00585ACC"/>
    <w:rsid w:val="00585DC5"/>
    <w:rsid w:val="0058604C"/>
    <w:rsid w:val="00592CD5"/>
    <w:rsid w:val="005966B3"/>
    <w:rsid w:val="00596799"/>
    <w:rsid w:val="005975CC"/>
    <w:rsid w:val="005A0559"/>
    <w:rsid w:val="005A09DF"/>
    <w:rsid w:val="005A126A"/>
    <w:rsid w:val="005A35E7"/>
    <w:rsid w:val="005A4299"/>
    <w:rsid w:val="005A72CC"/>
    <w:rsid w:val="005A7B0A"/>
    <w:rsid w:val="005B03E6"/>
    <w:rsid w:val="005B2F8E"/>
    <w:rsid w:val="005B430D"/>
    <w:rsid w:val="005B4C18"/>
    <w:rsid w:val="005B7396"/>
    <w:rsid w:val="005B780C"/>
    <w:rsid w:val="005C011E"/>
    <w:rsid w:val="005C0FE4"/>
    <w:rsid w:val="005C114F"/>
    <w:rsid w:val="005C1C11"/>
    <w:rsid w:val="005C343A"/>
    <w:rsid w:val="005C4EE3"/>
    <w:rsid w:val="005D542B"/>
    <w:rsid w:val="005E402B"/>
    <w:rsid w:val="005E5CE1"/>
    <w:rsid w:val="005F76BA"/>
    <w:rsid w:val="006032C6"/>
    <w:rsid w:val="00603755"/>
    <w:rsid w:val="00610A00"/>
    <w:rsid w:val="00612547"/>
    <w:rsid w:val="006146A8"/>
    <w:rsid w:val="0062070B"/>
    <w:rsid w:val="006218D9"/>
    <w:rsid w:val="00623CA2"/>
    <w:rsid w:val="0062530C"/>
    <w:rsid w:val="0063043C"/>
    <w:rsid w:val="00635B54"/>
    <w:rsid w:val="006419A5"/>
    <w:rsid w:val="006428D0"/>
    <w:rsid w:val="00644106"/>
    <w:rsid w:val="00645913"/>
    <w:rsid w:val="0065033C"/>
    <w:rsid w:val="00651187"/>
    <w:rsid w:val="00651369"/>
    <w:rsid w:val="00651594"/>
    <w:rsid w:val="006544D7"/>
    <w:rsid w:val="00660C76"/>
    <w:rsid w:val="00661684"/>
    <w:rsid w:val="00663E33"/>
    <w:rsid w:val="00665AFB"/>
    <w:rsid w:val="00677D87"/>
    <w:rsid w:val="0068044E"/>
    <w:rsid w:val="006813C2"/>
    <w:rsid w:val="00682CBA"/>
    <w:rsid w:val="006861E0"/>
    <w:rsid w:val="00690F1C"/>
    <w:rsid w:val="00691CFF"/>
    <w:rsid w:val="006925BD"/>
    <w:rsid w:val="006929B3"/>
    <w:rsid w:val="006939BD"/>
    <w:rsid w:val="00694065"/>
    <w:rsid w:val="0069423F"/>
    <w:rsid w:val="00695089"/>
    <w:rsid w:val="00697756"/>
    <w:rsid w:val="006A063B"/>
    <w:rsid w:val="006A1346"/>
    <w:rsid w:val="006A2710"/>
    <w:rsid w:val="006A43E9"/>
    <w:rsid w:val="006A60EF"/>
    <w:rsid w:val="006B0EC2"/>
    <w:rsid w:val="006B6630"/>
    <w:rsid w:val="006B738A"/>
    <w:rsid w:val="006C31DD"/>
    <w:rsid w:val="006C5377"/>
    <w:rsid w:val="006C5A90"/>
    <w:rsid w:val="006C75FE"/>
    <w:rsid w:val="006C7971"/>
    <w:rsid w:val="006D0679"/>
    <w:rsid w:val="006D0E22"/>
    <w:rsid w:val="006D4AC8"/>
    <w:rsid w:val="006D5A5F"/>
    <w:rsid w:val="006D60EA"/>
    <w:rsid w:val="006E219F"/>
    <w:rsid w:val="006E36CF"/>
    <w:rsid w:val="006E5262"/>
    <w:rsid w:val="006E5326"/>
    <w:rsid w:val="006E672B"/>
    <w:rsid w:val="006F02C6"/>
    <w:rsid w:val="006F117F"/>
    <w:rsid w:val="006F222B"/>
    <w:rsid w:val="006F5D88"/>
    <w:rsid w:val="006F77CD"/>
    <w:rsid w:val="00701371"/>
    <w:rsid w:val="00702418"/>
    <w:rsid w:val="00702C9E"/>
    <w:rsid w:val="00704A0A"/>
    <w:rsid w:val="007062B4"/>
    <w:rsid w:val="00710994"/>
    <w:rsid w:val="00711923"/>
    <w:rsid w:val="00715D7C"/>
    <w:rsid w:val="007164DF"/>
    <w:rsid w:val="007165D5"/>
    <w:rsid w:val="007167EB"/>
    <w:rsid w:val="0072228D"/>
    <w:rsid w:val="0072284E"/>
    <w:rsid w:val="007233BC"/>
    <w:rsid w:val="00724AAB"/>
    <w:rsid w:val="00726761"/>
    <w:rsid w:val="00732FFD"/>
    <w:rsid w:val="00734BF3"/>
    <w:rsid w:val="007373A0"/>
    <w:rsid w:val="00737C8D"/>
    <w:rsid w:val="00740A03"/>
    <w:rsid w:val="00741130"/>
    <w:rsid w:val="00741EFE"/>
    <w:rsid w:val="00742C8B"/>
    <w:rsid w:val="00746E80"/>
    <w:rsid w:val="00750C03"/>
    <w:rsid w:val="00755620"/>
    <w:rsid w:val="0076007A"/>
    <w:rsid w:val="00761645"/>
    <w:rsid w:val="00762A34"/>
    <w:rsid w:val="00763A59"/>
    <w:rsid w:val="0076547E"/>
    <w:rsid w:val="007661CC"/>
    <w:rsid w:val="00766710"/>
    <w:rsid w:val="00770400"/>
    <w:rsid w:val="00770C56"/>
    <w:rsid w:val="00770DCD"/>
    <w:rsid w:val="00771C9F"/>
    <w:rsid w:val="007720D6"/>
    <w:rsid w:val="0077262D"/>
    <w:rsid w:val="00774AF4"/>
    <w:rsid w:val="00775905"/>
    <w:rsid w:val="00777A13"/>
    <w:rsid w:val="00780A7B"/>
    <w:rsid w:val="00783411"/>
    <w:rsid w:val="007843C3"/>
    <w:rsid w:val="0078565B"/>
    <w:rsid w:val="0078603F"/>
    <w:rsid w:val="007868CC"/>
    <w:rsid w:val="00786F14"/>
    <w:rsid w:val="00787FA6"/>
    <w:rsid w:val="0079175D"/>
    <w:rsid w:val="00792F6E"/>
    <w:rsid w:val="00793112"/>
    <w:rsid w:val="007A1745"/>
    <w:rsid w:val="007A50CC"/>
    <w:rsid w:val="007A6297"/>
    <w:rsid w:val="007A691B"/>
    <w:rsid w:val="007A7930"/>
    <w:rsid w:val="007B1A0B"/>
    <w:rsid w:val="007B1D70"/>
    <w:rsid w:val="007B5412"/>
    <w:rsid w:val="007B5598"/>
    <w:rsid w:val="007C04A4"/>
    <w:rsid w:val="007C1835"/>
    <w:rsid w:val="007C4217"/>
    <w:rsid w:val="007C79DA"/>
    <w:rsid w:val="007D3393"/>
    <w:rsid w:val="007D4811"/>
    <w:rsid w:val="007E37FE"/>
    <w:rsid w:val="007E3CF0"/>
    <w:rsid w:val="007E5763"/>
    <w:rsid w:val="007E5B36"/>
    <w:rsid w:val="007E6279"/>
    <w:rsid w:val="007F40F7"/>
    <w:rsid w:val="007F416D"/>
    <w:rsid w:val="00800945"/>
    <w:rsid w:val="00801E78"/>
    <w:rsid w:val="00804267"/>
    <w:rsid w:val="00813655"/>
    <w:rsid w:val="008179E5"/>
    <w:rsid w:val="00823C74"/>
    <w:rsid w:val="00824C51"/>
    <w:rsid w:val="008253ED"/>
    <w:rsid w:val="008305F3"/>
    <w:rsid w:val="00831A88"/>
    <w:rsid w:val="00832A3A"/>
    <w:rsid w:val="00832D58"/>
    <w:rsid w:val="00833C89"/>
    <w:rsid w:val="008358AC"/>
    <w:rsid w:val="008359FA"/>
    <w:rsid w:val="00836221"/>
    <w:rsid w:val="008374B0"/>
    <w:rsid w:val="00841666"/>
    <w:rsid w:val="00851992"/>
    <w:rsid w:val="008529F1"/>
    <w:rsid w:val="00853D33"/>
    <w:rsid w:val="008545E1"/>
    <w:rsid w:val="0085753C"/>
    <w:rsid w:val="008624C2"/>
    <w:rsid w:val="0087018D"/>
    <w:rsid w:val="00873F6D"/>
    <w:rsid w:val="00875E55"/>
    <w:rsid w:val="00880093"/>
    <w:rsid w:val="00880798"/>
    <w:rsid w:val="00880940"/>
    <w:rsid w:val="00881215"/>
    <w:rsid w:val="00881E64"/>
    <w:rsid w:val="008840DE"/>
    <w:rsid w:val="00886AB6"/>
    <w:rsid w:val="00886FF0"/>
    <w:rsid w:val="00887006"/>
    <w:rsid w:val="0089075A"/>
    <w:rsid w:val="0089119C"/>
    <w:rsid w:val="008954B9"/>
    <w:rsid w:val="00897800"/>
    <w:rsid w:val="008A178C"/>
    <w:rsid w:val="008A5CEB"/>
    <w:rsid w:val="008A6002"/>
    <w:rsid w:val="008C1702"/>
    <w:rsid w:val="008C3EB1"/>
    <w:rsid w:val="008C5093"/>
    <w:rsid w:val="008C6C91"/>
    <w:rsid w:val="008D0D74"/>
    <w:rsid w:val="008D22ED"/>
    <w:rsid w:val="008D4118"/>
    <w:rsid w:val="008D47C4"/>
    <w:rsid w:val="008E0182"/>
    <w:rsid w:val="008E59B1"/>
    <w:rsid w:val="008F3AC1"/>
    <w:rsid w:val="00901A2F"/>
    <w:rsid w:val="00901D6A"/>
    <w:rsid w:val="0090321E"/>
    <w:rsid w:val="00905008"/>
    <w:rsid w:val="009065C9"/>
    <w:rsid w:val="009072A8"/>
    <w:rsid w:val="00907616"/>
    <w:rsid w:val="00907C44"/>
    <w:rsid w:val="00910054"/>
    <w:rsid w:val="00916237"/>
    <w:rsid w:val="009222D4"/>
    <w:rsid w:val="00922737"/>
    <w:rsid w:val="00924701"/>
    <w:rsid w:val="00930C58"/>
    <w:rsid w:val="00931759"/>
    <w:rsid w:val="00931789"/>
    <w:rsid w:val="009317CF"/>
    <w:rsid w:val="009347B7"/>
    <w:rsid w:val="009347CC"/>
    <w:rsid w:val="00940F6C"/>
    <w:rsid w:val="00942C5F"/>
    <w:rsid w:val="00943CA7"/>
    <w:rsid w:val="00944822"/>
    <w:rsid w:val="00945786"/>
    <w:rsid w:val="009508CD"/>
    <w:rsid w:val="009510A7"/>
    <w:rsid w:val="009531F5"/>
    <w:rsid w:val="00954423"/>
    <w:rsid w:val="00954504"/>
    <w:rsid w:val="009567E5"/>
    <w:rsid w:val="00960209"/>
    <w:rsid w:val="0096345E"/>
    <w:rsid w:val="00963C29"/>
    <w:rsid w:val="00963DBE"/>
    <w:rsid w:val="009655FE"/>
    <w:rsid w:val="00965F73"/>
    <w:rsid w:val="00966ED4"/>
    <w:rsid w:val="009773AD"/>
    <w:rsid w:val="0098046C"/>
    <w:rsid w:val="00984348"/>
    <w:rsid w:val="00984CEA"/>
    <w:rsid w:val="0098592C"/>
    <w:rsid w:val="00987BDB"/>
    <w:rsid w:val="00990195"/>
    <w:rsid w:val="009957C1"/>
    <w:rsid w:val="009A36B6"/>
    <w:rsid w:val="009A7813"/>
    <w:rsid w:val="009B487C"/>
    <w:rsid w:val="009B49C5"/>
    <w:rsid w:val="009B7ACA"/>
    <w:rsid w:val="009C03AD"/>
    <w:rsid w:val="009C7593"/>
    <w:rsid w:val="009C7FE5"/>
    <w:rsid w:val="009D03BA"/>
    <w:rsid w:val="009D03F8"/>
    <w:rsid w:val="009D0E87"/>
    <w:rsid w:val="009D1856"/>
    <w:rsid w:val="009D1BE6"/>
    <w:rsid w:val="009D3355"/>
    <w:rsid w:val="009D4DD2"/>
    <w:rsid w:val="009D501D"/>
    <w:rsid w:val="009E08D7"/>
    <w:rsid w:val="009E0F84"/>
    <w:rsid w:val="009E191C"/>
    <w:rsid w:val="009E379F"/>
    <w:rsid w:val="009E4616"/>
    <w:rsid w:val="009E4727"/>
    <w:rsid w:val="009E4F88"/>
    <w:rsid w:val="009F16D4"/>
    <w:rsid w:val="009F2551"/>
    <w:rsid w:val="009F28C9"/>
    <w:rsid w:val="009F44FD"/>
    <w:rsid w:val="009F60F0"/>
    <w:rsid w:val="009F7380"/>
    <w:rsid w:val="00A00FEF"/>
    <w:rsid w:val="00A0104D"/>
    <w:rsid w:val="00A0305F"/>
    <w:rsid w:val="00A03158"/>
    <w:rsid w:val="00A04C60"/>
    <w:rsid w:val="00A06687"/>
    <w:rsid w:val="00A06B3C"/>
    <w:rsid w:val="00A2237F"/>
    <w:rsid w:val="00A2507E"/>
    <w:rsid w:val="00A316D2"/>
    <w:rsid w:val="00A32C1B"/>
    <w:rsid w:val="00A34D70"/>
    <w:rsid w:val="00A36B47"/>
    <w:rsid w:val="00A36D94"/>
    <w:rsid w:val="00A37815"/>
    <w:rsid w:val="00A406EC"/>
    <w:rsid w:val="00A432BA"/>
    <w:rsid w:val="00A47326"/>
    <w:rsid w:val="00A518A9"/>
    <w:rsid w:val="00A51C83"/>
    <w:rsid w:val="00A51DD6"/>
    <w:rsid w:val="00A54D46"/>
    <w:rsid w:val="00A621F7"/>
    <w:rsid w:val="00A63749"/>
    <w:rsid w:val="00A72482"/>
    <w:rsid w:val="00A72EFA"/>
    <w:rsid w:val="00A74691"/>
    <w:rsid w:val="00A750E1"/>
    <w:rsid w:val="00A76CC1"/>
    <w:rsid w:val="00A80C39"/>
    <w:rsid w:val="00A81C11"/>
    <w:rsid w:val="00A8289D"/>
    <w:rsid w:val="00A829A2"/>
    <w:rsid w:val="00A82A23"/>
    <w:rsid w:val="00A82D0E"/>
    <w:rsid w:val="00A86344"/>
    <w:rsid w:val="00A86ADA"/>
    <w:rsid w:val="00A91731"/>
    <w:rsid w:val="00A972CB"/>
    <w:rsid w:val="00A97F52"/>
    <w:rsid w:val="00AA17A0"/>
    <w:rsid w:val="00AA1E8A"/>
    <w:rsid w:val="00AA3103"/>
    <w:rsid w:val="00AA61AB"/>
    <w:rsid w:val="00AA7281"/>
    <w:rsid w:val="00AC1FBA"/>
    <w:rsid w:val="00AC3D9E"/>
    <w:rsid w:val="00AC4A4B"/>
    <w:rsid w:val="00AD1D78"/>
    <w:rsid w:val="00AD38DF"/>
    <w:rsid w:val="00AD4935"/>
    <w:rsid w:val="00AE0680"/>
    <w:rsid w:val="00AE3851"/>
    <w:rsid w:val="00AE423B"/>
    <w:rsid w:val="00AE56AC"/>
    <w:rsid w:val="00AE6C22"/>
    <w:rsid w:val="00AF124D"/>
    <w:rsid w:val="00AF18E3"/>
    <w:rsid w:val="00AF2A75"/>
    <w:rsid w:val="00AF3077"/>
    <w:rsid w:val="00AF5E56"/>
    <w:rsid w:val="00B026B6"/>
    <w:rsid w:val="00B034B3"/>
    <w:rsid w:val="00B06E64"/>
    <w:rsid w:val="00B116B6"/>
    <w:rsid w:val="00B1596D"/>
    <w:rsid w:val="00B16142"/>
    <w:rsid w:val="00B17E85"/>
    <w:rsid w:val="00B20D14"/>
    <w:rsid w:val="00B25066"/>
    <w:rsid w:val="00B2562F"/>
    <w:rsid w:val="00B261D3"/>
    <w:rsid w:val="00B278E8"/>
    <w:rsid w:val="00B30091"/>
    <w:rsid w:val="00B31F2F"/>
    <w:rsid w:val="00B32450"/>
    <w:rsid w:val="00B34053"/>
    <w:rsid w:val="00B36A7E"/>
    <w:rsid w:val="00B4298C"/>
    <w:rsid w:val="00B471F1"/>
    <w:rsid w:val="00B4773D"/>
    <w:rsid w:val="00B50097"/>
    <w:rsid w:val="00B5186B"/>
    <w:rsid w:val="00B5406B"/>
    <w:rsid w:val="00B57E06"/>
    <w:rsid w:val="00B60E77"/>
    <w:rsid w:val="00B65096"/>
    <w:rsid w:val="00B65700"/>
    <w:rsid w:val="00B66280"/>
    <w:rsid w:val="00B71B61"/>
    <w:rsid w:val="00B72A77"/>
    <w:rsid w:val="00B72D0B"/>
    <w:rsid w:val="00B72DF3"/>
    <w:rsid w:val="00B72F51"/>
    <w:rsid w:val="00B73AAD"/>
    <w:rsid w:val="00B8503B"/>
    <w:rsid w:val="00B85168"/>
    <w:rsid w:val="00B8675C"/>
    <w:rsid w:val="00B94791"/>
    <w:rsid w:val="00B947EB"/>
    <w:rsid w:val="00B948E6"/>
    <w:rsid w:val="00B95AE7"/>
    <w:rsid w:val="00B970F5"/>
    <w:rsid w:val="00BA16A8"/>
    <w:rsid w:val="00BA2CD1"/>
    <w:rsid w:val="00BA4345"/>
    <w:rsid w:val="00BA4498"/>
    <w:rsid w:val="00BA5411"/>
    <w:rsid w:val="00BA5C81"/>
    <w:rsid w:val="00BA68C2"/>
    <w:rsid w:val="00BA6C1A"/>
    <w:rsid w:val="00BB0EFC"/>
    <w:rsid w:val="00BB35BB"/>
    <w:rsid w:val="00BC2D74"/>
    <w:rsid w:val="00BC37BF"/>
    <w:rsid w:val="00BC5588"/>
    <w:rsid w:val="00BC758D"/>
    <w:rsid w:val="00BD0DBF"/>
    <w:rsid w:val="00BD290A"/>
    <w:rsid w:val="00BD3115"/>
    <w:rsid w:val="00BD484F"/>
    <w:rsid w:val="00BD564B"/>
    <w:rsid w:val="00BD5AAD"/>
    <w:rsid w:val="00BD629F"/>
    <w:rsid w:val="00BE1767"/>
    <w:rsid w:val="00BE475A"/>
    <w:rsid w:val="00BE4AA0"/>
    <w:rsid w:val="00BE6FA8"/>
    <w:rsid w:val="00BF03CA"/>
    <w:rsid w:val="00BF2F7B"/>
    <w:rsid w:val="00BF4995"/>
    <w:rsid w:val="00C0116A"/>
    <w:rsid w:val="00C05882"/>
    <w:rsid w:val="00C10653"/>
    <w:rsid w:val="00C11B0D"/>
    <w:rsid w:val="00C13865"/>
    <w:rsid w:val="00C156A6"/>
    <w:rsid w:val="00C15B1E"/>
    <w:rsid w:val="00C16412"/>
    <w:rsid w:val="00C17B1B"/>
    <w:rsid w:val="00C203E2"/>
    <w:rsid w:val="00C2564D"/>
    <w:rsid w:val="00C260C7"/>
    <w:rsid w:val="00C262A9"/>
    <w:rsid w:val="00C273E4"/>
    <w:rsid w:val="00C27EBC"/>
    <w:rsid w:val="00C306C3"/>
    <w:rsid w:val="00C30D7C"/>
    <w:rsid w:val="00C32134"/>
    <w:rsid w:val="00C33265"/>
    <w:rsid w:val="00C3671E"/>
    <w:rsid w:val="00C36A03"/>
    <w:rsid w:val="00C37C1E"/>
    <w:rsid w:val="00C40860"/>
    <w:rsid w:val="00C41865"/>
    <w:rsid w:val="00C42A99"/>
    <w:rsid w:val="00C42ADE"/>
    <w:rsid w:val="00C43C46"/>
    <w:rsid w:val="00C43D6E"/>
    <w:rsid w:val="00C44834"/>
    <w:rsid w:val="00C45292"/>
    <w:rsid w:val="00C45E7F"/>
    <w:rsid w:val="00C50586"/>
    <w:rsid w:val="00C508EA"/>
    <w:rsid w:val="00C5265B"/>
    <w:rsid w:val="00C52672"/>
    <w:rsid w:val="00C57418"/>
    <w:rsid w:val="00C574BC"/>
    <w:rsid w:val="00C60A81"/>
    <w:rsid w:val="00C617DE"/>
    <w:rsid w:val="00C63096"/>
    <w:rsid w:val="00C67F4C"/>
    <w:rsid w:val="00C706C0"/>
    <w:rsid w:val="00C71E74"/>
    <w:rsid w:val="00C749B2"/>
    <w:rsid w:val="00C75575"/>
    <w:rsid w:val="00C75777"/>
    <w:rsid w:val="00C7795D"/>
    <w:rsid w:val="00C8214F"/>
    <w:rsid w:val="00C82379"/>
    <w:rsid w:val="00C82391"/>
    <w:rsid w:val="00C82792"/>
    <w:rsid w:val="00C82BA8"/>
    <w:rsid w:val="00C83723"/>
    <w:rsid w:val="00C83D45"/>
    <w:rsid w:val="00C84AD4"/>
    <w:rsid w:val="00C85B6E"/>
    <w:rsid w:val="00C85DEB"/>
    <w:rsid w:val="00C86092"/>
    <w:rsid w:val="00C8763A"/>
    <w:rsid w:val="00C87A6A"/>
    <w:rsid w:val="00C93025"/>
    <w:rsid w:val="00C9555A"/>
    <w:rsid w:val="00C95916"/>
    <w:rsid w:val="00CA13B9"/>
    <w:rsid w:val="00CA1826"/>
    <w:rsid w:val="00CA1D28"/>
    <w:rsid w:val="00CA3421"/>
    <w:rsid w:val="00CA6023"/>
    <w:rsid w:val="00CA6671"/>
    <w:rsid w:val="00CA6C84"/>
    <w:rsid w:val="00CB2020"/>
    <w:rsid w:val="00CB2447"/>
    <w:rsid w:val="00CB2B16"/>
    <w:rsid w:val="00CB3164"/>
    <w:rsid w:val="00CB34C0"/>
    <w:rsid w:val="00CB6C79"/>
    <w:rsid w:val="00CC130D"/>
    <w:rsid w:val="00CC2B43"/>
    <w:rsid w:val="00CC399E"/>
    <w:rsid w:val="00CC4A7C"/>
    <w:rsid w:val="00CC50D0"/>
    <w:rsid w:val="00CC63E8"/>
    <w:rsid w:val="00CD1E99"/>
    <w:rsid w:val="00CD1EA5"/>
    <w:rsid w:val="00CD2DB4"/>
    <w:rsid w:val="00CD3EA2"/>
    <w:rsid w:val="00CD4923"/>
    <w:rsid w:val="00CD5274"/>
    <w:rsid w:val="00CD5F45"/>
    <w:rsid w:val="00CE6F0B"/>
    <w:rsid w:val="00CF257B"/>
    <w:rsid w:val="00CF37FE"/>
    <w:rsid w:val="00CF4E96"/>
    <w:rsid w:val="00CF5312"/>
    <w:rsid w:val="00D038D1"/>
    <w:rsid w:val="00D0517D"/>
    <w:rsid w:val="00D058C6"/>
    <w:rsid w:val="00D0633D"/>
    <w:rsid w:val="00D06E4F"/>
    <w:rsid w:val="00D10AA3"/>
    <w:rsid w:val="00D1214E"/>
    <w:rsid w:val="00D136F0"/>
    <w:rsid w:val="00D1628C"/>
    <w:rsid w:val="00D265E8"/>
    <w:rsid w:val="00D307B6"/>
    <w:rsid w:val="00D357D1"/>
    <w:rsid w:val="00D43B4B"/>
    <w:rsid w:val="00D4489B"/>
    <w:rsid w:val="00D44DE5"/>
    <w:rsid w:val="00D5371E"/>
    <w:rsid w:val="00D57C45"/>
    <w:rsid w:val="00D61063"/>
    <w:rsid w:val="00D62550"/>
    <w:rsid w:val="00D63A79"/>
    <w:rsid w:val="00D6620C"/>
    <w:rsid w:val="00D707BD"/>
    <w:rsid w:val="00D71701"/>
    <w:rsid w:val="00D71A55"/>
    <w:rsid w:val="00D72906"/>
    <w:rsid w:val="00D73C68"/>
    <w:rsid w:val="00D75307"/>
    <w:rsid w:val="00D77891"/>
    <w:rsid w:val="00D82280"/>
    <w:rsid w:val="00D82979"/>
    <w:rsid w:val="00D83C1B"/>
    <w:rsid w:val="00D86AF3"/>
    <w:rsid w:val="00D86FC5"/>
    <w:rsid w:val="00D92788"/>
    <w:rsid w:val="00D97560"/>
    <w:rsid w:val="00DA0531"/>
    <w:rsid w:val="00DA1E3E"/>
    <w:rsid w:val="00DA2D12"/>
    <w:rsid w:val="00DA4B73"/>
    <w:rsid w:val="00DA5172"/>
    <w:rsid w:val="00DA524B"/>
    <w:rsid w:val="00DA5257"/>
    <w:rsid w:val="00DB0F21"/>
    <w:rsid w:val="00DB1C72"/>
    <w:rsid w:val="00DB45B8"/>
    <w:rsid w:val="00DB6106"/>
    <w:rsid w:val="00DC1428"/>
    <w:rsid w:val="00DC14A5"/>
    <w:rsid w:val="00DC2CD4"/>
    <w:rsid w:val="00DC4463"/>
    <w:rsid w:val="00DC458B"/>
    <w:rsid w:val="00DC6996"/>
    <w:rsid w:val="00DC6D35"/>
    <w:rsid w:val="00DC75A0"/>
    <w:rsid w:val="00DC7E8F"/>
    <w:rsid w:val="00DD501B"/>
    <w:rsid w:val="00DD6220"/>
    <w:rsid w:val="00DD6E7D"/>
    <w:rsid w:val="00DE04D7"/>
    <w:rsid w:val="00DE3A21"/>
    <w:rsid w:val="00DE5803"/>
    <w:rsid w:val="00DE5C77"/>
    <w:rsid w:val="00DE7465"/>
    <w:rsid w:val="00DF40A2"/>
    <w:rsid w:val="00DF43F6"/>
    <w:rsid w:val="00DF4BBD"/>
    <w:rsid w:val="00DF5AAF"/>
    <w:rsid w:val="00DF6E1A"/>
    <w:rsid w:val="00E000A9"/>
    <w:rsid w:val="00E01456"/>
    <w:rsid w:val="00E100A9"/>
    <w:rsid w:val="00E1101F"/>
    <w:rsid w:val="00E14993"/>
    <w:rsid w:val="00E16CBB"/>
    <w:rsid w:val="00E20D1C"/>
    <w:rsid w:val="00E21F4C"/>
    <w:rsid w:val="00E2357E"/>
    <w:rsid w:val="00E23F22"/>
    <w:rsid w:val="00E26210"/>
    <w:rsid w:val="00E310D4"/>
    <w:rsid w:val="00E41CD6"/>
    <w:rsid w:val="00E4313A"/>
    <w:rsid w:val="00E44FDB"/>
    <w:rsid w:val="00E451E5"/>
    <w:rsid w:val="00E458A5"/>
    <w:rsid w:val="00E45DD5"/>
    <w:rsid w:val="00E54073"/>
    <w:rsid w:val="00E55510"/>
    <w:rsid w:val="00E55B2D"/>
    <w:rsid w:val="00E56C86"/>
    <w:rsid w:val="00E578BD"/>
    <w:rsid w:val="00E61487"/>
    <w:rsid w:val="00E61E71"/>
    <w:rsid w:val="00E62740"/>
    <w:rsid w:val="00E67DD8"/>
    <w:rsid w:val="00E720E2"/>
    <w:rsid w:val="00E738DD"/>
    <w:rsid w:val="00E73FA0"/>
    <w:rsid w:val="00E75C59"/>
    <w:rsid w:val="00E80FAC"/>
    <w:rsid w:val="00E8509E"/>
    <w:rsid w:val="00E87690"/>
    <w:rsid w:val="00E9294B"/>
    <w:rsid w:val="00E92C70"/>
    <w:rsid w:val="00E96C7B"/>
    <w:rsid w:val="00E974B9"/>
    <w:rsid w:val="00EA07A4"/>
    <w:rsid w:val="00EA578D"/>
    <w:rsid w:val="00EA6732"/>
    <w:rsid w:val="00EB5D6B"/>
    <w:rsid w:val="00EB7F32"/>
    <w:rsid w:val="00EC11AD"/>
    <w:rsid w:val="00EC3394"/>
    <w:rsid w:val="00EC6FC6"/>
    <w:rsid w:val="00ED2A92"/>
    <w:rsid w:val="00ED2CC5"/>
    <w:rsid w:val="00ED38FB"/>
    <w:rsid w:val="00ED4451"/>
    <w:rsid w:val="00ED44D3"/>
    <w:rsid w:val="00EE1839"/>
    <w:rsid w:val="00EE4BBB"/>
    <w:rsid w:val="00EE4C80"/>
    <w:rsid w:val="00EF14BA"/>
    <w:rsid w:val="00EF2D2D"/>
    <w:rsid w:val="00EF2F9F"/>
    <w:rsid w:val="00EF4FB1"/>
    <w:rsid w:val="00EF5B42"/>
    <w:rsid w:val="00EF74FB"/>
    <w:rsid w:val="00F00AEE"/>
    <w:rsid w:val="00F01F55"/>
    <w:rsid w:val="00F0229F"/>
    <w:rsid w:val="00F02C96"/>
    <w:rsid w:val="00F043FD"/>
    <w:rsid w:val="00F047D1"/>
    <w:rsid w:val="00F04818"/>
    <w:rsid w:val="00F06FC2"/>
    <w:rsid w:val="00F115EC"/>
    <w:rsid w:val="00F14D10"/>
    <w:rsid w:val="00F15EF5"/>
    <w:rsid w:val="00F16687"/>
    <w:rsid w:val="00F1767A"/>
    <w:rsid w:val="00F21613"/>
    <w:rsid w:val="00F225FF"/>
    <w:rsid w:val="00F24426"/>
    <w:rsid w:val="00F278E5"/>
    <w:rsid w:val="00F313B1"/>
    <w:rsid w:val="00F31C55"/>
    <w:rsid w:val="00F331ED"/>
    <w:rsid w:val="00F4024D"/>
    <w:rsid w:val="00F40C83"/>
    <w:rsid w:val="00F420AC"/>
    <w:rsid w:val="00F428E9"/>
    <w:rsid w:val="00F436E6"/>
    <w:rsid w:val="00F43C73"/>
    <w:rsid w:val="00F4425A"/>
    <w:rsid w:val="00F45EF9"/>
    <w:rsid w:val="00F52435"/>
    <w:rsid w:val="00F546A3"/>
    <w:rsid w:val="00F54ED4"/>
    <w:rsid w:val="00F603FA"/>
    <w:rsid w:val="00F630D4"/>
    <w:rsid w:val="00F64A8E"/>
    <w:rsid w:val="00F678F3"/>
    <w:rsid w:val="00F708F6"/>
    <w:rsid w:val="00F76D10"/>
    <w:rsid w:val="00F811AC"/>
    <w:rsid w:val="00F82274"/>
    <w:rsid w:val="00F83470"/>
    <w:rsid w:val="00F84438"/>
    <w:rsid w:val="00F872AE"/>
    <w:rsid w:val="00F93852"/>
    <w:rsid w:val="00FA267C"/>
    <w:rsid w:val="00FA4157"/>
    <w:rsid w:val="00FB0F88"/>
    <w:rsid w:val="00FB4D03"/>
    <w:rsid w:val="00FB6EAD"/>
    <w:rsid w:val="00FB7151"/>
    <w:rsid w:val="00FB7EEF"/>
    <w:rsid w:val="00FC093A"/>
    <w:rsid w:val="00FC0EA0"/>
    <w:rsid w:val="00FC5D23"/>
    <w:rsid w:val="00FD0A55"/>
    <w:rsid w:val="00FD2FBA"/>
    <w:rsid w:val="00FD706B"/>
    <w:rsid w:val="00FE0724"/>
    <w:rsid w:val="00FE186C"/>
    <w:rsid w:val="00FE3B3B"/>
    <w:rsid w:val="00FE4015"/>
    <w:rsid w:val="00FE54CD"/>
    <w:rsid w:val="00FE6DA2"/>
    <w:rsid w:val="00FF041B"/>
    <w:rsid w:val="00FF0E58"/>
    <w:rsid w:val="00FF400C"/>
    <w:rsid w:val="00FF4A1A"/>
    <w:rsid w:val="00FF4AD2"/>
    <w:rsid w:val="00FF5179"/>
    <w:rsid w:val="00FF7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1FBADFDB"/>
  <w15:docId w15:val="{5E2BF366-DCDD-4CB5-BE47-B2A6A0721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54B3"/>
    <w:rPr>
      <w:rFonts w:ascii="GE Inspira" w:eastAsia="宋体" w:hAnsi="GE Inspira" w:cs="Times New Roman"/>
      <w:color w:val="000000"/>
      <w:kern w:val="0"/>
      <w:sz w:val="22"/>
      <w:szCs w:val="24"/>
      <w:lang w:eastAsia="en-US"/>
    </w:rPr>
  </w:style>
  <w:style w:type="paragraph" w:styleId="3">
    <w:name w:val="heading 3"/>
    <w:basedOn w:val="a"/>
    <w:next w:val="a"/>
    <w:link w:val="30"/>
    <w:qFormat/>
    <w:rsid w:val="005B03E6"/>
    <w:pPr>
      <w:keepNext/>
      <w:tabs>
        <w:tab w:val="left" w:pos="-720"/>
        <w:tab w:val="left" w:pos="0"/>
      </w:tabs>
      <w:suppressAutoHyphens/>
      <w:spacing w:line="320" w:lineRule="exact"/>
      <w:ind w:firstLineChars="300" w:firstLine="631"/>
      <w:outlineLvl w:val="2"/>
    </w:pPr>
    <w:rPr>
      <w:rFonts w:ascii="Times New Roman" w:hAnsi="Times New Roman"/>
      <w:b/>
      <w:color w:val="auto"/>
      <w:sz w:val="21"/>
      <w:lang w:eastAsia="zh-CN"/>
    </w:rPr>
  </w:style>
  <w:style w:type="paragraph" w:styleId="4">
    <w:name w:val="heading 4"/>
    <w:basedOn w:val="a"/>
    <w:next w:val="a"/>
    <w:link w:val="40"/>
    <w:qFormat/>
    <w:rsid w:val="005B03E6"/>
    <w:pPr>
      <w:keepNext/>
      <w:tabs>
        <w:tab w:val="left" w:pos="-720"/>
        <w:tab w:val="left" w:pos="0"/>
      </w:tabs>
      <w:suppressAutoHyphens/>
      <w:spacing w:line="320" w:lineRule="exact"/>
      <w:ind w:firstLineChars="440" w:firstLine="925"/>
      <w:outlineLvl w:val="3"/>
    </w:pPr>
    <w:rPr>
      <w:rFonts w:ascii="Times New Roman" w:hAnsi="Times New Roman"/>
      <w:b/>
      <w:color w:val="auto"/>
      <w:sz w:val="21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2E3FE5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color w:val="auto"/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semiHidden/>
    <w:rsid w:val="002E3FE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2E3FE5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color w:val="auto"/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qFormat/>
    <w:rsid w:val="002E3FE5"/>
    <w:rPr>
      <w:sz w:val="18"/>
      <w:szCs w:val="18"/>
    </w:rPr>
  </w:style>
  <w:style w:type="table" w:styleId="a7">
    <w:name w:val="Table Grid"/>
    <w:basedOn w:val="a1"/>
    <w:uiPriority w:val="99"/>
    <w:rsid w:val="002E3FE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List Paragraph"/>
    <w:basedOn w:val="a"/>
    <w:uiPriority w:val="34"/>
    <w:qFormat/>
    <w:rsid w:val="00A81C11"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color w:val="auto"/>
      <w:kern w:val="2"/>
      <w:sz w:val="21"/>
      <w:szCs w:val="22"/>
      <w:lang w:eastAsia="zh-CN"/>
    </w:rPr>
  </w:style>
  <w:style w:type="paragraph" w:styleId="a9">
    <w:name w:val="Balloon Text"/>
    <w:basedOn w:val="a"/>
    <w:link w:val="aa"/>
    <w:uiPriority w:val="99"/>
    <w:semiHidden/>
    <w:unhideWhenUsed/>
    <w:rsid w:val="00E61487"/>
    <w:pPr>
      <w:widowControl w:val="0"/>
      <w:jc w:val="both"/>
    </w:pPr>
    <w:rPr>
      <w:rFonts w:asciiTheme="minorHAnsi" w:eastAsiaTheme="minorEastAsia" w:hAnsiTheme="minorHAnsi" w:cstheme="minorBidi"/>
      <w:color w:val="auto"/>
      <w:kern w:val="2"/>
      <w:sz w:val="18"/>
      <w:szCs w:val="18"/>
      <w:lang w:eastAsia="zh-CN"/>
    </w:rPr>
  </w:style>
  <w:style w:type="character" w:customStyle="1" w:styleId="aa">
    <w:name w:val="批注框文本 字符"/>
    <w:basedOn w:val="a0"/>
    <w:link w:val="a9"/>
    <w:uiPriority w:val="99"/>
    <w:semiHidden/>
    <w:rsid w:val="00E61487"/>
    <w:rPr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813655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813655"/>
    <w:pPr>
      <w:widowControl w:val="0"/>
    </w:pPr>
    <w:rPr>
      <w:rFonts w:asciiTheme="minorHAnsi" w:eastAsiaTheme="minorEastAsia" w:hAnsiTheme="minorHAnsi" w:cstheme="minorBidi"/>
      <w:color w:val="auto"/>
      <w:kern w:val="2"/>
      <w:sz w:val="21"/>
      <w:szCs w:val="22"/>
      <w:lang w:eastAsia="zh-CN"/>
    </w:rPr>
  </w:style>
  <w:style w:type="character" w:customStyle="1" w:styleId="ad">
    <w:name w:val="批注文字 字符"/>
    <w:basedOn w:val="a0"/>
    <w:link w:val="ac"/>
    <w:uiPriority w:val="99"/>
    <w:semiHidden/>
    <w:rsid w:val="00813655"/>
  </w:style>
  <w:style w:type="paragraph" w:styleId="ae">
    <w:name w:val="annotation subject"/>
    <w:basedOn w:val="ac"/>
    <w:next w:val="ac"/>
    <w:link w:val="af"/>
    <w:uiPriority w:val="99"/>
    <w:semiHidden/>
    <w:unhideWhenUsed/>
    <w:rsid w:val="00813655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813655"/>
    <w:rPr>
      <w:b/>
      <w:bCs/>
    </w:rPr>
  </w:style>
  <w:style w:type="character" w:customStyle="1" w:styleId="30">
    <w:name w:val="标题 3 字符"/>
    <w:basedOn w:val="a0"/>
    <w:link w:val="3"/>
    <w:rsid w:val="005B03E6"/>
    <w:rPr>
      <w:rFonts w:ascii="Times New Roman" w:eastAsia="宋体" w:hAnsi="Times New Roman" w:cs="Times New Roman"/>
      <w:b/>
      <w:kern w:val="0"/>
      <w:szCs w:val="24"/>
    </w:rPr>
  </w:style>
  <w:style w:type="character" w:customStyle="1" w:styleId="40">
    <w:name w:val="标题 4 字符"/>
    <w:basedOn w:val="a0"/>
    <w:link w:val="4"/>
    <w:rsid w:val="005B03E6"/>
    <w:rPr>
      <w:rFonts w:ascii="Times New Roman" w:eastAsia="宋体" w:hAnsi="Times New Roman" w:cs="Times New Roman"/>
      <w:b/>
      <w:kern w:val="0"/>
      <w:szCs w:val="24"/>
    </w:rPr>
  </w:style>
  <w:style w:type="character" w:styleId="af0">
    <w:name w:val="Placeholder Text"/>
    <w:basedOn w:val="a0"/>
    <w:uiPriority w:val="99"/>
    <w:semiHidden/>
    <w:rsid w:val="00AF124D"/>
    <w:rPr>
      <w:color w:val="808080"/>
    </w:rPr>
  </w:style>
  <w:style w:type="paragraph" w:customStyle="1" w:styleId="TableBullet">
    <w:name w:val="TableBullet"/>
    <w:rsid w:val="00AF18E3"/>
    <w:pPr>
      <w:numPr>
        <w:numId w:val="19"/>
      </w:numPr>
      <w:spacing w:before="40" w:after="40"/>
    </w:pPr>
    <w:rPr>
      <w:rFonts w:ascii="GE Inspira" w:eastAsia="Times New Roman" w:hAnsi="GE Inspira" w:cs="Times New Roman"/>
      <w:snapToGrid w:val="0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91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8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1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1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0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3C94B87A9A7994DB37D57809495263F" ma:contentTypeVersion="12" ma:contentTypeDescription="Create a new document." ma:contentTypeScope="" ma:versionID="2e3fe49bd519796cb188001869812aca">
  <xsd:schema xmlns:xsd="http://www.w3.org/2001/XMLSchema" xmlns:xs="http://www.w3.org/2001/XMLSchema" xmlns:p="http://schemas.microsoft.com/office/2006/metadata/properties" xmlns:ns3="49fe6f2d-d74a-49fd-bb0b-e7b2e8b573ac" xmlns:ns4="47899af3-b9a9-483d-a92c-ffd0775172ef" targetNamespace="http://schemas.microsoft.com/office/2006/metadata/properties" ma:root="true" ma:fieldsID="211769bd8ff720d3d8911d3db4d02ec3" ns3:_="" ns4:_="">
    <xsd:import namespace="49fe6f2d-d74a-49fd-bb0b-e7b2e8b573ac"/>
    <xsd:import namespace="47899af3-b9a9-483d-a92c-ffd0775172e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fe6f2d-d74a-49fd-bb0b-e7b2e8b573a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899af3-b9a9-483d-a92c-ffd0775172ef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AB252AB-EDF4-4E69-889E-DD5B0A4CEC7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6C148F0-0187-4FC4-8762-62C95A41D29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353C0F0-8A17-49EC-AB03-98FE8AE0863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9fe6f2d-d74a-49fd-bb0b-e7b2e8b573ac"/>
    <ds:schemaRef ds:uri="47899af3-b9a9-483d-a92c-ffd0775172e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702A62D-284F-4B4F-BC7C-DB4E43D649D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108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Henry</dc:creator>
  <cp:lastModifiedBy>Jiang, Jerry [CZ05]</cp:lastModifiedBy>
  <cp:revision>57</cp:revision>
  <cp:lastPrinted>2020-12-15T06:09:00Z</cp:lastPrinted>
  <dcterms:created xsi:type="dcterms:W3CDTF">2020-12-15T00:59:00Z</dcterms:created>
  <dcterms:modified xsi:type="dcterms:W3CDTF">2022-03-07T09:00:00Z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375cd4db-1b33-4adf-8f5b-9e2cae1ce684</vt:lpwstr>
  </property>
  <property fmtid="{D5CDD505-2E9C-101B-9397-08002B2CF9AE}" pid="3" name="Classification">
    <vt:lpwstr>MedtronicControlled</vt:lpwstr>
  </property>
  <property fmtid="{D5CDD505-2E9C-101B-9397-08002B2CF9AE}" pid="4" name="ContentTypeId">
    <vt:lpwstr>0x010100E3C94B87A9A7994DB37D57809495263F</vt:lpwstr>
  </property>
</Properties>
</file>